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F2" w:rsidRDefault="00A448F2" w:rsidP="00A448F2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D172DDF" wp14:editId="1D478ABF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F2" w:rsidRDefault="00A448F2" w:rsidP="00A44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BC448B" w:rsidRDefault="00BC448B" w:rsidP="00BC4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Webový portál semináře </w:t>
      </w:r>
      <w:proofErr w:type="spellStart"/>
      <w:r>
        <w:rPr>
          <w:b/>
          <w:sz w:val="28"/>
          <w:szCs w:val="28"/>
        </w:rPr>
        <w:t>Current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Trends</w:t>
      </w:r>
      <w:proofErr w:type="spellEnd"/>
      <w:r>
        <w:rPr>
          <w:b/>
          <w:sz w:val="28"/>
          <w:szCs w:val="28"/>
        </w:rPr>
        <w:t xml:space="preserve"> in Public </w:t>
      </w:r>
      <w:proofErr w:type="spellStart"/>
      <w:r>
        <w:rPr>
          <w:b/>
          <w:sz w:val="28"/>
          <w:szCs w:val="28"/>
        </w:rPr>
        <w:t>Sector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Research</w:t>
      </w:r>
      <w:proofErr w:type="spellEnd"/>
      <w:r>
        <w:rPr>
          <w:b/>
          <w:sz w:val="28"/>
          <w:szCs w:val="28"/>
        </w:rPr>
        <w:t xml:space="preserve"> </w:t>
      </w:r>
    </w:p>
    <w:p w:rsidR="00BC448B" w:rsidRDefault="00BC448B" w:rsidP="00BC448B">
      <w:r>
        <w:rPr>
          <w:b/>
        </w:rPr>
        <w:t>Cíl:</w:t>
      </w:r>
      <w:r>
        <w:t xml:space="preserve"> Cílem projektu je vytvoření webového portálu každoročního semináře, jeho začlenění do fakultního webu ESF a napojení na zvolený konferenční systém.</w:t>
      </w:r>
    </w:p>
    <w:p w:rsidR="00BC448B" w:rsidRDefault="00BC448B" w:rsidP="00BC448B">
      <w:pPr>
        <w:jc w:val="both"/>
        <w:rPr>
          <w:b/>
        </w:rPr>
      </w:pPr>
      <w:r>
        <w:rPr>
          <w:b/>
        </w:rPr>
        <w:t>Navržený postup řešení: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Vytvoření webového portálu semináře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Webový portál bude editovatelný z webového rozhraní, zabezpečený přístup do webového rozhraní, stránky budou spravovat organizátoři konference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Z webového rozhraní musí být možné přidávat text a multimediální obsah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 xml:space="preserve">Vyřešení přepínatelného </w:t>
      </w:r>
      <w:proofErr w:type="spellStart"/>
      <w:r>
        <w:t>multijazyčného</w:t>
      </w:r>
      <w:proofErr w:type="spellEnd"/>
      <w:r>
        <w:t xml:space="preserve"> obsahu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Napojení na zvolený konferenční systém a začlenění na fakultní web ESF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Do stránek je nutné začlenit archiv, který bude každoročně narůstat o proběhlé ročníky (odkaz na uložený sborník v </w:t>
      </w:r>
      <w:proofErr w:type="spellStart"/>
      <w:r>
        <w:t>pdf</w:t>
      </w:r>
      <w:proofErr w:type="spellEnd"/>
      <w:r>
        <w:t xml:space="preserve">, informace o minulém </w:t>
      </w:r>
      <w:proofErr w:type="spellStart"/>
      <w:r>
        <w:t>keyspeakerovi</w:t>
      </w:r>
      <w:proofErr w:type="spellEnd"/>
      <w:r>
        <w:t>, fotky)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Stránky jsou určeny pro zájemce o semináře a přihlášené účastníky, obsahovat budou informace o semináři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Obsahově budou stránky navazovat na v současnosti využívaný web: http://www.econ.muni.cz/udalosti/research/seminar-slapanice-2014/805/</w:t>
      </w:r>
    </w:p>
    <w:p w:rsidR="00BC448B" w:rsidRDefault="00BC448B" w:rsidP="00BC448B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BC448B" w:rsidRPr="00B062BF" w:rsidRDefault="00BC448B" w:rsidP="00BC448B">
      <w:pPr>
        <w:rPr>
          <w:rFonts w:ascii="Arial" w:hAnsi="Arial" w:cs="Arial"/>
        </w:rPr>
      </w:pPr>
      <w:r>
        <w:rPr>
          <w:b/>
        </w:rPr>
        <w:t>Garant projektu</w:t>
      </w:r>
      <w:r>
        <w:t>: Ing. Lenka Matějová (Dagmar Špalková)</w:t>
      </w:r>
      <w:r w:rsidR="0065183E">
        <w:t xml:space="preserve">. </w:t>
      </w:r>
      <w:r w:rsidR="0065183E" w:rsidRPr="00684BA2">
        <w:rPr>
          <w:color w:val="FF0000"/>
        </w:rPr>
        <w:t>Pro sjednání inte</w:t>
      </w:r>
      <w:r w:rsidR="00B062BF">
        <w:rPr>
          <w:color w:val="FF0000"/>
        </w:rPr>
        <w:t>rview kontaktujte Roberta Jahodu</w:t>
      </w:r>
      <w:r w:rsidR="0065183E" w:rsidRPr="00684BA2">
        <w:rPr>
          <w:color w:val="FF0000"/>
        </w:rPr>
        <w:t xml:space="preserve"> na e-mailu: </w:t>
      </w:r>
      <w:hyperlink r:id="rId7" w:history="1">
        <w:r w:rsidR="00B062BF" w:rsidRPr="00D52693">
          <w:rPr>
            <w:rStyle w:val="Hypertextovodkaz"/>
            <w:b/>
            <w:bCs/>
          </w:rPr>
          <w:t>jahoda</w:t>
        </w:r>
        <w:r w:rsidR="00B062BF" w:rsidRPr="00D52693">
          <w:rPr>
            <w:rStyle w:val="Hypertextovodkaz"/>
            <w:rFonts w:ascii="Arial" w:hAnsi="Arial" w:cs="Arial"/>
            <w:b/>
            <w:bCs/>
          </w:rPr>
          <w:t>@econ.muni.cz</w:t>
        </w:r>
      </w:hyperlink>
      <w:r w:rsidR="00B062BF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BC448B" w:rsidRDefault="00BC448B" w:rsidP="00BC448B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BC448B" w:rsidRDefault="00BC448B" w:rsidP="00BC448B">
      <w:pPr>
        <w:rPr>
          <w:b/>
        </w:rPr>
      </w:pPr>
      <w:r>
        <w:rPr>
          <w:b/>
        </w:rPr>
        <w:t xml:space="preserve">Dodatečné informace: </w:t>
      </w:r>
      <w:r w:rsidR="007642B9">
        <w:t>projekt je vázán finanční odměnou</w:t>
      </w:r>
      <w:r w:rsidR="00237A73">
        <w:t xml:space="preserve">. </w:t>
      </w:r>
    </w:p>
    <w:p w:rsidR="00BC448B" w:rsidRDefault="00BC448B" w:rsidP="00BC448B">
      <w:pPr>
        <w:jc w:val="both"/>
      </w:pPr>
      <w:r>
        <w:rPr>
          <w:b/>
        </w:rPr>
        <w:t>Požadované znalosti</w:t>
      </w:r>
      <w:r>
        <w:t>: PHP programování</w:t>
      </w:r>
    </w:p>
    <w:p w:rsidR="00BC448B" w:rsidRDefault="00BC448B" w:rsidP="00BC448B">
      <w:r>
        <w:br w:type="page"/>
      </w:r>
    </w:p>
    <w:p w:rsidR="000722AB" w:rsidRDefault="000722AB"/>
    <w:sectPr w:rsidR="000722AB" w:rsidSect="00A359C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AD5"/>
    <w:multiLevelType w:val="hybridMultilevel"/>
    <w:tmpl w:val="D1D20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8B"/>
    <w:rsid w:val="000722AB"/>
    <w:rsid w:val="00237A73"/>
    <w:rsid w:val="00407039"/>
    <w:rsid w:val="0065183E"/>
    <w:rsid w:val="00690EC1"/>
    <w:rsid w:val="007642B9"/>
    <w:rsid w:val="00793A6F"/>
    <w:rsid w:val="008E1C18"/>
    <w:rsid w:val="00A359CF"/>
    <w:rsid w:val="00A448F2"/>
    <w:rsid w:val="00B062BF"/>
    <w:rsid w:val="00BC448B"/>
    <w:rsid w:val="00E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4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1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4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1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hoda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2014-03-20T08:22:00Z</cp:lastPrinted>
  <dcterms:created xsi:type="dcterms:W3CDTF">2015-01-18T12:15:00Z</dcterms:created>
  <dcterms:modified xsi:type="dcterms:W3CDTF">2015-01-18T12:15:00Z</dcterms:modified>
</cp:coreProperties>
</file>