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8E" w:rsidRDefault="008A231E" w:rsidP="008611AB">
      <w:pPr>
        <w:pStyle w:val="Nadpis1"/>
        <w:jc w:val="center"/>
      </w:pPr>
      <w:bookmarkStart w:id="0" w:name="OLE_LINK3"/>
      <w:r>
        <w:t>Harmonogram průběhu státních zkoušek</w:t>
      </w:r>
    </w:p>
    <w:p w:rsidR="008A231E" w:rsidRDefault="008611AB" w:rsidP="008611AB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9850AC">
        <w:t>6</w:t>
      </w:r>
      <w:r w:rsidR="007F7B57">
        <w:t>/201</w:t>
      </w:r>
      <w:r w:rsidR="009850AC">
        <w:t>7</w:t>
      </w:r>
      <w:r w:rsidR="0013628E">
        <w:t xml:space="preserve"> </w:t>
      </w:r>
      <w:r w:rsidR="00603C96">
        <w:t>obor: „Podniková ekonomika a management</w:t>
      </w:r>
      <w:r w:rsidR="00C70D3A">
        <w:t>“</w:t>
      </w:r>
      <w:r>
        <w:t xml:space="preserve"> (blok A)</w:t>
      </w:r>
    </w:p>
    <w:p w:rsidR="000E6692" w:rsidRDefault="00F96099" w:rsidP="000E6692">
      <w:pPr>
        <w:ind w:left="4956" w:firstLine="708"/>
      </w:pPr>
      <w:r>
        <w:t>ESF – posluchárna</w:t>
      </w:r>
      <w:r w:rsidR="007D33B9" w:rsidRPr="00F84324">
        <w:t xml:space="preserve"> </w:t>
      </w:r>
      <w:r w:rsidR="002B5EAB">
        <w:t>302 (3. podlaží)</w:t>
      </w:r>
    </w:p>
    <w:p w:rsidR="00EA5777" w:rsidRPr="000E6692" w:rsidRDefault="00652B3C" w:rsidP="000E6692">
      <w:r w:rsidRPr="002F4C0D">
        <w:rPr>
          <w:b/>
        </w:rPr>
        <w:t>Předseda:</w:t>
      </w:r>
      <w:r w:rsidRPr="002F4C0D">
        <w:rPr>
          <w:b/>
        </w:rPr>
        <w:tab/>
      </w:r>
      <w:r w:rsidR="00536FA6">
        <w:rPr>
          <w:b/>
        </w:rPr>
        <w:t xml:space="preserve">prof. Ing. </w:t>
      </w:r>
      <w:smartTag w:uri="urn:schemas-microsoft-com:office:smarttags" w:element="PersonName">
        <w:smartTagPr>
          <w:attr w:name="ProductID" w:val="Ladislav Blažek"/>
        </w:smartTagPr>
        <w:r w:rsidR="00536FA6">
          <w:rPr>
            <w:b/>
          </w:rPr>
          <w:t>Ladislav Blažek</w:t>
        </w:r>
      </w:smartTag>
      <w:r w:rsidR="00536FA6">
        <w:rPr>
          <w:b/>
        </w:rPr>
        <w:t>, CSc.</w:t>
      </w:r>
      <w:r w:rsidR="008116D2">
        <w:rPr>
          <w:b/>
        </w:rPr>
        <w:t xml:space="preserve"> </w:t>
      </w:r>
    </w:p>
    <w:p w:rsidR="00243246" w:rsidRDefault="00D31589" w:rsidP="00243246">
      <w:r>
        <w:t>Členové:</w:t>
      </w:r>
      <w:r w:rsidRPr="00D31589">
        <w:t xml:space="preserve"> </w:t>
      </w:r>
      <w:r>
        <w:tab/>
      </w:r>
      <w:r w:rsidR="00EA5777">
        <w:t xml:space="preserve">prof. PhDr. Ing. Josef </w:t>
      </w:r>
      <w:proofErr w:type="spellStart"/>
      <w:r w:rsidR="00EA5777">
        <w:t>Šmajs</w:t>
      </w:r>
      <w:proofErr w:type="spellEnd"/>
      <w:r w:rsidR="00EA5777">
        <w:t>, CSc.</w:t>
      </w:r>
      <w:r w:rsidR="00EA7BDF">
        <w:t xml:space="preserve"> </w:t>
      </w:r>
    </w:p>
    <w:p w:rsidR="003B681E" w:rsidRDefault="003B681E" w:rsidP="00597EC6">
      <w:pPr>
        <w:ind w:left="708" w:firstLine="708"/>
      </w:pPr>
      <w:r>
        <w:t>Ing. Klára Kašparová, Ph.D.</w:t>
      </w:r>
    </w:p>
    <w:p w:rsidR="00FA4F74" w:rsidRDefault="00FA4F74" w:rsidP="00EA5777">
      <w:pPr>
        <w:ind w:left="708" w:firstLine="708"/>
      </w:pPr>
      <w:r>
        <w:t xml:space="preserve">Ing. Viliam </w:t>
      </w:r>
      <w:proofErr w:type="spellStart"/>
      <w:r>
        <w:t>Záthurecký</w:t>
      </w:r>
      <w:proofErr w:type="spellEnd"/>
      <w:r>
        <w:t>, MBA, Ph.D.</w:t>
      </w:r>
      <w:r w:rsidR="000E6692">
        <w:t xml:space="preserve"> </w:t>
      </w:r>
    </w:p>
    <w:p w:rsidR="00A45B74" w:rsidRDefault="003B681E" w:rsidP="00EA5777">
      <w:pPr>
        <w:ind w:left="708" w:firstLine="708"/>
      </w:pPr>
      <w:r>
        <w:t>Ing. Rostislav Tesař</w:t>
      </w:r>
      <w:r w:rsidR="004A68EC">
        <w:t xml:space="preserve"> </w:t>
      </w:r>
    </w:p>
    <w:p w:rsidR="009850AC" w:rsidRDefault="007D33B9" w:rsidP="009850AC">
      <w:r>
        <w:t>KE</w:t>
      </w:r>
      <w:r>
        <w:tab/>
      </w:r>
      <w:r>
        <w:tab/>
      </w:r>
      <w:bookmarkStart w:id="1" w:name="OLE_LINK2"/>
      <w:r w:rsidR="009A52B1">
        <w:t>Ing. Jan Čapek, Ph.D.</w:t>
      </w:r>
    </w:p>
    <w:p w:rsidR="009850AC" w:rsidRDefault="009850AC" w:rsidP="009850AC"/>
    <w:p w:rsidR="00652B3C" w:rsidRPr="00652B3C" w:rsidRDefault="009850AC" w:rsidP="009A52B1">
      <w:pPr>
        <w:numPr>
          <w:ilvl w:val="0"/>
          <w:numId w:val="12"/>
        </w:numPr>
      </w:pPr>
      <w:r>
        <w:rPr>
          <w:b/>
        </w:rPr>
        <w:t>2.</w:t>
      </w:r>
      <w:r w:rsidR="00EA7BDF">
        <w:rPr>
          <w:b/>
        </w:rPr>
        <w:t xml:space="preserve"> </w:t>
      </w:r>
      <w:r w:rsidR="009A52B1">
        <w:rPr>
          <w:b/>
        </w:rPr>
        <w:t xml:space="preserve"> </w:t>
      </w:r>
      <w:r>
        <w:rPr>
          <w:b/>
        </w:rPr>
        <w:t>2017</w:t>
      </w:r>
      <w:r w:rsidR="00705164">
        <w:rPr>
          <w:b/>
        </w:rPr>
        <w:t xml:space="preserve"> – tajemník </w:t>
      </w:r>
      <w:r w:rsidR="00974EF7">
        <w:rPr>
          <w:b/>
        </w:rPr>
        <w:t>–</w:t>
      </w:r>
      <w:r w:rsidR="00705164">
        <w:rPr>
          <w:b/>
        </w:rPr>
        <w:t xml:space="preserve"> </w:t>
      </w:r>
      <w:r w:rsidR="00321FE2">
        <w:rPr>
          <w:b/>
        </w:rPr>
        <w:t>Ing. Martin Cenek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268"/>
        <w:gridCol w:w="2410"/>
      </w:tblGrid>
      <w:tr w:rsidR="00536FA6" w:rsidTr="0025355D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FA6" w:rsidRDefault="00536FA6" w:rsidP="00F32D74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6" w:rsidRDefault="00016C44" w:rsidP="00F32D74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36FA6" w:rsidRDefault="00536FA6" w:rsidP="00F32D74">
            <w:r>
              <w:t>Vedoucí práce</w:t>
            </w:r>
          </w:p>
        </w:tc>
        <w:tc>
          <w:tcPr>
            <w:tcW w:w="2410" w:type="dxa"/>
          </w:tcPr>
          <w:p w:rsidR="00536FA6" w:rsidRDefault="00536FA6" w:rsidP="00F32D74">
            <w:r>
              <w:t>Oponent</w:t>
            </w:r>
          </w:p>
        </w:tc>
      </w:tr>
      <w:tr w:rsidR="00536FA6" w:rsidTr="0025355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536FA6" w:rsidRDefault="00536FA6" w:rsidP="00F32D74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536FA6" w:rsidRDefault="00EA7BDF" w:rsidP="00F32D74">
            <w:r>
              <w:t>Bednář Matěj</w:t>
            </w:r>
          </w:p>
        </w:tc>
        <w:tc>
          <w:tcPr>
            <w:tcW w:w="2268" w:type="dxa"/>
          </w:tcPr>
          <w:p w:rsidR="00536FA6" w:rsidRDefault="00EA7BDF" w:rsidP="00F32D74">
            <w:r>
              <w:t>Ing. Odehnalová</w:t>
            </w:r>
          </w:p>
        </w:tc>
        <w:tc>
          <w:tcPr>
            <w:tcW w:w="2410" w:type="dxa"/>
          </w:tcPr>
          <w:p w:rsidR="00536FA6" w:rsidRDefault="00EA7BDF" w:rsidP="00F32D74">
            <w:r>
              <w:t>Ing. Kašparová</w:t>
            </w:r>
          </w:p>
        </w:tc>
      </w:tr>
      <w:tr w:rsidR="00536FA6" w:rsidTr="0025355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536FA6" w:rsidRDefault="00536FA6" w:rsidP="00F32D74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536FA6" w:rsidRDefault="00EA7BDF" w:rsidP="00F32D74">
            <w:r>
              <w:t>Daňková Tereza</w:t>
            </w:r>
          </w:p>
        </w:tc>
        <w:tc>
          <w:tcPr>
            <w:tcW w:w="2268" w:type="dxa"/>
          </w:tcPr>
          <w:p w:rsidR="00536FA6" w:rsidRDefault="00EA7BDF" w:rsidP="00F32D74">
            <w:r>
              <w:t xml:space="preserve">prof. </w:t>
            </w:r>
            <w:proofErr w:type="spellStart"/>
            <w:r>
              <w:t>Šmajs</w:t>
            </w:r>
            <w:proofErr w:type="spellEnd"/>
          </w:p>
        </w:tc>
        <w:tc>
          <w:tcPr>
            <w:tcW w:w="2410" w:type="dxa"/>
          </w:tcPr>
          <w:p w:rsidR="00536FA6" w:rsidRDefault="00EA7BDF" w:rsidP="00F32D74">
            <w:r>
              <w:t xml:space="preserve">doc. </w:t>
            </w:r>
            <w:proofErr w:type="spellStart"/>
            <w:r>
              <w:t>Šmajsová</w:t>
            </w:r>
            <w:proofErr w:type="spellEnd"/>
          </w:p>
        </w:tc>
      </w:tr>
      <w:tr w:rsidR="00D67C56" w:rsidTr="0025355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D67C56" w:rsidRDefault="00D67C56" w:rsidP="00F32D74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D67C56" w:rsidRDefault="00304DA1" w:rsidP="00D67C56">
            <w:r>
              <w:t>Dvořáková Tereza</w:t>
            </w:r>
          </w:p>
        </w:tc>
        <w:tc>
          <w:tcPr>
            <w:tcW w:w="2268" w:type="dxa"/>
          </w:tcPr>
          <w:p w:rsidR="00D67C56" w:rsidRDefault="00304DA1" w:rsidP="00D67C56">
            <w:r>
              <w:t>Ing. Kašparová</w:t>
            </w:r>
          </w:p>
        </w:tc>
        <w:tc>
          <w:tcPr>
            <w:tcW w:w="2410" w:type="dxa"/>
          </w:tcPr>
          <w:p w:rsidR="00D67C56" w:rsidRDefault="00304DA1" w:rsidP="00D67C56">
            <w:r>
              <w:t>doc. Klapalová</w:t>
            </w:r>
          </w:p>
        </w:tc>
      </w:tr>
      <w:tr w:rsidR="00D67C56" w:rsidRPr="00C70D3A" w:rsidTr="0025355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D67C56" w:rsidRPr="00C70D3A" w:rsidRDefault="00D67C56" w:rsidP="00F32D74">
            <w:pPr>
              <w:jc w:val="center"/>
            </w:pPr>
            <w:r w:rsidRPr="00C70D3A">
              <w:t>12.00-13.00</w:t>
            </w:r>
          </w:p>
        </w:tc>
        <w:tc>
          <w:tcPr>
            <w:tcW w:w="2137" w:type="dxa"/>
          </w:tcPr>
          <w:p w:rsidR="00D67C56" w:rsidRPr="00C70D3A" w:rsidRDefault="00D67C56" w:rsidP="00F32D74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268" w:type="dxa"/>
          </w:tcPr>
          <w:p w:rsidR="00D67C56" w:rsidRDefault="00D67C56" w:rsidP="00F32D74">
            <w:pPr>
              <w:rPr>
                <w:b/>
              </w:rPr>
            </w:pPr>
          </w:p>
        </w:tc>
        <w:tc>
          <w:tcPr>
            <w:tcW w:w="2410" w:type="dxa"/>
          </w:tcPr>
          <w:p w:rsidR="00D67C56" w:rsidRDefault="00D67C56" w:rsidP="00F32D74">
            <w:pPr>
              <w:rPr>
                <w:b/>
              </w:rPr>
            </w:pPr>
          </w:p>
        </w:tc>
      </w:tr>
      <w:tr w:rsidR="00D67C56" w:rsidRPr="009613F1" w:rsidTr="0025355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D67C56" w:rsidRDefault="00D67C56" w:rsidP="00F32D74">
            <w:pPr>
              <w:jc w:val="center"/>
            </w:pPr>
            <w:r>
              <w:t>13.00</w:t>
            </w:r>
          </w:p>
        </w:tc>
        <w:tc>
          <w:tcPr>
            <w:tcW w:w="2137" w:type="dxa"/>
          </w:tcPr>
          <w:p w:rsidR="00D67C56" w:rsidRDefault="00304DA1" w:rsidP="00D67C56">
            <w:r>
              <w:t>Havelka Tomáš</w:t>
            </w:r>
          </w:p>
        </w:tc>
        <w:tc>
          <w:tcPr>
            <w:tcW w:w="2268" w:type="dxa"/>
          </w:tcPr>
          <w:p w:rsidR="00D67C56" w:rsidRDefault="00304DA1" w:rsidP="00D67C56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410" w:type="dxa"/>
          </w:tcPr>
          <w:p w:rsidR="00D67C56" w:rsidRDefault="00304DA1" w:rsidP="009B3AA8">
            <w:r>
              <w:t>Ing. Mikuš</w:t>
            </w:r>
          </w:p>
        </w:tc>
      </w:tr>
      <w:tr w:rsidR="00D67C56" w:rsidTr="0025355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D67C56" w:rsidRDefault="00D67C56" w:rsidP="00F32D74">
            <w:pPr>
              <w:jc w:val="center"/>
            </w:pPr>
            <w:r>
              <w:t>14.00</w:t>
            </w:r>
          </w:p>
        </w:tc>
        <w:tc>
          <w:tcPr>
            <w:tcW w:w="2137" w:type="dxa"/>
          </w:tcPr>
          <w:p w:rsidR="00D67C56" w:rsidRPr="000421B5" w:rsidRDefault="00304DA1" w:rsidP="00D67C56">
            <w:proofErr w:type="spellStart"/>
            <w:r>
              <w:t>Kočiš</w:t>
            </w:r>
            <w:proofErr w:type="spellEnd"/>
            <w:r>
              <w:t xml:space="preserve"> Patrik</w:t>
            </w:r>
          </w:p>
        </w:tc>
        <w:tc>
          <w:tcPr>
            <w:tcW w:w="2268" w:type="dxa"/>
          </w:tcPr>
          <w:p w:rsidR="00D67C56" w:rsidRPr="000421B5" w:rsidRDefault="005152E5" w:rsidP="00D67C56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410" w:type="dxa"/>
          </w:tcPr>
          <w:p w:rsidR="00D67C56" w:rsidRPr="000421B5" w:rsidRDefault="005152E5" w:rsidP="00D67C56">
            <w:r>
              <w:t>Ing. Švandová</w:t>
            </w:r>
          </w:p>
        </w:tc>
      </w:tr>
      <w:tr w:rsidR="00D67C56" w:rsidTr="0025355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D67C56" w:rsidRDefault="00D67C56" w:rsidP="00F32D74">
            <w:pPr>
              <w:jc w:val="center"/>
            </w:pPr>
            <w:r>
              <w:t>15.00</w:t>
            </w:r>
          </w:p>
        </w:tc>
        <w:tc>
          <w:tcPr>
            <w:tcW w:w="2137" w:type="dxa"/>
          </w:tcPr>
          <w:p w:rsidR="00D67C56" w:rsidRPr="000421B5" w:rsidRDefault="005152E5" w:rsidP="00D67C56">
            <w:r>
              <w:t>Snášelová Tereza</w:t>
            </w:r>
          </w:p>
        </w:tc>
        <w:tc>
          <w:tcPr>
            <w:tcW w:w="2268" w:type="dxa"/>
          </w:tcPr>
          <w:p w:rsidR="00D67C56" w:rsidRPr="000421B5" w:rsidRDefault="005152E5" w:rsidP="00D67C56">
            <w:r>
              <w:t>Ing. Odehnalová</w:t>
            </w:r>
          </w:p>
        </w:tc>
        <w:tc>
          <w:tcPr>
            <w:tcW w:w="2410" w:type="dxa"/>
          </w:tcPr>
          <w:p w:rsidR="00D67C56" w:rsidRPr="00181479" w:rsidRDefault="005152E5" w:rsidP="00D67C56">
            <w:r>
              <w:t>Ing. Kuchynková</w:t>
            </w:r>
          </w:p>
        </w:tc>
      </w:tr>
      <w:tr w:rsidR="00D67C56" w:rsidRPr="00C70D3A" w:rsidTr="0025355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D67C56" w:rsidRPr="004F0D68" w:rsidRDefault="00A86A5C" w:rsidP="0054059A">
            <w:pPr>
              <w:jc w:val="center"/>
              <w:rPr>
                <w:b/>
              </w:rPr>
            </w:pPr>
            <w:r w:rsidRPr="004F0D68">
              <w:rPr>
                <w:b/>
              </w:rPr>
              <w:t>1</w:t>
            </w:r>
            <w:r w:rsidR="0054059A">
              <w:rPr>
                <w:b/>
              </w:rPr>
              <w:t>6</w:t>
            </w:r>
            <w:r w:rsidRPr="004F0D68">
              <w:rPr>
                <w:b/>
              </w:rPr>
              <w:t>.00</w:t>
            </w:r>
          </w:p>
        </w:tc>
        <w:tc>
          <w:tcPr>
            <w:tcW w:w="2137" w:type="dxa"/>
          </w:tcPr>
          <w:p w:rsidR="00D67C56" w:rsidRPr="000421B5" w:rsidRDefault="00D67C56" w:rsidP="009E17AC">
            <w:r w:rsidRPr="00D54B67">
              <w:rPr>
                <w:b/>
              </w:rPr>
              <w:t>Vyhodnocení</w:t>
            </w:r>
          </w:p>
        </w:tc>
        <w:tc>
          <w:tcPr>
            <w:tcW w:w="2268" w:type="dxa"/>
          </w:tcPr>
          <w:p w:rsidR="00D67C56" w:rsidRPr="000421B5" w:rsidRDefault="00D67C56" w:rsidP="009E17AC"/>
        </w:tc>
        <w:tc>
          <w:tcPr>
            <w:tcW w:w="2410" w:type="dxa"/>
          </w:tcPr>
          <w:p w:rsidR="00D67C56" w:rsidRPr="00181479" w:rsidRDefault="00D67C56" w:rsidP="009E17AC"/>
        </w:tc>
      </w:tr>
      <w:bookmarkEnd w:id="0"/>
      <w:bookmarkEnd w:id="1"/>
    </w:tbl>
    <w:p w:rsidR="00775CC1" w:rsidRDefault="00775CC1" w:rsidP="00705164">
      <w:pPr>
        <w:rPr>
          <w:b/>
        </w:rPr>
      </w:pPr>
    </w:p>
    <w:p w:rsidR="00705164" w:rsidRPr="00652B3C" w:rsidRDefault="000E6692" w:rsidP="00705164">
      <w:r>
        <w:rPr>
          <w:b/>
        </w:rPr>
        <w:t>2</w:t>
      </w:r>
      <w:r w:rsidR="004A68EC">
        <w:rPr>
          <w:b/>
        </w:rPr>
        <w:t xml:space="preserve">. </w:t>
      </w:r>
      <w:r w:rsidR="009850AC">
        <w:rPr>
          <w:b/>
        </w:rPr>
        <w:t>2. 2017</w:t>
      </w:r>
      <w:r w:rsidR="00705164">
        <w:rPr>
          <w:b/>
        </w:rPr>
        <w:t xml:space="preserve"> – tajemník </w:t>
      </w:r>
      <w:r w:rsidR="00974EF7">
        <w:rPr>
          <w:b/>
        </w:rPr>
        <w:t>–</w:t>
      </w:r>
      <w:r w:rsidR="00705164">
        <w:rPr>
          <w:b/>
        </w:rPr>
        <w:t xml:space="preserve"> </w:t>
      </w:r>
      <w:r w:rsidR="00775CC1">
        <w:rPr>
          <w:b/>
        </w:rPr>
        <w:t xml:space="preserve"> </w:t>
      </w:r>
      <w:r w:rsidR="00321FE2">
        <w:rPr>
          <w:b/>
        </w:rPr>
        <w:t>Ing. Martin Cenek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268"/>
        <w:gridCol w:w="2410"/>
      </w:tblGrid>
      <w:tr w:rsidR="00705164" w:rsidTr="00775CC1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164" w:rsidRDefault="00705164" w:rsidP="00705164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4" w:rsidRDefault="00705164" w:rsidP="00705164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5164" w:rsidRDefault="00705164" w:rsidP="00705164">
            <w:r>
              <w:t>Vedoucí práce</w:t>
            </w:r>
          </w:p>
        </w:tc>
        <w:tc>
          <w:tcPr>
            <w:tcW w:w="2410" w:type="dxa"/>
          </w:tcPr>
          <w:p w:rsidR="00705164" w:rsidRDefault="00705164" w:rsidP="00705164">
            <w:r>
              <w:t>Oponent</w:t>
            </w:r>
          </w:p>
        </w:tc>
      </w:tr>
      <w:tr w:rsidR="00705164" w:rsidTr="00775CC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705164" w:rsidRDefault="00705164" w:rsidP="00705164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705164" w:rsidRDefault="005152E5" w:rsidP="00705164">
            <w:r>
              <w:t>Peňáz Tibor</w:t>
            </w:r>
          </w:p>
        </w:tc>
        <w:tc>
          <w:tcPr>
            <w:tcW w:w="2268" w:type="dxa"/>
          </w:tcPr>
          <w:p w:rsidR="00705164" w:rsidRDefault="005152E5" w:rsidP="00705164">
            <w:r>
              <w:t>doc. Novotný</w:t>
            </w:r>
          </w:p>
        </w:tc>
        <w:tc>
          <w:tcPr>
            <w:tcW w:w="2410" w:type="dxa"/>
          </w:tcPr>
          <w:p w:rsidR="00705164" w:rsidRDefault="005152E5" w:rsidP="00705164">
            <w:r>
              <w:t>Ing. Krčál</w:t>
            </w:r>
          </w:p>
        </w:tc>
      </w:tr>
      <w:tr w:rsidR="00705164" w:rsidTr="00775CC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05164" w:rsidRDefault="00705164" w:rsidP="00705164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705164" w:rsidRDefault="005152E5" w:rsidP="00705164">
            <w:proofErr w:type="spellStart"/>
            <w:r>
              <w:t>Valovičová</w:t>
            </w:r>
            <w:proofErr w:type="spellEnd"/>
            <w:r>
              <w:t xml:space="preserve"> Lucie</w:t>
            </w:r>
          </w:p>
        </w:tc>
        <w:tc>
          <w:tcPr>
            <w:tcW w:w="2268" w:type="dxa"/>
          </w:tcPr>
          <w:p w:rsidR="00705164" w:rsidRDefault="005152E5" w:rsidP="00705164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410" w:type="dxa"/>
          </w:tcPr>
          <w:p w:rsidR="00705164" w:rsidRDefault="005152E5" w:rsidP="005152E5">
            <w:r>
              <w:t xml:space="preserve">Ing. </w:t>
            </w:r>
            <w:proofErr w:type="spellStart"/>
            <w:r>
              <w:t>Marinič</w:t>
            </w:r>
            <w:proofErr w:type="spellEnd"/>
          </w:p>
        </w:tc>
      </w:tr>
      <w:tr w:rsidR="00705164" w:rsidTr="00775CC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05164" w:rsidRDefault="00705164" w:rsidP="00705164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705164" w:rsidRDefault="005152E5" w:rsidP="00705164">
            <w:r>
              <w:t>Znamenáček Adam</w:t>
            </w:r>
          </w:p>
        </w:tc>
        <w:tc>
          <w:tcPr>
            <w:tcW w:w="2268" w:type="dxa"/>
          </w:tcPr>
          <w:p w:rsidR="00705164" w:rsidRDefault="005152E5" w:rsidP="00481C31">
            <w:r>
              <w:t>Ing. Smutný</w:t>
            </w:r>
          </w:p>
        </w:tc>
        <w:tc>
          <w:tcPr>
            <w:tcW w:w="2410" w:type="dxa"/>
          </w:tcPr>
          <w:p w:rsidR="00705164" w:rsidRDefault="005152E5" w:rsidP="00481C31">
            <w:r>
              <w:t>Mgr. Žák</w:t>
            </w:r>
          </w:p>
        </w:tc>
      </w:tr>
      <w:tr w:rsidR="00705164" w:rsidRPr="00C70D3A" w:rsidTr="00775CC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05164" w:rsidRPr="00C70D3A" w:rsidRDefault="00705164" w:rsidP="00705164">
            <w:pPr>
              <w:jc w:val="center"/>
            </w:pPr>
            <w:r w:rsidRPr="00C70D3A">
              <w:t>12.00-13.00</w:t>
            </w:r>
          </w:p>
        </w:tc>
        <w:tc>
          <w:tcPr>
            <w:tcW w:w="2137" w:type="dxa"/>
          </w:tcPr>
          <w:p w:rsidR="00705164" w:rsidRPr="00C70D3A" w:rsidRDefault="00705164" w:rsidP="00705164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268" w:type="dxa"/>
          </w:tcPr>
          <w:p w:rsidR="00705164" w:rsidRDefault="00705164" w:rsidP="00705164">
            <w:pPr>
              <w:rPr>
                <w:b/>
              </w:rPr>
            </w:pPr>
          </w:p>
        </w:tc>
        <w:tc>
          <w:tcPr>
            <w:tcW w:w="2410" w:type="dxa"/>
          </w:tcPr>
          <w:p w:rsidR="00705164" w:rsidRDefault="00705164" w:rsidP="00705164">
            <w:pPr>
              <w:rPr>
                <w:b/>
              </w:rPr>
            </w:pPr>
          </w:p>
        </w:tc>
      </w:tr>
      <w:tr w:rsidR="00705164" w:rsidRPr="009613F1" w:rsidTr="00775CC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05164" w:rsidRDefault="00705164" w:rsidP="00705164">
            <w:pPr>
              <w:jc w:val="center"/>
            </w:pPr>
            <w:r>
              <w:t>13.00</w:t>
            </w:r>
          </w:p>
        </w:tc>
        <w:tc>
          <w:tcPr>
            <w:tcW w:w="2137" w:type="dxa"/>
          </w:tcPr>
          <w:p w:rsidR="00705164" w:rsidRDefault="005152E5" w:rsidP="00705164">
            <w:proofErr w:type="spellStart"/>
            <w:r>
              <w:t>Kerekeš</w:t>
            </w:r>
            <w:proofErr w:type="spellEnd"/>
            <w:r>
              <w:t xml:space="preserve"> Daniel</w:t>
            </w:r>
          </w:p>
        </w:tc>
        <w:tc>
          <w:tcPr>
            <w:tcW w:w="2268" w:type="dxa"/>
          </w:tcPr>
          <w:p w:rsidR="00705164" w:rsidRDefault="005152E5" w:rsidP="005152E5">
            <w:r>
              <w:t>Mgr. Procházka</w:t>
            </w:r>
          </w:p>
        </w:tc>
        <w:tc>
          <w:tcPr>
            <w:tcW w:w="2410" w:type="dxa"/>
          </w:tcPr>
          <w:p w:rsidR="00705164" w:rsidRDefault="005152E5" w:rsidP="00705164">
            <w:r>
              <w:t>Ing. Kuchynková</w:t>
            </w:r>
          </w:p>
        </w:tc>
      </w:tr>
      <w:tr w:rsidR="00705164" w:rsidTr="00775CC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05164" w:rsidRDefault="00D80BBD" w:rsidP="00705164">
            <w:pPr>
              <w:jc w:val="center"/>
            </w:pPr>
            <w:r>
              <w:t>14</w:t>
            </w:r>
            <w:r w:rsidR="00705164">
              <w:t>.00</w:t>
            </w:r>
          </w:p>
        </w:tc>
        <w:tc>
          <w:tcPr>
            <w:tcW w:w="2137" w:type="dxa"/>
          </w:tcPr>
          <w:p w:rsidR="00705164" w:rsidRPr="000421B5" w:rsidRDefault="005152E5" w:rsidP="00705164">
            <w:proofErr w:type="spellStart"/>
            <w:r>
              <w:t>Štepita</w:t>
            </w:r>
            <w:proofErr w:type="spellEnd"/>
            <w:r>
              <w:t xml:space="preserve"> Marek</w:t>
            </w:r>
          </w:p>
        </w:tc>
        <w:tc>
          <w:tcPr>
            <w:tcW w:w="2268" w:type="dxa"/>
          </w:tcPr>
          <w:p w:rsidR="00705164" w:rsidRPr="000421B5" w:rsidRDefault="005152E5" w:rsidP="00705164">
            <w:r>
              <w:t>Jen E+PEM</w:t>
            </w:r>
          </w:p>
        </w:tc>
        <w:tc>
          <w:tcPr>
            <w:tcW w:w="2410" w:type="dxa"/>
          </w:tcPr>
          <w:p w:rsidR="00705164" w:rsidRPr="00181479" w:rsidRDefault="00705164" w:rsidP="00705164"/>
        </w:tc>
      </w:tr>
      <w:tr w:rsidR="00A86A5C" w:rsidTr="00775CC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A86A5C" w:rsidRDefault="000E6692" w:rsidP="005152E5">
            <w:pPr>
              <w:jc w:val="center"/>
            </w:pPr>
            <w:r>
              <w:t>1</w:t>
            </w:r>
            <w:r w:rsidR="005152E5">
              <w:t>4</w:t>
            </w:r>
            <w:r>
              <w:t>.</w:t>
            </w:r>
            <w:r w:rsidR="005152E5">
              <w:t>3</w:t>
            </w:r>
            <w:r>
              <w:t>0</w:t>
            </w:r>
          </w:p>
        </w:tc>
        <w:tc>
          <w:tcPr>
            <w:tcW w:w="2137" w:type="dxa"/>
          </w:tcPr>
          <w:p w:rsidR="00A86A5C" w:rsidRPr="00E047A3" w:rsidRDefault="005152E5" w:rsidP="00705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Bednařík Pavel</w:t>
            </w:r>
          </w:p>
        </w:tc>
        <w:tc>
          <w:tcPr>
            <w:tcW w:w="2268" w:type="dxa"/>
          </w:tcPr>
          <w:p w:rsidR="00A86A5C" w:rsidRDefault="005152E5" w:rsidP="00E047A3">
            <w:r>
              <w:t>Jen PEM</w:t>
            </w:r>
          </w:p>
        </w:tc>
        <w:tc>
          <w:tcPr>
            <w:tcW w:w="2410" w:type="dxa"/>
          </w:tcPr>
          <w:p w:rsidR="00A86A5C" w:rsidRPr="00181479" w:rsidRDefault="00A86A5C" w:rsidP="00705164"/>
        </w:tc>
      </w:tr>
      <w:tr w:rsidR="00481C31" w:rsidTr="00775CC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81C31" w:rsidRDefault="005152E5" w:rsidP="005152E5">
            <w:pPr>
              <w:jc w:val="center"/>
            </w:pPr>
            <w:r>
              <w:t>14</w:t>
            </w:r>
            <w:r w:rsidR="00481C31">
              <w:t>.</w:t>
            </w:r>
            <w:r>
              <w:t>45</w:t>
            </w:r>
          </w:p>
        </w:tc>
        <w:tc>
          <w:tcPr>
            <w:tcW w:w="2137" w:type="dxa"/>
          </w:tcPr>
          <w:p w:rsidR="00481C31" w:rsidRPr="00E047A3" w:rsidRDefault="005152E5" w:rsidP="00705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Chlumská Veronika</w:t>
            </w:r>
          </w:p>
        </w:tc>
        <w:tc>
          <w:tcPr>
            <w:tcW w:w="2268" w:type="dxa"/>
          </w:tcPr>
          <w:p w:rsidR="00481C31" w:rsidRDefault="005152E5" w:rsidP="00E047A3">
            <w:r>
              <w:t>Jen PEM</w:t>
            </w:r>
          </w:p>
        </w:tc>
        <w:tc>
          <w:tcPr>
            <w:tcW w:w="2410" w:type="dxa"/>
          </w:tcPr>
          <w:p w:rsidR="00481C31" w:rsidRDefault="00481C31" w:rsidP="00705164"/>
        </w:tc>
      </w:tr>
      <w:tr w:rsidR="00705164" w:rsidRPr="00C70D3A" w:rsidTr="00775CC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705164" w:rsidRPr="0076027E" w:rsidRDefault="005152E5" w:rsidP="00481C31">
            <w:pPr>
              <w:jc w:val="center"/>
            </w:pPr>
            <w:r w:rsidRPr="0076027E">
              <w:t>15.00</w:t>
            </w:r>
          </w:p>
        </w:tc>
        <w:tc>
          <w:tcPr>
            <w:tcW w:w="2137" w:type="dxa"/>
          </w:tcPr>
          <w:p w:rsidR="00705164" w:rsidRPr="000421B5" w:rsidRDefault="0076027E" w:rsidP="00705164">
            <w:proofErr w:type="spellStart"/>
            <w:r>
              <w:t>Lauermanová</w:t>
            </w:r>
            <w:proofErr w:type="spellEnd"/>
            <w:r>
              <w:t xml:space="preserve"> Jana</w:t>
            </w:r>
          </w:p>
        </w:tc>
        <w:tc>
          <w:tcPr>
            <w:tcW w:w="2268" w:type="dxa"/>
          </w:tcPr>
          <w:p w:rsidR="00705164" w:rsidRPr="000421B5" w:rsidRDefault="0076027E" w:rsidP="00705164">
            <w:r>
              <w:t>Jen PEM</w:t>
            </w:r>
          </w:p>
        </w:tc>
        <w:tc>
          <w:tcPr>
            <w:tcW w:w="2410" w:type="dxa"/>
          </w:tcPr>
          <w:p w:rsidR="00705164" w:rsidRPr="00181479" w:rsidRDefault="00705164" w:rsidP="00705164"/>
        </w:tc>
      </w:tr>
      <w:tr w:rsidR="0076027E" w:rsidRPr="00C70D3A" w:rsidTr="00775CC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76027E" w:rsidRPr="0076027E" w:rsidRDefault="0076027E" w:rsidP="00481C31">
            <w:pPr>
              <w:jc w:val="center"/>
            </w:pPr>
            <w:r w:rsidRPr="0076027E">
              <w:t>15.15</w:t>
            </w:r>
          </w:p>
        </w:tc>
        <w:tc>
          <w:tcPr>
            <w:tcW w:w="2137" w:type="dxa"/>
          </w:tcPr>
          <w:p w:rsidR="0076027E" w:rsidRDefault="0076027E" w:rsidP="00705164">
            <w:proofErr w:type="spellStart"/>
            <w:r>
              <w:t>Burnog</w:t>
            </w:r>
            <w:proofErr w:type="spellEnd"/>
            <w:r>
              <w:t xml:space="preserve"> Richard (ODP)</w:t>
            </w:r>
          </w:p>
        </w:tc>
        <w:tc>
          <w:tcPr>
            <w:tcW w:w="2268" w:type="dxa"/>
          </w:tcPr>
          <w:p w:rsidR="0076027E" w:rsidRDefault="0076027E" w:rsidP="00705164">
            <w:r>
              <w:t>Ing. Odehnalová</w:t>
            </w:r>
          </w:p>
        </w:tc>
        <w:tc>
          <w:tcPr>
            <w:tcW w:w="2410" w:type="dxa"/>
          </w:tcPr>
          <w:p w:rsidR="0076027E" w:rsidRPr="00181479" w:rsidRDefault="0076027E" w:rsidP="00705164">
            <w:r>
              <w:t>Ing. Kuchynková</w:t>
            </w:r>
          </w:p>
        </w:tc>
      </w:tr>
      <w:tr w:rsidR="005152E5" w:rsidRPr="00C70D3A" w:rsidTr="00775CC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5152E5" w:rsidRPr="00775CC1" w:rsidRDefault="005152E5" w:rsidP="0076027E">
            <w:pPr>
              <w:jc w:val="center"/>
              <w:rPr>
                <w:b/>
              </w:rPr>
            </w:pPr>
            <w:r w:rsidRPr="00775CC1">
              <w:rPr>
                <w:b/>
              </w:rPr>
              <w:t>1</w:t>
            </w:r>
            <w:r w:rsidR="0076027E">
              <w:rPr>
                <w:b/>
              </w:rPr>
              <w:t>6</w:t>
            </w:r>
            <w:r>
              <w:rPr>
                <w:b/>
              </w:rPr>
              <w:t>.00</w:t>
            </w:r>
          </w:p>
        </w:tc>
        <w:tc>
          <w:tcPr>
            <w:tcW w:w="2137" w:type="dxa"/>
          </w:tcPr>
          <w:p w:rsidR="005152E5" w:rsidRPr="000421B5" w:rsidRDefault="005152E5" w:rsidP="006011FC">
            <w:r w:rsidRPr="00D54B67">
              <w:rPr>
                <w:b/>
              </w:rPr>
              <w:t>Vyhodnocení</w:t>
            </w:r>
          </w:p>
        </w:tc>
        <w:tc>
          <w:tcPr>
            <w:tcW w:w="2268" w:type="dxa"/>
          </w:tcPr>
          <w:p w:rsidR="005152E5" w:rsidRPr="000421B5" w:rsidRDefault="005152E5" w:rsidP="00705164"/>
        </w:tc>
        <w:tc>
          <w:tcPr>
            <w:tcW w:w="2410" w:type="dxa"/>
          </w:tcPr>
          <w:p w:rsidR="005152E5" w:rsidRPr="00181479" w:rsidRDefault="005152E5" w:rsidP="00705164"/>
        </w:tc>
      </w:tr>
    </w:tbl>
    <w:p w:rsidR="00E047A3" w:rsidRDefault="00E047A3" w:rsidP="00705164">
      <w:pPr>
        <w:rPr>
          <w:b/>
        </w:rPr>
      </w:pPr>
    </w:p>
    <w:p w:rsidR="00CF2469" w:rsidRDefault="00CF2469">
      <w:pPr>
        <w:rPr>
          <w:b/>
          <w:sz w:val="28"/>
          <w:szCs w:val="28"/>
        </w:rPr>
      </w:pPr>
    </w:p>
    <w:p w:rsidR="009850AC" w:rsidRDefault="009850AC">
      <w:pPr>
        <w:rPr>
          <w:b/>
          <w:sz w:val="28"/>
          <w:szCs w:val="28"/>
        </w:rPr>
      </w:pPr>
    </w:p>
    <w:p w:rsidR="009850AC" w:rsidRDefault="009850AC">
      <w:pPr>
        <w:rPr>
          <w:b/>
          <w:sz w:val="28"/>
          <w:szCs w:val="28"/>
        </w:rPr>
      </w:pPr>
    </w:p>
    <w:p w:rsidR="009850AC" w:rsidRDefault="009850AC">
      <w:pPr>
        <w:rPr>
          <w:b/>
          <w:sz w:val="28"/>
          <w:szCs w:val="28"/>
        </w:rPr>
      </w:pPr>
    </w:p>
    <w:p w:rsidR="009850AC" w:rsidRDefault="009850AC">
      <w:pPr>
        <w:rPr>
          <w:b/>
          <w:sz w:val="28"/>
          <w:szCs w:val="28"/>
        </w:rPr>
      </w:pPr>
    </w:p>
    <w:p w:rsidR="009850AC" w:rsidRDefault="009850AC">
      <w:pPr>
        <w:rPr>
          <w:b/>
          <w:sz w:val="28"/>
          <w:szCs w:val="28"/>
        </w:rPr>
      </w:pPr>
    </w:p>
    <w:p w:rsidR="009850AC" w:rsidRDefault="009850AC">
      <w:pPr>
        <w:rPr>
          <w:b/>
          <w:sz w:val="28"/>
          <w:szCs w:val="28"/>
        </w:rPr>
      </w:pPr>
    </w:p>
    <w:p w:rsidR="009850AC" w:rsidRDefault="009850AC">
      <w:pPr>
        <w:rPr>
          <w:b/>
          <w:sz w:val="28"/>
          <w:szCs w:val="28"/>
        </w:rPr>
      </w:pPr>
    </w:p>
    <w:p w:rsidR="009850AC" w:rsidRDefault="009850AC">
      <w:pPr>
        <w:rPr>
          <w:b/>
          <w:sz w:val="28"/>
          <w:szCs w:val="28"/>
        </w:rPr>
      </w:pPr>
    </w:p>
    <w:p w:rsidR="003903E8" w:rsidRDefault="003903E8">
      <w:pPr>
        <w:rPr>
          <w:b/>
          <w:sz w:val="28"/>
          <w:szCs w:val="28"/>
        </w:rPr>
      </w:pPr>
    </w:p>
    <w:p w:rsidR="009B2CAB" w:rsidRDefault="009B2CAB" w:rsidP="009B2CAB">
      <w:pPr>
        <w:pStyle w:val="Nadpis1"/>
        <w:jc w:val="center"/>
      </w:pPr>
      <w:r>
        <w:lastRenderedPageBreak/>
        <w:t>Harmonogram průběhu státních zkoušek</w:t>
      </w:r>
    </w:p>
    <w:p w:rsidR="009B2CAB" w:rsidRDefault="002B5EAB" w:rsidP="002B5EAB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9850AC">
        <w:t>6</w:t>
      </w:r>
      <w:r w:rsidR="007D33B9">
        <w:t>/2</w:t>
      </w:r>
      <w:r w:rsidR="009B2CAB">
        <w:t>01</w:t>
      </w:r>
      <w:r w:rsidR="009850AC">
        <w:t>7</w:t>
      </w:r>
      <w:r w:rsidR="009B2CAB">
        <w:t xml:space="preserve"> obor: „</w:t>
      </w:r>
      <w:r w:rsidR="00603C96">
        <w:t>Podniková ekonomika a management</w:t>
      </w:r>
      <w:r w:rsidR="009B2CAB">
        <w:t>“ (blok A)</w:t>
      </w:r>
    </w:p>
    <w:p w:rsidR="00FE10E4" w:rsidRPr="00F84324" w:rsidRDefault="007D33B9" w:rsidP="00FE1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099">
        <w:t>ESF – posluchárna</w:t>
      </w:r>
      <w:r w:rsidR="00536FA6">
        <w:t xml:space="preserve"> </w:t>
      </w:r>
      <w:r w:rsidR="002B5EAB">
        <w:t>303 (3.podlaží)</w:t>
      </w:r>
    </w:p>
    <w:p w:rsidR="00D44186" w:rsidRDefault="009B2CAB" w:rsidP="003B6063">
      <w:r>
        <w:rPr>
          <w:b/>
        </w:rPr>
        <w:t>Předseda:</w:t>
      </w:r>
      <w:r>
        <w:rPr>
          <w:b/>
        </w:rPr>
        <w:tab/>
      </w:r>
      <w:r w:rsidR="00D44186" w:rsidRPr="00D44186">
        <w:rPr>
          <w:b/>
        </w:rPr>
        <w:t xml:space="preserve">doc. Ing. </w:t>
      </w:r>
      <w:smartTag w:uri="urn:schemas-microsoft-com:office:smarttags" w:element="PersonName">
        <w:smartTagPr>
          <w:attr w:name="ProductID" w:val="Petr Pirožek"/>
        </w:smartTagPr>
        <w:r w:rsidR="00D44186" w:rsidRPr="00D44186">
          <w:rPr>
            <w:b/>
          </w:rPr>
          <w:t>Petr Pirožek</w:t>
        </w:r>
      </w:smartTag>
      <w:r w:rsidR="00D44186" w:rsidRPr="00D44186">
        <w:rPr>
          <w:b/>
        </w:rPr>
        <w:t>, Ph.D.</w:t>
      </w:r>
      <w:r w:rsidR="00D44186">
        <w:t xml:space="preserve"> </w:t>
      </w:r>
    </w:p>
    <w:p w:rsidR="006F1590" w:rsidRDefault="00D44186" w:rsidP="006F1590">
      <w:r>
        <w:t>Členové:</w:t>
      </w:r>
      <w:r>
        <w:tab/>
      </w:r>
      <w:r w:rsidR="006F1590">
        <w:t xml:space="preserve">doc. Ing. </w:t>
      </w:r>
      <w:smartTag w:uri="urn:schemas-microsoft-com:office:smarttags" w:element="PersonName">
        <w:smartTagPr>
          <w:attr w:name="ProductID" w:val="Alena Klapalov￡"/>
        </w:smartTagPr>
        <w:r w:rsidR="006F1590">
          <w:t>Alena Klapalová</w:t>
        </w:r>
      </w:smartTag>
      <w:r w:rsidR="006F1590">
        <w:t xml:space="preserve">, Ph.D. </w:t>
      </w:r>
    </w:p>
    <w:p w:rsidR="001205A6" w:rsidRDefault="001205A6" w:rsidP="006F1590">
      <w:pPr>
        <w:ind w:left="708" w:firstLine="708"/>
      </w:pPr>
      <w:r>
        <w:t>doc. PhDr. B</w:t>
      </w:r>
      <w:r w:rsidR="000A1A9E">
        <w:t xml:space="preserve">ožena </w:t>
      </w:r>
      <w:proofErr w:type="spellStart"/>
      <w:r w:rsidR="000A1A9E">
        <w:t>Šmajsová</w:t>
      </w:r>
      <w:proofErr w:type="spellEnd"/>
      <w:r w:rsidR="000A1A9E">
        <w:t xml:space="preserve"> Buchtová, CSc. </w:t>
      </w:r>
    </w:p>
    <w:p w:rsidR="00B32C64" w:rsidRDefault="003B6063" w:rsidP="003B6063">
      <w:r>
        <w:tab/>
      </w:r>
      <w:r>
        <w:tab/>
      </w:r>
      <w:r w:rsidR="00705164">
        <w:t xml:space="preserve">JUDr. Martin Landa </w:t>
      </w:r>
      <w:r w:rsidR="004A68EC">
        <w:t xml:space="preserve"> </w:t>
      </w:r>
    </w:p>
    <w:p w:rsidR="00613848" w:rsidRDefault="003B6063" w:rsidP="003B6063">
      <w:r w:rsidRPr="001259B3">
        <w:t>KE</w:t>
      </w:r>
      <w:r w:rsidRPr="001259B3">
        <w:tab/>
      </w:r>
      <w:r w:rsidRPr="001259B3">
        <w:tab/>
      </w:r>
      <w:r w:rsidR="009A52B1">
        <w:t>Ing. Jitka Doležalová, Ph.D</w:t>
      </w:r>
      <w:r w:rsidR="00D84AD6">
        <w:t>.</w:t>
      </w:r>
    </w:p>
    <w:p w:rsidR="000E6692" w:rsidRDefault="000E6692" w:rsidP="003B6063"/>
    <w:p w:rsidR="009850AC" w:rsidRPr="00652B3C" w:rsidRDefault="009850AC" w:rsidP="009850AC">
      <w:pPr>
        <w:numPr>
          <w:ilvl w:val="0"/>
          <w:numId w:val="7"/>
        </w:numPr>
      </w:pPr>
      <w:r>
        <w:rPr>
          <w:b/>
        </w:rPr>
        <w:t xml:space="preserve">2. 2017 – tajemník – </w:t>
      </w:r>
      <w:r w:rsidR="00321FE2">
        <w:rPr>
          <w:b/>
        </w:rPr>
        <w:t xml:space="preserve">Ing. </w:t>
      </w:r>
      <w:proofErr w:type="spellStart"/>
      <w:r w:rsidR="002B38B9">
        <w:rPr>
          <w:b/>
        </w:rPr>
        <w:t>Anida</w:t>
      </w:r>
      <w:proofErr w:type="spellEnd"/>
      <w:r w:rsidR="002B38B9">
        <w:rPr>
          <w:b/>
        </w:rPr>
        <w:t xml:space="preserve"> Krajina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268"/>
        <w:gridCol w:w="2410"/>
      </w:tblGrid>
      <w:tr w:rsidR="009850AC" w:rsidTr="00A16B5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AC" w:rsidRDefault="009850AC" w:rsidP="00A16B57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C" w:rsidRDefault="009850AC" w:rsidP="00A16B57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50AC" w:rsidRDefault="009850AC" w:rsidP="00A16B57">
            <w:r>
              <w:t>Vedoucí práce</w:t>
            </w:r>
          </w:p>
        </w:tc>
        <w:tc>
          <w:tcPr>
            <w:tcW w:w="2410" w:type="dxa"/>
          </w:tcPr>
          <w:p w:rsidR="009850AC" w:rsidRDefault="009850AC" w:rsidP="00A16B57">
            <w:r>
              <w:t>Oponent</w:t>
            </w:r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9850AC" w:rsidRDefault="009850AC" w:rsidP="00A16B57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9850AC" w:rsidRDefault="009A52B1" w:rsidP="00A16B57">
            <w:proofErr w:type="spellStart"/>
            <w:r>
              <w:t>Aiglová</w:t>
            </w:r>
            <w:proofErr w:type="spellEnd"/>
            <w:r>
              <w:t xml:space="preserve"> Leona</w:t>
            </w:r>
          </w:p>
        </w:tc>
        <w:tc>
          <w:tcPr>
            <w:tcW w:w="2268" w:type="dxa"/>
          </w:tcPr>
          <w:p w:rsidR="009850AC" w:rsidRDefault="009A52B1" w:rsidP="00A16B57">
            <w:r>
              <w:t>doc. Pirožek</w:t>
            </w:r>
          </w:p>
        </w:tc>
        <w:tc>
          <w:tcPr>
            <w:tcW w:w="2410" w:type="dxa"/>
          </w:tcPr>
          <w:p w:rsidR="009850AC" w:rsidRDefault="009A52B1" w:rsidP="00A16B57">
            <w:r>
              <w:t>Ing. Mynařík</w:t>
            </w:r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A16B57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9850AC" w:rsidRDefault="009A52B1" w:rsidP="00A16B57">
            <w:r>
              <w:t>Vaisová Simona</w:t>
            </w:r>
          </w:p>
        </w:tc>
        <w:tc>
          <w:tcPr>
            <w:tcW w:w="2268" w:type="dxa"/>
          </w:tcPr>
          <w:p w:rsidR="009850AC" w:rsidRDefault="009A52B1" w:rsidP="00A16B57">
            <w:r>
              <w:t>doc. Klapalová</w:t>
            </w:r>
          </w:p>
        </w:tc>
        <w:tc>
          <w:tcPr>
            <w:tcW w:w="2410" w:type="dxa"/>
          </w:tcPr>
          <w:p w:rsidR="009850AC" w:rsidRDefault="009A52B1" w:rsidP="00A16B57">
            <w:r>
              <w:t xml:space="preserve">Ing. </w:t>
            </w:r>
            <w:proofErr w:type="spellStart"/>
            <w:r>
              <w:t>Babíková</w:t>
            </w:r>
            <w:proofErr w:type="spellEnd"/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A16B57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9850AC" w:rsidRDefault="009A52B1" w:rsidP="00A16B57">
            <w:proofErr w:type="spellStart"/>
            <w:r>
              <w:t>Kelča</w:t>
            </w:r>
            <w:proofErr w:type="spellEnd"/>
            <w:r>
              <w:t xml:space="preserve"> Lukáš</w:t>
            </w:r>
          </w:p>
        </w:tc>
        <w:tc>
          <w:tcPr>
            <w:tcW w:w="2268" w:type="dxa"/>
          </w:tcPr>
          <w:p w:rsidR="009850AC" w:rsidRDefault="009A52B1" w:rsidP="00A16B57">
            <w:r>
              <w:t>doc. Novotný</w:t>
            </w:r>
          </w:p>
        </w:tc>
        <w:tc>
          <w:tcPr>
            <w:tcW w:w="2410" w:type="dxa"/>
          </w:tcPr>
          <w:p w:rsidR="009850AC" w:rsidRDefault="009A52B1" w:rsidP="00A16B57">
            <w:r>
              <w:t>doc. Suchánek</w:t>
            </w:r>
          </w:p>
        </w:tc>
      </w:tr>
      <w:tr w:rsidR="009850AC" w:rsidRPr="00C70D3A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Pr="00C70D3A" w:rsidRDefault="009850AC" w:rsidP="00A16B57">
            <w:pPr>
              <w:jc w:val="center"/>
            </w:pPr>
            <w:r w:rsidRPr="00C70D3A">
              <w:t>12.00-13.00</w:t>
            </w:r>
          </w:p>
        </w:tc>
        <w:tc>
          <w:tcPr>
            <w:tcW w:w="2137" w:type="dxa"/>
          </w:tcPr>
          <w:p w:rsidR="009850AC" w:rsidRPr="00C70D3A" w:rsidRDefault="009850AC" w:rsidP="00A16B5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268" w:type="dxa"/>
          </w:tcPr>
          <w:p w:rsidR="009850AC" w:rsidRDefault="009850AC" w:rsidP="00A16B57">
            <w:pPr>
              <w:rPr>
                <w:b/>
              </w:rPr>
            </w:pPr>
          </w:p>
        </w:tc>
        <w:tc>
          <w:tcPr>
            <w:tcW w:w="2410" w:type="dxa"/>
          </w:tcPr>
          <w:p w:rsidR="009850AC" w:rsidRDefault="009850AC" w:rsidP="00A16B57">
            <w:pPr>
              <w:rPr>
                <w:b/>
              </w:rPr>
            </w:pPr>
          </w:p>
        </w:tc>
      </w:tr>
      <w:tr w:rsidR="009850AC" w:rsidRPr="009613F1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A16B57">
            <w:pPr>
              <w:jc w:val="center"/>
            </w:pPr>
            <w:r>
              <w:t>13.00</w:t>
            </w:r>
          </w:p>
        </w:tc>
        <w:tc>
          <w:tcPr>
            <w:tcW w:w="2137" w:type="dxa"/>
          </w:tcPr>
          <w:p w:rsidR="009850AC" w:rsidRDefault="009A52B1" w:rsidP="00A16B57">
            <w:proofErr w:type="spellStart"/>
            <w:r>
              <w:t>Malanová</w:t>
            </w:r>
            <w:proofErr w:type="spellEnd"/>
            <w:r>
              <w:t xml:space="preserve"> Simona</w:t>
            </w:r>
          </w:p>
        </w:tc>
        <w:tc>
          <w:tcPr>
            <w:tcW w:w="2268" w:type="dxa"/>
          </w:tcPr>
          <w:p w:rsidR="009850AC" w:rsidRDefault="009A52B1" w:rsidP="00A16B57">
            <w:r>
              <w:t>doc. Klapalová</w:t>
            </w:r>
          </w:p>
        </w:tc>
        <w:tc>
          <w:tcPr>
            <w:tcW w:w="2410" w:type="dxa"/>
          </w:tcPr>
          <w:p w:rsidR="009850AC" w:rsidRDefault="009A52B1" w:rsidP="00A16B57">
            <w:r>
              <w:t xml:space="preserve">Ing. </w:t>
            </w:r>
            <w:proofErr w:type="spellStart"/>
            <w:r>
              <w:t>Babíková</w:t>
            </w:r>
            <w:proofErr w:type="spellEnd"/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A16B57">
            <w:pPr>
              <w:jc w:val="center"/>
            </w:pPr>
            <w:r>
              <w:t>14.00</w:t>
            </w:r>
          </w:p>
        </w:tc>
        <w:tc>
          <w:tcPr>
            <w:tcW w:w="2137" w:type="dxa"/>
          </w:tcPr>
          <w:p w:rsidR="009850AC" w:rsidRPr="000421B5" w:rsidRDefault="009A52B1" w:rsidP="00A16B57">
            <w:r>
              <w:t>Omastová Klaudia</w:t>
            </w:r>
          </w:p>
        </w:tc>
        <w:tc>
          <w:tcPr>
            <w:tcW w:w="2268" w:type="dxa"/>
          </w:tcPr>
          <w:p w:rsidR="009850AC" w:rsidRPr="000421B5" w:rsidRDefault="009A52B1" w:rsidP="00A16B57">
            <w:r>
              <w:t>Ing. Žáková Talpová</w:t>
            </w:r>
          </w:p>
        </w:tc>
        <w:tc>
          <w:tcPr>
            <w:tcW w:w="2410" w:type="dxa"/>
          </w:tcPr>
          <w:p w:rsidR="009850AC" w:rsidRPr="000421B5" w:rsidRDefault="009A52B1" w:rsidP="00A16B57">
            <w:r>
              <w:t>doc. Pirožek</w:t>
            </w:r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A16B57">
            <w:pPr>
              <w:jc w:val="center"/>
            </w:pPr>
            <w:r>
              <w:t>15.00</w:t>
            </w:r>
          </w:p>
        </w:tc>
        <w:tc>
          <w:tcPr>
            <w:tcW w:w="2137" w:type="dxa"/>
          </w:tcPr>
          <w:p w:rsidR="009850AC" w:rsidRPr="000421B5" w:rsidRDefault="009A52B1" w:rsidP="00A16B57">
            <w:proofErr w:type="spellStart"/>
            <w:r>
              <w:t>Adday</w:t>
            </w:r>
            <w:proofErr w:type="spellEnd"/>
            <w:r>
              <w:t xml:space="preserve"> Adam</w:t>
            </w:r>
          </w:p>
        </w:tc>
        <w:tc>
          <w:tcPr>
            <w:tcW w:w="2268" w:type="dxa"/>
          </w:tcPr>
          <w:p w:rsidR="009850AC" w:rsidRPr="000421B5" w:rsidRDefault="009A52B1" w:rsidP="00A16B57">
            <w:r>
              <w:t>doc. Klapalová</w:t>
            </w:r>
          </w:p>
        </w:tc>
        <w:tc>
          <w:tcPr>
            <w:tcW w:w="2410" w:type="dxa"/>
          </w:tcPr>
          <w:p w:rsidR="009850AC" w:rsidRPr="00181479" w:rsidRDefault="009A52B1" w:rsidP="00A16B57">
            <w:r>
              <w:t xml:space="preserve">Ing. </w:t>
            </w:r>
            <w:proofErr w:type="spellStart"/>
            <w:r>
              <w:t>Demelová</w:t>
            </w:r>
            <w:proofErr w:type="spellEnd"/>
          </w:p>
        </w:tc>
      </w:tr>
      <w:tr w:rsidR="009850AC" w:rsidRPr="00C70D3A" w:rsidTr="00A16B5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9850AC" w:rsidRPr="004F0D68" w:rsidRDefault="009850AC" w:rsidP="00A16B57">
            <w:pPr>
              <w:jc w:val="center"/>
              <w:rPr>
                <w:b/>
              </w:rPr>
            </w:pPr>
            <w:r w:rsidRPr="004F0D6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4F0D68">
              <w:rPr>
                <w:b/>
              </w:rPr>
              <w:t>.00</w:t>
            </w:r>
          </w:p>
        </w:tc>
        <w:tc>
          <w:tcPr>
            <w:tcW w:w="2137" w:type="dxa"/>
          </w:tcPr>
          <w:p w:rsidR="009850AC" w:rsidRPr="000421B5" w:rsidRDefault="009850AC" w:rsidP="00A16B57">
            <w:r w:rsidRPr="00D54B67">
              <w:rPr>
                <w:b/>
              </w:rPr>
              <w:t>Vyhodnocení</w:t>
            </w:r>
          </w:p>
        </w:tc>
        <w:tc>
          <w:tcPr>
            <w:tcW w:w="2268" w:type="dxa"/>
          </w:tcPr>
          <w:p w:rsidR="009850AC" w:rsidRPr="000421B5" w:rsidRDefault="009850AC" w:rsidP="00A16B57"/>
        </w:tc>
        <w:tc>
          <w:tcPr>
            <w:tcW w:w="2410" w:type="dxa"/>
          </w:tcPr>
          <w:p w:rsidR="009850AC" w:rsidRPr="00181479" w:rsidRDefault="009850AC" w:rsidP="00A16B57"/>
        </w:tc>
      </w:tr>
    </w:tbl>
    <w:p w:rsidR="009850AC" w:rsidRDefault="009850AC" w:rsidP="009850AC">
      <w:pPr>
        <w:rPr>
          <w:b/>
        </w:rPr>
      </w:pPr>
    </w:p>
    <w:p w:rsidR="009A52B1" w:rsidRDefault="009A52B1" w:rsidP="009850AC">
      <w:pPr>
        <w:rPr>
          <w:b/>
        </w:rPr>
      </w:pPr>
    </w:p>
    <w:p w:rsidR="009A52B1" w:rsidRDefault="009A52B1" w:rsidP="009A52B1">
      <w:pPr>
        <w:pStyle w:val="Nadpis1"/>
        <w:jc w:val="center"/>
      </w:pPr>
      <w:r>
        <w:t>Harmonogram průběhu státních zkoušek</w:t>
      </w:r>
    </w:p>
    <w:p w:rsidR="009A52B1" w:rsidRDefault="009A52B1" w:rsidP="009A52B1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2016/2017 obor: „Podniková ekonomika a management“ (blok C)</w:t>
      </w:r>
    </w:p>
    <w:p w:rsidR="009A52B1" w:rsidRPr="00F84324" w:rsidRDefault="009A52B1" w:rsidP="009A52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099">
        <w:t>ESF – posluchárna</w:t>
      </w:r>
      <w:r>
        <w:t xml:space="preserve"> 303 (3.podlaží)</w:t>
      </w:r>
    </w:p>
    <w:p w:rsidR="009A52B1" w:rsidRPr="00AC680B" w:rsidRDefault="009A52B1" w:rsidP="009A52B1">
      <w:pPr>
        <w:rPr>
          <w:b/>
        </w:rPr>
      </w:pPr>
      <w:r>
        <w:rPr>
          <w:b/>
        </w:rPr>
        <w:t>Předseda:</w:t>
      </w:r>
      <w:r>
        <w:rPr>
          <w:b/>
        </w:rPr>
        <w:tab/>
      </w:r>
      <w:r w:rsidR="00AC680B" w:rsidRPr="00AC680B">
        <w:rPr>
          <w:b/>
        </w:rPr>
        <w:t xml:space="preserve">doc. Ing. </w:t>
      </w:r>
      <w:smartTag w:uri="urn:schemas-microsoft-com:office:smarttags" w:element="PersonName">
        <w:smartTagPr>
          <w:attr w:name="ProductID" w:val="Alena Klapalov￡"/>
        </w:smartTagPr>
        <w:r w:rsidR="00AC680B" w:rsidRPr="00AC680B">
          <w:rPr>
            <w:b/>
          </w:rPr>
          <w:t>Alena Klapalová</w:t>
        </w:r>
      </w:smartTag>
      <w:r w:rsidR="00AC680B" w:rsidRPr="00AC680B">
        <w:rPr>
          <w:b/>
        </w:rPr>
        <w:t>, Ph.D.</w:t>
      </w:r>
    </w:p>
    <w:p w:rsidR="009A52B1" w:rsidRPr="00AC680B" w:rsidRDefault="009A52B1" w:rsidP="009A52B1">
      <w:r>
        <w:t>Členové:</w:t>
      </w:r>
      <w:r>
        <w:tab/>
      </w:r>
      <w:r w:rsidR="00AC680B" w:rsidRPr="00AC680B">
        <w:t xml:space="preserve">doc. Ing. </w:t>
      </w:r>
      <w:smartTag w:uri="urn:schemas-microsoft-com:office:smarttags" w:element="PersonName">
        <w:smartTagPr>
          <w:attr w:name="ProductID" w:val="Petr Pirožek"/>
        </w:smartTagPr>
        <w:r w:rsidR="00AC680B" w:rsidRPr="00AC680B">
          <w:t>Petr Pirožek</w:t>
        </w:r>
      </w:smartTag>
      <w:r w:rsidR="00AC680B" w:rsidRPr="00AC680B">
        <w:t xml:space="preserve">, </w:t>
      </w:r>
      <w:proofErr w:type="spellStart"/>
      <w:r w:rsidR="00AC680B" w:rsidRPr="00AC680B">
        <w:t>Ph.D</w:t>
      </w:r>
      <w:proofErr w:type="spellEnd"/>
    </w:p>
    <w:p w:rsidR="009A52B1" w:rsidRDefault="009A52B1" w:rsidP="009A52B1">
      <w:pPr>
        <w:ind w:left="708" w:firstLine="708"/>
      </w:pPr>
      <w:r>
        <w:t xml:space="preserve">doc. PhDr. Božena </w:t>
      </w:r>
      <w:proofErr w:type="spellStart"/>
      <w:r>
        <w:t>Šmajsová</w:t>
      </w:r>
      <w:proofErr w:type="spellEnd"/>
      <w:r>
        <w:t xml:space="preserve"> Buchtová, CSc. </w:t>
      </w:r>
    </w:p>
    <w:p w:rsidR="00FC2FE8" w:rsidRDefault="00FC2FE8" w:rsidP="009A52B1">
      <w:pPr>
        <w:ind w:left="708" w:firstLine="708"/>
      </w:pPr>
      <w:r>
        <w:t>Ing. Eva Švandová, Ph.D.</w:t>
      </w:r>
    </w:p>
    <w:p w:rsidR="009A52B1" w:rsidRDefault="009A52B1" w:rsidP="009A52B1">
      <w:r>
        <w:tab/>
      </w:r>
      <w:r>
        <w:tab/>
        <w:t xml:space="preserve">JUDr. Martin Landa  </w:t>
      </w:r>
    </w:p>
    <w:p w:rsidR="009A52B1" w:rsidRDefault="009A52B1" w:rsidP="009A52B1">
      <w:r w:rsidRPr="001259B3">
        <w:t>KE</w:t>
      </w:r>
      <w:r w:rsidRPr="001259B3">
        <w:tab/>
      </w:r>
      <w:r w:rsidRPr="001259B3">
        <w:tab/>
      </w:r>
      <w:r>
        <w:t>Ing. Jitka Doležalová, Ph.D.</w:t>
      </w:r>
    </w:p>
    <w:p w:rsidR="009A52B1" w:rsidRDefault="009A52B1" w:rsidP="009A52B1"/>
    <w:p w:rsidR="009850AC" w:rsidRPr="00652B3C" w:rsidRDefault="009850AC" w:rsidP="009850AC">
      <w:r>
        <w:rPr>
          <w:b/>
        </w:rPr>
        <w:t xml:space="preserve">2. 2. 2017 – tajemník –  </w:t>
      </w:r>
      <w:r w:rsidR="00321FE2">
        <w:rPr>
          <w:b/>
        </w:rPr>
        <w:t xml:space="preserve">Ing. </w:t>
      </w:r>
      <w:r w:rsidR="002B38B9">
        <w:rPr>
          <w:b/>
        </w:rPr>
        <w:t xml:space="preserve">Dušan </w:t>
      </w:r>
      <w:proofErr w:type="spellStart"/>
      <w:r w:rsidR="002B38B9">
        <w:rPr>
          <w:b/>
        </w:rPr>
        <w:t>Mladenovič</w:t>
      </w:r>
      <w:proofErr w:type="spellEnd"/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268"/>
        <w:gridCol w:w="2410"/>
      </w:tblGrid>
      <w:tr w:rsidR="009850AC" w:rsidTr="00A16B5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AC" w:rsidRDefault="009850AC" w:rsidP="00A16B57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C" w:rsidRDefault="009850AC" w:rsidP="00A16B57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50AC" w:rsidRDefault="009850AC" w:rsidP="00A16B57">
            <w:r>
              <w:t>Vedoucí práce</w:t>
            </w:r>
          </w:p>
        </w:tc>
        <w:tc>
          <w:tcPr>
            <w:tcW w:w="2410" w:type="dxa"/>
          </w:tcPr>
          <w:p w:rsidR="009850AC" w:rsidRDefault="009850AC" w:rsidP="00A16B57">
            <w:r>
              <w:t>Oponent</w:t>
            </w:r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9850AC" w:rsidRDefault="009850AC" w:rsidP="00A16B57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9850AC" w:rsidRDefault="00AC680B" w:rsidP="00A16B57">
            <w:r>
              <w:t>Bachová Hana</w:t>
            </w:r>
          </w:p>
        </w:tc>
        <w:tc>
          <w:tcPr>
            <w:tcW w:w="2268" w:type="dxa"/>
          </w:tcPr>
          <w:p w:rsidR="009850AC" w:rsidRDefault="00AC680B" w:rsidP="00A16B57">
            <w:r>
              <w:t>Ing. Kulhavý</w:t>
            </w:r>
          </w:p>
        </w:tc>
        <w:tc>
          <w:tcPr>
            <w:tcW w:w="2410" w:type="dxa"/>
          </w:tcPr>
          <w:p w:rsidR="009850AC" w:rsidRPr="00AC680B" w:rsidRDefault="00AC680B" w:rsidP="00A16B57">
            <w:pPr>
              <w:rPr>
                <w:sz w:val="22"/>
                <w:szCs w:val="22"/>
              </w:rPr>
            </w:pPr>
            <w:r w:rsidRPr="00AC680B">
              <w:rPr>
                <w:sz w:val="22"/>
                <w:szCs w:val="22"/>
              </w:rPr>
              <w:t xml:space="preserve">doc. </w:t>
            </w:r>
            <w:proofErr w:type="spellStart"/>
            <w:r w:rsidRPr="00AC680B">
              <w:rPr>
                <w:sz w:val="22"/>
                <w:szCs w:val="22"/>
              </w:rPr>
              <w:t>Šmajsová</w:t>
            </w:r>
            <w:proofErr w:type="spellEnd"/>
            <w:r w:rsidRPr="00AC680B">
              <w:rPr>
                <w:sz w:val="22"/>
                <w:szCs w:val="22"/>
              </w:rPr>
              <w:t xml:space="preserve"> Buchtová</w:t>
            </w:r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A16B57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9850AC" w:rsidRDefault="00AC680B" w:rsidP="00A16B57">
            <w:r>
              <w:t>Crháková Monika</w:t>
            </w:r>
          </w:p>
        </w:tc>
        <w:tc>
          <w:tcPr>
            <w:tcW w:w="2268" w:type="dxa"/>
          </w:tcPr>
          <w:p w:rsidR="009850AC" w:rsidRPr="00AC680B" w:rsidRDefault="00AC680B" w:rsidP="00A16B57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AC680B">
              <w:rPr>
                <w:sz w:val="20"/>
              </w:rPr>
              <w:t xml:space="preserve">oc. </w:t>
            </w:r>
            <w:proofErr w:type="spellStart"/>
            <w:r w:rsidRPr="00AC680B">
              <w:rPr>
                <w:sz w:val="20"/>
              </w:rPr>
              <w:t>Šmajsová</w:t>
            </w:r>
            <w:proofErr w:type="spellEnd"/>
            <w:r w:rsidRPr="00AC680B">
              <w:rPr>
                <w:sz w:val="20"/>
              </w:rPr>
              <w:t xml:space="preserve"> Buchtová</w:t>
            </w:r>
          </w:p>
        </w:tc>
        <w:tc>
          <w:tcPr>
            <w:tcW w:w="2410" w:type="dxa"/>
          </w:tcPr>
          <w:p w:rsidR="009850AC" w:rsidRDefault="00AC680B" w:rsidP="00A16B57">
            <w:r>
              <w:t xml:space="preserve">Mgr. </w:t>
            </w:r>
            <w:proofErr w:type="spellStart"/>
            <w:r>
              <w:t>Moštík</w:t>
            </w:r>
            <w:proofErr w:type="spellEnd"/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A16B57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9850AC" w:rsidRDefault="00AC680B" w:rsidP="00A16B57">
            <w:r>
              <w:t>Jelínek Petr</w:t>
            </w:r>
          </w:p>
        </w:tc>
        <w:tc>
          <w:tcPr>
            <w:tcW w:w="2268" w:type="dxa"/>
          </w:tcPr>
          <w:p w:rsidR="009850AC" w:rsidRDefault="00AC680B" w:rsidP="00A16B57">
            <w:r>
              <w:t>doc. Klapalová</w:t>
            </w:r>
          </w:p>
        </w:tc>
        <w:tc>
          <w:tcPr>
            <w:tcW w:w="2410" w:type="dxa"/>
          </w:tcPr>
          <w:p w:rsidR="009850AC" w:rsidRDefault="00AC680B" w:rsidP="00A16B57">
            <w:r>
              <w:t>Ing. Cenek</w:t>
            </w:r>
          </w:p>
        </w:tc>
      </w:tr>
      <w:tr w:rsidR="009850AC" w:rsidRPr="00C70D3A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Pr="00C70D3A" w:rsidRDefault="009850AC" w:rsidP="00A16B57">
            <w:pPr>
              <w:jc w:val="center"/>
            </w:pPr>
            <w:r w:rsidRPr="00C70D3A">
              <w:t>12.00-13.00</w:t>
            </w:r>
          </w:p>
        </w:tc>
        <w:tc>
          <w:tcPr>
            <w:tcW w:w="2137" w:type="dxa"/>
          </w:tcPr>
          <w:p w:rsidR="009850AC" w:rsidRPr="00C70D3A" w:rsidRDefault="009850AC" w:rsidP="00A16B5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268" w:type="dxa"/>
          </w:tcPr>
          <w:p w:rsidR="009850AC" w:rsidRDefault="009850AC" w:rsidP="00A16B57">
            <w:pPr>
              <w:rPr>
                <w:b/>
              </w:rPr>
            </w:pPr>
          </w:p>
        </w:tc>
        <w:tc>
          <w:tcPr>
            <w:tcW w:w="2410" w:type="dxa"/>
          </w:tcPr>
          <w:p w:rsidR="009850AC" w:rsidRDefault="009850AC" w:rsidP="00A16B57">
            <w:pPr>
              <w:rPr>
                <w:b/>
              </w:rPr>
            </w:pPr>
          </w:p>
        </w:tc>
      </w:tr>
      <w:tr w:rsidR="00AC680B" w:rsidRPr="009613F1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AC680B" w:rsidRDefault="006011FC" w:rsidP="00A16B57">
            <w:pPr>
              <w:jc w:val="center"/>
            </w:pPr>
            <w:r>
              <w:t>13.00</w:t>
            </w:r>
          </w:p>
        </w:tc>
        <w:tc>
          <w:tcPr>
            <w:tcW w:w="2137" w:type="dxa"/>
          </w:tcPr>
          <w:p w:rsidR="00AC680B" w:rsidRDefault="006011FC" w:rsidP="00A16B57">
            <w:r>
              <w:t>Mikuláš Michal</w:t>
            </w:r>
          </w:p>
        </w:tc>
        <w:tc>
          <w:tcPr>
            <w:tcW w:w="2268" w:type="dxa"/>
          </w:tcPr>
          <w:p w:rsidR="00AC680B" w:rsidRDefault="006011FC" w:rsidP="00A16B57">
            <w:r>
              <w:t>Ing. Kulhavý</w:t>
            </w:r>
          </w:p>
        </w:tc>
        <w:tc>
          <w:tcPr>
            <w:tcW w:w="2410" w:type="dxa"/>
          </w:tcPr>
          <w:p w:rsidR="00AC680B" w:rsidRDefault="00653906" w:rsidP="00A16B57">
            <w:r>
              <w:t>d</w:t>
            </w:r>
            <w:r w:rsidR="006011FC">
              <w:t xml:space="preserve">oc. </w:t>
            </w:r>
            <w:proofErr w:type="spellStart"/>
            <w:r w:rsidR="006011FC">
              <w:t>Šmajsová</w:t>
            </w:r>
            <w:proofErr w:type="spellEnd"/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653906">
            <w:pPr>
              <w:jc w:val="center"/>
            </w:pPr>
            <w:r>
              <w:t>1</w:t>
            </w:r>
            <w:r w:rsidR="006011FC">
              <w:t>4</w:t>
            </w:r>
            <w:r>
              <w:t>.</w:t>
            </w:r>
            <w:r w:rsidR="00653906">
              <w:t>0</w:t>
            </w:r>
            <w:r>
              <w:t>0</w:t>
            </w:r>
          </w:p>
        </w:tc>
        <w:tc>
          <w:tcPr>
            <w:tcW w:w="2137" w:type="dxa"/>
          </w:tcPr>
          <w:p w:rsidR="009850AC" w:rsidRPr="000421B5" w:rsidRDefault="00AC680B" w:rsidP="00A16B57">
            <w:proofErr w:type="spellStart"/>
            <w:r>
              <w:t>Drozdeková</w:t>
            </w:r>
            <w:proofErr w:type="spellEnd"/>
            <w:r>
              <w:t xml:space="preserve"> </w:t>
            </w:r>
            <w:proofErr w:type="spellStart"/>
            <w:r>
              <w:t>KLára</w:t>
            </w:r>
            <w:proofErr w:type="spellEnd"/>
          </w:p>
        </w:tc>
        <w:tc>
          <w:tcPr>
            <w:tcW w:w="2268" w:type="dxa"/>
          </w:tcPr>
          <w:p w:rsidR="009850AC" w:rsidRPr="000421B5" w:rsidRDefault="00AC680B" w:rsidP="00A16B57">
            <w:r>
              <w:t>Jen E</w:t>
            </w:r>
          </w:p>
        </w:tc>
        <w:tc>
          <w:tcPr>
            <w:tcW w:w="2410" w:type="dxa"/>
          </w:tcPr>
          <w:p w:rsidR="009850AC" w:rsidRPr="00181479" w:rsidRDefault="009850AC" w:rsidP="00A16B57"/>
        </w:tc>
      </w:tr>
      <w:tr w:rsidR="00653906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653906" w:rsidRDefault="00653906" w:rsidP="00263734">
            <w:pPr>
              <w:jc w:val="center"/>
            </w:pPr>
            <w:r>
              <w:t>14.</w:t>
            </w:r>
            <w:r w:rsidR="00263734">
              <w:t>15</w:t>
            </w:r>
          </w:p>
        </w:tc>
        <w:tc>
          <w:tcPr>
            <w:tcW w:w="2137" w:type="dxa"/>
          </w:tcPr>
          <w:p w:rsidR="00653906" w:rsidRDefault="00653906" w:rsidP="00263734">
            <w:r>
              <w:t>Dundáčková Jitka (ODP)</w:t>
            </w:r>
          </w:p>
        </w:tc>
        <w:tc>
          <w:tcPr>
            <w:tcW w:w="2268" w:type="dxa"/>
          </w:tcPr>
          <w:p w:rsidR="00653906" w:rsidRDefault="00653906" w:rsidP="00263734">
            <w:r>
              <w:t>prof. Blažek</w:t>
            </w:r>
          </w:p>
        </w:tc>
        <w:tc>
          <w:tcPr>
            <w:tcW w:w="2410" w:type="dxa"/>
          </w:tcPr>
          <w:p w:rsidR="00653906" w:rsidRDefault="00653906" w:rsidP="00263734">
            <w:r>
              <w:t>doc. Pirožek</w:t>
            </w:r>
          </w:p>
        </w:tc>
      </w:tr>
      <w:tr w:rsidR="00653906" w:rsidRPr="00C70D3A" w:rsidTr="00A16B5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653906" w:rsidRPr="00775CC1" w:rsidRDefault="00653906" w:rsidP="00263734">
            <w:pPr>
              <w:jc w:val="center"/>
              <w:rPr>
                <w:b/>
              </w:rPr>
            </w:pPr>
            <w:r w:rsidRPr="00775CC1">
              <w:rPr>
                <w:b/>
              </w:rPr>
              <w:t>1</w:t>
            </w:r>
            <w:r w:rsidR="00263734">
              <w:rPr>
                <w:b/>
              </w:rPr>
              <w:t>4</w:t>
            </w:r>
            <w:r>
              <w:rPr>
                <w:b/>
              </w:rPr>
              <w:t>.</w:t>
            </w:r>
            <w:r w:rsidR="00263734">
              <w:rPr>
                <w:b/>
              </w:rPr>
              <w:t>45</w:t>
            </w:r>
          </w:p>
        </w:tc>
        <w:tc>
          <w:tcPr>
            <w:tcW w:w="2137" w:type="dxa"/>
          </w:tcPr>
          <w:p w:rsidR="00653906" w:rsidRPr="000421B5" w:rsidRDefault="00653906" w:rsidP="00A16B57">
            <w:r w:rsidRPr="00D54B67">
              <w:rPr>
                <w:b/>
              </w:rPr>
              <w:t>Vyhodnocení</w:t>
            </w:r>
          </w:p>
        </w:tc>
        <w:tc>
          <w:tcPr>
            <w:tcW w:w="2268" w:type="dxa"/>
          </w:tcPr>
          <w:p w:rsidR="00653906" w:rsidRPr="000421B5" w:rsidRDefault="00653906" w:rsidP="00A16B57"/>
        </w:tc>
        <w:tc>
          <w:tcPr>
            <w:tcW w:w="2410" w:type="dxa"/>
          </w:tcPr>
          <w:p w:rsidR="00653906" w:rsidRPr="00181479" w:rsidRDefault="00653906" w:rsidP="00A16B57"/>
        </w:tc>
      </w:tr>
    </w:tbl>
    <w:p w:rsidR="009850AC" w:rsidRDefault="009850AC" w:rsidP="009850AC">
      <w:pPr>
        <w:rPr>
          <w:b/>
        </w:rPr>
      </w:pPr>
    </w:p>
    <w:p w:rsidR="001C61B8" w:rsidRDefault="001C61B8" w:rsidP="009850AC">
      <w:pPr>
        <w:rPr>
          <w:b/>
        </w:rPr>
      </w:pPr>
    </w:p>
    <w:p w:rsidR="001C61B8" w:rsidRDefault="001C61B8" w:rsidP="009850AC">
      <w:pPr>
        <w:rPr>
          <w:b/>
        </w:rPr>
      </w:pPr>
    </w:p>
    <w:p w:rsidR="006519E0" w:rsidRDefault="006519E0" w:rsidP="006519E0"/>
    <w:p w:rsidR="006519E0" w:rsidRDefault="006519E0" w:rsidP="006519E0"/>
    <w:p w:rsidR="006519E0" w:rsidRDefault="006519E0" w:rsidP="006519E0"/>
    <w:p w:rsidR="006519E0" w:rsidRDefault="006519E0" w:rsidP="006519E0"/>
    <w:p w:rsidR="009850AC" w:rsidRDefault="009850AC" w:rsidP="006519E0"/>
    <w:p w:rsidR="009850AC" w:rsidRPr="006519E0" w:rsidRDefault="009850AC" w:rsidP="006519E0"/>
    <w:p w:rsidR="009B2CAB" w:rsidRDefault="009B2CAB" w:rsidP="00FC1002">
      <w:pPr>
        <w:pStyle w:val="Nadpis1"/>
        <w:ind w:left="1416" w:firstLine="708"/>
      </w:pPr>
      <w:r>
        <w:t>Harmonogram průběhu státních zkoušek</w:t>
      </w:r>
    </w:p>
    <w:p w:rsidR="009B2CAB" w:rsidRDefault="009B2CAB" w:rsidP="009B2CAB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9850AC">
        <w:t>6</w:t>
      </w:r>
      <w:r>
        <w:t>/201</w:t>
      </w:r>
      <w:r w:rsidR="009850AC">
        <w:t>7</w:t>
      </w:r>
      <w:r>
        <w:t xml:space="preserve"> obor: „Podnikov</w:t>
      </w:r>
      <w:r w:rsidR="00603C96">
        <w:t>á ekonomika a management</w:t>
      </w:r>
      <w:r>
        <w:t xml:space="preserve">“ </w:t>
      </w:r>
    </w:p>
    <w:p w:rsidR="00F96099" w:rsidRDefault="00A311C9" w:rsidP="00FE10E4">
      <w:r>
        <w:tab/>
      </w:r>
      <w:r>
        <w:tab/>
      </w:r>
      <w:r>
        <w:tab/>
      </w:r>
      <w:r>
        <w:tab/>
      </w:r>
      <w:r w:rsidR="00525511" w:rsidRPr="00F96099">
        <w:rPr>
          <w:rFonts w:ascii="Arial" w:hAnsi="Arial"/>
          <w:b/>
          <w:kern w:val="28"/>
          <w:sz w:val="28"/>
        </w:rPr>
        <w:t>(blok B)</w:t>
      </w:r>
      <w:r w:rsidRPr="00F96099">
        <w:rPr>
          <w:rFonts w:ascii="Arial" w:hAnsi="Arial"/>
          <w:b/>
          <w:kern w:val="28"/>
          <w:sz w:val="28"/>
        </w:rPr>
        <w:tab/>
        <w:t xml:space="preserve">     </w:t>
      </w:r>
      <w:r w:rsidR="009F7BA9" w:rsidRPr="00F96099">
        <w:rPr>
          <w:rFonts w:ascii="Arial" w:hAnsi="Arial"/>
          <w:b/>
          <w:kern w:val="28"/>
          <w:sz w:val="28"/>
        </w:rPr>
        <w:tab/>
      </w:r>
      <w:r>
        <w:t xml:space="preserve"> </w:t>
      </w:r>
    </w:p>
    <w:p w:rsidR="00FE10E4" w:rsidRPr="00FE10E4" w:rsidRDefault="00F96099" w:rsidP="00F96099">
      <w:pPr>
        <w:jc w:val="right"/>
      </w:pPr>
      <w:r>
        <w:t>ESF – posluchárna S</w:t>
      </w:r>
      <w:r w:rsidR="002B5EAB">
        <w:t>305 (3. podlaží)</w:t>
      </w:r>
    </w:p>
    <w:p w:rsidR="009850AC" w:rsidRDefault="009850AC" w:rsidP="009573A7">
      <w:pPr>
        <w:rPr>
          <w:b/>
        </w:rPr>
      </w:pPr>
    </w:p>
    <w:p w:rsidR="009573A7" w:rsidRPr="00E729B4" w:rsidRDefault="009B2CAB" w:rsidP="009573A7">
      <w:pPr>
        <w:rPr>
          <w:b/>
        </w:rPr>
      </w:pPr>
      <w:r w:rsidRPr="002F4C0D">
        <w:rPr>
          <w:b/>
        </w:rPr>
        <w:t>Předseda:</w:t>
      </w:r>
      <w:r>
        <w:tab/>
      </w:r>
      <w:r w:rsidR="009573A7" w:rsidRPr="00E729B4">
        <w:rPr>
          <w:b/>
        </w:rPr>
        <w:t xml:space="preserve">doc. Ing. </w:t>
      </w:r>
      <w:smartTag w:uri="urn:schemas-microsoft-com:office:smarttags" w:element="PersonName">
        <w:smartTagPr>
          <w:attr w:name="ProductID" w:val="Petr Such￡nek"/>
        </w:smartTagPr>
        <w:r w:rsidR="009573A7" w:rsidRPr="00E729B4">
          <w:rPr>
            <w:b/>
          </w:rPr>
          <w:t>Petr Suchánek</w:t>
        </w:r>
      </w:smartTag>
      <w:r w:rsidR="009573A7" w:rsidRPr="00E729B4">
        <w:rPr>
          <w:b/>
        </w:rPr>
        <w:t xml:space="preserve">, Ph.D. </w:t>
      </w:r>
    </w:p>
    <w:p w:rsidR="004A68EC" w:rsidRDefault="009573A7" w:rsidP="009573A7">
      <w:r>
        <w:t>Členové</w:t>
      </w:r>
      <w:r>
        <w:tab/>
        <w:t xml:space="preserve">Ing. </w:t>
      </w:r>
      <w:smartTag w:uri="urn:schemas-microsoft-com:office:smarttags" w:element="PersonName">
        <w:smartTagPr>
          <w:attr w:name="ProductID" w:val="Petr Smutn�"/>
        </w:smartTagPr>
        <w:r>
          <w:t>Petr Smutný</w:t>
        </w:r>
      </w:smartTag>
      <w:r w:rsidR="00335AFC">
        <w:t>, Ph.D.</w:t>
      </w:r>
      <w:r w:rsidR="009850AC">
        <w:t xml:space="preserve"> </w:t>
      </w:r>
    </w:p>
    <w:p w:rsidR="009573A7" w:rsidRDefault="009573A7" w:rsidP="009573A7"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Jarom￭r Skorkovsk�"/>
        </w:smartTagPr>
        <w:r>
          <w:t>Jaromír Skorkovský</w:t>
        </w:r>
      </w:smartTag>
      <w:r>
        <w:t>, CSc.</w:t>
      </w:r>
      <w:r w:rsidR="009850AC">
        <w:t xml:space="preserve"> </w:t>
      </w:r>
    </w:p>
    <w:p w:rsidR="009850AC" w:rsidRDefault="009573A7" w:rsidP="009573A7"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Ladislav Šiška"/>
        </w:smartTagPr>
        <w:r>
          <w:t>Ladislav Šiška</w:t>
        </w:r>
      </w:smartTag>
      <w:r w:rsidR="00A311C9">
        <w:t xml:space="preserve">, Ph.D. </w:t>
      </w:r>
      <w:r w:rsidR="00653906">
        <w:t xml:space="preserve">(1.2.) </w:t>
      </w:r>
    </w:p>
    <w:p w:rsidR="00653906" w:rsidRDefault="00653906" w:rsidP="009573A7">
      <w:r>
        <w:tab/>
      </w:r>
      <w:r>
        <w:tab/>
        <w:t>Ing. Jana Pokorná, Ph.D. (2.2.)</w:t>
      </w:r>
    </w:p>
    <w:p w:rsidR="004A68EC" w:rsidRDefault="009850AC" w:rsidP="009850AC">
      <w:pPr>
        <w:ind w:left="708" w:firstLine="708"/>
      </w:pPr>
      <w:r>
        <w:t xml:space="preserve">Ing. Libor Dobrý </w:t>
      </w:r>
    </w:p>
    <w:p w:rsidR="009850AC" w:rsidRDefault="009573A7" w:rsidP="009573A7">
      <w:r>
        <w:t>KE</w:t>
      </w:r>
      <w:r>
        <w:tab/>
      </w:r>
      <w:r w:rsidR="00653906">
        <w:tab/>
        <w:t>Ing. Štěpán Mikula</w:t>
      </w:r>
      <w:r w:rsidR="00653906">
        <w:tab/>
      </w:r>
    </w:p>
    <w:p w:rsidR="009850AC" w:rsidRDefault="009850AC" w:rsidP="009573A7"/>
    <w:p w:rsidR="009850AC" w:rsidRPr="00652B3C" w:rsidRDefault="009850AC" w:rsidP="009850AC">
      <w:pPr>
        <w:numPr>
          <w:ilvl w:val="0"/>
          <w:numId w:val="6"/>
        </w:numPr>
      </w:pPr>
      <w:r>
        <w:rPr>
          <w:b/>
        </w:rPr>
        <w:t xml:space="preserve">2. 2017 – tajemník – </w:t>
      </w:r>
      <w:r w:rsidR="00321FE2">
        <w:rPr>
          <w:b/>
        </w:rPr>
        <w:t>Ing. Michal Jirásek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268"/>
        <w:gridCol w:w="2410"/>
      </w:tblGrid>
      <w:tr w:rsidR="009850AC" w:rsidTr="00A16B5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AC" w:rsidRDefault="009850AC" w:rsidP="00A16B57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C" w:rsidRDefault="009850AC" w:rsidP="00A16B57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50AC" w:rsidRDefault="009850AC" w:rsidP="00A16B57">
            <w:r>
              <w:t>Vedoucí práce</w:t>
            </w:r>
          </w:p>
        </w:tc>
        <w:tc>
          <w:tcPr>
            <w:tcW w:w="2410" w:type="dxa"/>
          </w:tcPr>
          <w:p w:rsidR="009850AC" w:rsidRDefault="009850AC" w:rsidP="00A16B57">
            <w:r>
              <w:t>Oponent</w:t>
            </w:r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9850AC" w:rsidRDefault="009850AC" w:rsidP="00A16B57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9850AC" w:rsidRDefault="003B3F1C" w:rsidP="00A16B57">
            <w:proofErr w:type="spellStart"/>
            <w:r>
              <w:t>Dillinger</w:t>
            </w:r>
            <w:proofErr w:type="spellEnd"/>
            <w:r>
              <w:t xml:space="preserve"> Patrik</w:t>
            </w:r>
          </w:p>
        </w:tc>
        <w:tc>
          <w:tcPr>
            <w:tcW w:w="2268" w:type="dxa"/>
          </w:tcPr>
          <w:p w:rsidR="009850AC" w:rsidRDefault="003B3F1C" w:rsidP="00A16B57">
            <w:r>
              <w:t>Ing. Částek</w:t>
            </w:r>
          </w:p>
        </w:tc>
        <w:tc>
          <w:tcPr>
            <w:tcW w:w="2410" w:type="dxa"/>
          </w:tcPr>
          <w:p w:rsidR="009850AC" w:rsidRDefault="003B3F1C" w:rsidP="00A16B57">
            <w:r>
              <w:t>Ing. Cenek</w:t>
            </w:r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A16B57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9850AC" w:rsidRDefault="003B3F1C" w:rsidP="00A16B57">
            <w:r>
              <w:t>Kratochvíla Jakub</w:t>
            </w:r>
          </w:p>
        </w:tc>
        <w:tc>
          <w:tcPr>
            <w:tcW w:w="2268" w:type="dxa"/>
          </w:tcPr>
          <w:p w:rsidR="009850AC" w:rsidRDefault="003B3F1C" w:rsidP="00A16B57">
            <w:r>
              <w:t>Ing. Mikuš</w:t>
            </w:r>
          </w:p>
        </w:tc>
        <w:tc>
          <w:tcPr>
            <w:tcW w:w="2410" w:type="dxa"/>
          </w:tcPr>
          <w:p w:rsidR="009850AC" w:rsidRDefault="002B38B9" w:rsidP="00A16B57">
            <w:r>
              <w:t>Ing. Štěrba</w:t>
            </w:r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A16B57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9850AC" w:rsidRDefault="003B3F1C" w:rsidP="00A16B57">
            <w:r>
              <w:t>Kubín Robert</w:t>
            </w:r>
          </w:p>
        </w:tc>
        <w:tc>
          <w:tcPr>
            <w:tcW w:w="2268" w:type="dxa"/>
          </w:tcPr>
          <w:p w:rsidR="009850AC" w:rsidRDefault="003B3F1C" w:rsidP="00A16B57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410" w:type="dxa"/>
          </w:tcPr>
          <w:p w:rsidR="009850AC" w:rsidRDefault="003B3F1C" w:rsidP="00A16B57">
            <w:r>
              <w:t>doc. Škapa</w:t>
            </w:r>
          </w:p>
        </w:tc>
      </w:tr>
      <w:tr w:rsidR="009850AC" w:rsidRPr="00C70D3A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Pr="00C70D3A" w:rsidRDefault="009850AC" w:rsidP="00A16B57">
            <w:pPr>
              <w:jc w:val="center"/>
            </w:pPr>
            <w:r w:rsidRPr="00C70D3A">
              <w:t>12.00-13.00</w:t>
            </w:r>
          </w:p>
        </w:tc>
        <w:tc>
          <w:tcPr>
            <w:tcW w:w="2137" w:type="dxa"/>
          </w:tcPr>
          <w:p w:rsidR="009850AC" w:rsidRPr="00C70D3A" w:rsidRDefault="009850AC" w:rsidP="00A16B5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268" w:type="dxa"/>
          </w:tcPr>
          <w:p w:rsidR="009850AC" w:rsidRDefault="009850AC" w:rsidP="00A16B57">
            <w:pPr>
              <w:rPr>
                <w:b/>
              </w:rPr>
            </w:pPr>
          </w:p>
        </w:tc>
        <w:tc>
          <w:tcPr>
            <w:tcW w:w="2410" w:type="dxa"/>
          </w:tcPr>
          <w:p w:rsidR="009850AC" w:rsidRDefault="009850AC" w:rsidP="00A16B57">
            <w:pPr>
              <w:rPr>
                <w:b/>
              </w:rPr>
            </w:pPr>
          </w:p>
        </w:tc>
      </w:tr>
      <w:tr w:rsidR="009850AC" w:rsidRPr="009613F1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A16B57">
            <w:pPr>
              <w:jc w:val="center"/>
            </w:pPr>
            <w:r>
              <w:t>13.00</w:t>
            </w:r>
          </w:p>
        </w:tc>
        <w:tc>
          <w:tcPr>
            <w:tcW w:w="2137" w:type="dxa"/>
          </w:tcPr>
          <w:p w:rsidR="009850AC" w:rsidRDefault="003B3F1C" w:rsidP="00A16B57">
            <w:r>
              <w:t>Nováková Hana</w:t>
            </w:r>
          </w:p>
        </w:tc>
        <w:tc>
          <w:tcPr>
            <w:tcW w:w="2268" w:type="dxa"/>
          </w:tcPr>
          <w:p w:rsidR="009850AC" w:rsidRDefault="003B3F1C" w:rsidP="00A16B57">
            <w:r>
              <w:t>Ing. Šiška</w:t>
            </w:r>
          </w:p>
        </w:tc>
        <w:tc>
          <w:tcPr>
            <w:tcW w:w="2410" w:type="dxa"/>
          </w:tcPr>
          <w:p w:rsidR="009850AC" w:rsidRDefault="003B3F1C" w:rsidP="00A16B57">
            <w:r>
              <w:t>Ing. Švandová</w:t>
            </w:r>
          </w:p>
        </w:tc>
      </w:tr>
      <w:tr w:rsidR="00D57160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D57160" w:rsidRDefault="00D57160" w:rsidP="00A16B57">
            <w:pPr>
              <w:jc w:val="center"/>
            </w:pPr>
            <w:r>
              <w:t>14.00</w:t>
            </w:r>
          </w:p>
        </w:tc>
        <w:tc>
          <w:tcPr>
            <w:tcW w:w="2137" w:type="dxa"/>
          </w:tcPr>
          <w:p w:rsidR="00D57160" w:rsidRPr="000421B5" w:rsidRDefault="00D57160" w:rsidP="00263734">
            <w:r>
              <w:t>Tichá Zuzana</w:t>
            </w:r>
          </w:p>
        </w:tc>
        <w:tc>
          <w:tcPr>
            <w:tcW w:w="2268" w:type="dxa"/>
          </w:tcPr>
          <w:p w:rsidR="00D57160" w:rsidRPr="000421B5" w:rsidRDefault="00D57160" w:rsidP="00263734">
            <w:r>
              <w:t>Ing. Částek</w:t>
            </w:r>
          </w:p>
        </w:tc>
        <w:tc>
          <w:tcPr>
            <w:tcW w:w="2410" w:type="dxa"/>
          </w:tcPr>
          <w:p w:rsidR="00D57160" w:rsidRPr="00181479" w:rsidRDefault="00D57160" w:rsidP="00263734">
            <w:r>
              <w:t>doc. Škapa</w:t>
            </w:r>
          </w:p>
        </w:tc>
      </w:tr>
      <w:tr w:rsidR="00D57160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D57160" w:rsidRDefault="00D57160" w:rsidP="00A16B57">
            <w:pPr>
              <w:jc w:val="center"/>
            </w:pPr>
            <w:r>
              <w:t>15.00</w:t>
            </w:r>
          </w:p>
        </w:tc>
        <w:tc>
          <w:tcPr>
            <w:tcW w:w="2137" w:type="dxa"/>
          </w:tcPr>
          <w:p w:rsidR="00D57160" w:rsidRPr="00D57160" w:rsidRDefault="00D57160" w:rsidP="00A16B57">
            <w:pPr>
              <w:rPr>
                <w:sz w:val="22"/>
                <w:szCs w:val="22"/>
              </w:rPr>
            </w:pPr>
            <w:proofErr w:type="spellStart"/>
            <w:r w:rsidRPr="00D57160">
              <w:rPr>
                <w:sz w:val="22"/>
                <w:szCs w:val="22"/>
              </w:rPr>
              <w:t>Hýbela</w:t>
            </w:r>
            <w:proofErr w:type="spellEnd"/>
            <w:r w:rsidRPr="00D57160">
              <w:rPr>
                <w:sz w:val="22"/>
                <w:szCs w:val="22"/>
              </w:rPr>
              <w:t xml:space="preserve"> Jakub (ODP)</w:t>
            </w:r>
          </w:p>
        </w:tc>
        <w:tc>
          <w:tcPr>
            <w:tcW w:w="2268" w:type="dxa"/>
          </w:tcPr>
          <w:p w:rsidR="00D57160" w:rsidRPr="000421B5" w:rsidRDefault="00D57160" w:rsidP="00A16B57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410" w:type="dxa"/>
          </w:tcPr>
          <w:p w:rsidR="00D57160" w:rsidRPr="00181479" w:rsidRDefault="00D57160" w:rsidP="00A16B57">
            <w:r>
              <w:t xml:space="preserve">Ing. </w:t>
            </w:r>
            <w:proofErr w:type="spellStart"/>
            <w:r>
              <w:t>Marinič</w:t>
            </w:r>
            <w:proofErr w:type="spellEnd"/>
          </w:p>
        </w:tc>
      </w:tr>
      <w:tr w:rsidR="00D57160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D57160" w:rsidRDefault="00D57160" w:rsidP="00A16B57">
            <w:pPr>
              <w:jc w:val="center"/>
            </w:pPr>
            <w:r>
              <w:t>15.30</w:t>
            </w:r>
          </w:p>
        </w:tc>
        <w:tc>
          <w:tcPr>
            <w:tcW w:w="2137" w:type="dxa"/>
          </w:tcPr>
          <w:p w:rsidR="00D57160" w:rsidRPr="00E047A3" w:rsidRDefault="00D57160" w:rsidP="00263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Zelná Zuzana (ODP)</w:t>
            </w:r>
          </w:p>
        </w:tc>
        <w:tc>
          <w:tcPr>
            <w:tcW w:w="2268" w:type="dxa"/>
          </w:tcPr>
          <w:p w:rsidR="00D57160" w:rsidRDefault="00D57160" w:rsidP="00263734">
            <w:r>
              <w:t xml:space="preserve">Dr. </w:t>
            </w:r>
            <w:proofErr w:type="spellStart"/>
            <w:r>
              <w:t>Gatarik</w:t>
            </w:r>
            <w:proofErr w:type="spellEnd"/>
          </w:p>
        </w:tc>
        <w:tc>
          <w:tcPr>
            <w:tcW w:w="2410" w:type="dxa"/>
          </w:tcPr>
          <w:p w:rsidR="00D57160" w:rsidRPr="00181479" w:rsidRDefault="00D57160" w:rsidP="00263734">
            <w:r>
              <w:t>Ing. Janošová</w:t>
            </w:r>
          </w:p>
        </w:tc>
      </w:tr>
      <w:tr w:rsidR="00D57160" w:rsidRPr="00C70D3A" w:rsidTr="00A16B5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D57160" w:rsidRPr="004F0D68" w:rsidRDefault="00D57160" w:rsidP="00A16B57">
            <w:pPr>
              <w:jc w:val="center"/>
              <w:rPr>
                <w:b/>
              </w:rPr>
            </w:pPr>
            <w:r w:rsidRPr="004F0D6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4F0D68">
              <w:rPr>
                <w:b/>
              </w:rPr>
              <w:t>.00</w:t>
            </w:r>
          </w:p>
        </w:tc>
        <w:tc>
          <w:tcPr>
            <w:tcW w:w="2137" w:type="dxa"/>
          </w:tcPr>
          <w:p w:rsidR="00D57160" w:rsidRPr="000421B5" w:rsidRDefault="00D57160" w:rsidP="00A16B57">
            <w:r w:rsidRPr="00D54B67">
              <w:rPr>
                <w:b/>
              </w:rPr>
              <w:t>Vyhodnocení</w:t>
            </w:r>
          </w:p>
        </w:tc>
        <w:tc>
          <w:tcPr>
            <w:tcW w:w="2268" w:type="dxa"/>
          </w:tcPr>
          <w:p w:rsidR="00D57160" w:rsidRPr="000421B5" w:rsidRDefault="00D57160" w:rsidP="00A16B57"/>
        </w:tc>
        <w:tc>
          <w:tcPr>
            <w:tcW w:w="2410" w:type="dxa"/>
          </w:tcPr>
          <w:p w:rsidR="00D57160" w:rsidRPr="00181479" w:rsidRDefault="00D57160" w:rsidP="00A16B57"/>
        </w:tc>
      </w:tr>
    </w:tbl>
    <w:p w:rsidR="009850AC" w:rsidRDefault="009850AC" w:rsidP="009850AC">
      <w:pPr>
        <w:rPr>
          <w:b/>
        </w:rPr>
      </w:pPr>
    </w:p>
    <w:p w:rsidR="009850AC" w:rsidRPr="00652B3C" w:rsidRDefault="009850AC" w:rsidP="009850AC">
      <w:r>
        <w:rPr>
          <w:b/>
        </w:rPr>
        <w:t xml:space="preserve">2. 2. 2017 – tajemník –  </w:t>
      </w:r>
      <w:r w:rsidR="00321FE2">
        <w:rPr>
          <w:b/>
        </w:rPr>
        <w:t>Ing. Michal Jirásek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268"/>
        <w:gridCol w:w="2410"/>
      </w:tblGrid>
      <w:tr w:rsidR="009850AC" w:rsidTr="00A16B5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0AC" w:rsidRDefault="009850AC" w:rsidP="00A16B57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C" w:rsidRDefault="009850AC" w:rsidP="00A16B57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50AC" w:rsidRDefault="009850AC" w:rsidP="00A16B57">
            <w:r>
              <w:t>Vedoucí práce</w:t>
            </w:r>
          </w:p>
        </w:tc>
        <w:tc>
          <w:tcPr>
            <w:tcW w:w="2410" w:type="dxa"/>
          </w:tcPr>
          <w:p w:rsidR="009850AC" w:rsidRDefault="009850AC" w:rsidP="00A16B57">
            <w:r>
              <w:t>Oponent</w:t>
            </w:r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9850AC" w:rsidRDefault="009850AC" w:rsidP="00A16B57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9850AC" w:rsidRDefault="00A33A93" w:rsidP="00A16B57">
            <w:proofErr w:type="spellStart"/>
            <w:r>
              <w:t>Svačková</w:t>
            </w:r>
            <w:proofErr w:type="spellEnd"/>
            <w:r>
              <w:t xml:space="preserve"> Klára</w:t>
            </w:r>
          </w:p>
        </w:tc>
        <w:tc>
          <w:tcPr>
            <w:tcW w:w="2268" w:type="dxa"/>
          </w:tcPr>
          <w:p w:rsidR="009850AC" w:rsidRDefault="00A33A93" w:rsidP="00A16B57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410" w:type="dxa"/>
          </w:tcPr>
          <w:p w:rsidR="009850AC" w:rsidRDefault="00A33A93" w:rsidP="00A16B57">
            <w:r>
              <w:t>Ing. Odehnalová</w:t>
            </w:r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A16B57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9850AC" w:rsidRDefault="00A33A93" w:rsidP="00A16B57">
            <w:r>
              <w:t>Škultéty Marek</w:t>
            </w:r>
          </w:p>
        </w:tc>
        <w:tc>
          <w:tcPr>
            <w:tcW w:w="2268" w:type="dxa"/>
          </w:tcPr>
          <w:p w:rsidR="009850AC" w:rsidRDefault="00A33A93" w:rsidP="00A16B57">
            <w:r>
              <w:t>Ing. Mikuš</w:t>
            </w:r>
          </w:p>
        </w:tc>
        <w:tc>
          <w:tcPr>
            <w:tcW w:w="2410" w:type="dxa"/>
          </w:tcPr>
          <w:p w:rsidR="009850AC" w:rsidRDefault="00A33A93" w:rsidP="00A16B57">
            <w:r>
              <w:t>doc. Novotný</w:t>
            </w:r>
          </w:p>
        </w:tc>
      </w:tr>
      <w:tr w:rsidR="009850AC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Default="009850AC" w:rsidP="00A16B57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9850AC" w:rsidRDefault="00A33A93" w:rsidP="00A33A93">
            <w:r>
              <w:t>Zedník Martin</w:t>
            </w:r>
          </w:p>
        </w:tc>
        <w:tc>
          <w:tcPr>
            <w:tcW w:w="2268" w:type="dxa"/>
          </w:tcPr>
          <w:p w:rsidR="009850AC" w:rsidRDefault="00A33A93" w:rsidP="00A16B57">
            <w:r>
              <w:t>Ing. Smutný</w:t>
            </w:r>
          </w:p>
        </w:tc>
        <w:tc>
          <w:tcPr>
            <w:tcW w:w="2410" w:type="dxa"/>
          </w:tcPr>
          <w:p w:rsidR="009850AC" w:rsidRDefault="00A33A93" w:rsidP="00A16B57">
            <w:r>
              <w:t>Mgr. Žák</w:t>
            </w:r>
          </w:p>
        </w:tc>
      </w:tr>
      <w:tr w:rsidR="009850AC" w:rsidRPr="00C70D3A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9850AC" w:rsidRPr="00C70D3A" w:rsidRDefault="009850AC" w:rsidP="00A16B57">
            <w:pPr>
              <w:jc w:val="center"/>
            </w:pPr>
            <w:r w:rsidRPr="00C70D3A">
              <w:t>12.00-13.00</w:t>
            </w:r>
          </w:p>
        </w:tc>
        <w:tc>
          <w:tcPr>
            <w:tcW w:w="2137" w:type="dxa"/>
          </w:tcPr>
          <w:p w:rsidR="009850AC" w:rsidRPr="00C70D3A" w:rsidRDefault="009850AC" w:rsidP="00A16B5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268" w:type="dxa"/>
          </w:tcPr>
          <w:p w:rsidR="009850AC" w:rsidRDefault="009850AC" w:rsidP="00A16B57">
            <w:pPr>
              <w:rPr>
                <w:b/>
              </w:rPr>
            </w:pPr>
          </w:p>
        </w:tc>
        <w:tc>
          <w:tcPr>
            <w:tcW w:w="2410" w:type="dxa"/>
          </w:tcPr>
          <w:p w:rsidR="009850AC" w:rsidRDefault="009850AC" w:rsidP="00A16B57">
            <w:pPr>
              <w:rPr>
                <w:b/>
              </w:rPr>
            </w:pPr>
          </w:p>
        </w:tc>
      </w:tr>
      <w:tr w:rsidR="00D57160" w:rsidRPr="009613F1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D57160" w:rsidRDefault="00D57160" w:rsidP="00A16B57">
            <w:pPr>
              <w:jc w:val="center"/>
            </w:pPr>
            <w:r>
              <w:t>13.00</w:t>
            </w:r>
          </w:p>
        </w:tc>
        <w:tc>
          <w:tcPr>
            <w:tcW w:w="2137" w:type="dxa"/>
          </w:tcPr>
          <w:p w:rsidR="00D57160" w:rsidRPr="000421B5" w:rsidRDefault="00D57160" w:rsidP="00263734">
            <w:r>
              <w:t>Omelka Ondřej</w:t>
            </w:r>
          </w:p>
        </w:tc>
        <w:tc>
          <w:tcPr>
            <w:tcW w:w="2268" w:type="dxa"/>
          </w:tcPr>
          <w:p w:rsidR="00D57160" w:rsidRPr="000421B5" w:rsidRDefault="00D57160" w:rsidP="00263734">
            <w:r>
              <w:t>Ing. Richter</w:t>
            </w:r>
          </w:p>
        </w:tc>
        <w:tc>
          <w:tcPr>
            <w:tcW w:w="2410" w:type="dxa"/>
          </w:tcPr>
          <w:p w:rsidR="00D57160" w:rsidRPr="000421B5" w:rsidRDefault="00D57160" w:rsidP="00263734">
            <w:r>
              <w:t>Ing. Cenek</w:t>
            </w:r>
          </w:p>
        </w:tc>
      </w:tr>
      <w:tr w:rsidR="00D57160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D57160" w:rsidRDefault="00D57160" w:rsidP="001C61B8">
            <w:pPr>
              <w:jc w:val="center"/>
            </w:pPr>
            <w:r>
              <w:t>14.</w:t>
            </w:r>
            <w:r w:rsidR="001C61B8">
              <w:t>00</w:t>
            </w:r>
          </w:p>
        </w:tc>
        <w:tc>
          <w:tcPr>
            <w:tcW w:w="2137" w:type="dxa"/>
          </w:tcPr>
          <w:p w:rsidR="00D57160" w:rsidRPr="00A33A93" w:rsidRDefault="00D57160" w:rsidP="00263734">
            <w:pPr>
              <w:rPr>
                <w:sz w:val="22"/>
                <w:szCs w:val="22"/>
              </w:rPr>
            </w:pPr>
            <w:r w:rsidRPr="00A33A93">
              <w:rPr>
                <w:sz w:val="22"/>
                <w:szCs w:val="22"/>
              </w:rPr>
              <w:t>Barták Tomáš (ODP)</w:t>
            </w:r>
          </w:p>
        </w:tc>
        <w:tc>
          <w:tcPr>
            <w:tcW w:w="2268" w:type="dxa"/>
          </w:tcPr>
          <w:p w:rsidR="00D57160" w:rsidRDefault="00D57160" w:rsidP="00263734">
            <w:r>
              <w:t>Ing. Mikuš</w:t>
            </w:r>
          </w:p>
        </w:tc>
        <w:tc>
          <w:tcPr>
            <w:tcW w:w="2410" w:type="dxa"/>
          </w:tcPr>
          <w:p w:rsidR="00D57160" w:rsidRDefault="00D57160" w:rsidP="00263734">
            <w:r>
              <w:t>doc. Pirožek</w:t>
            </w:r>
          </w:p>
        </w:tc>
      </w:tr>
      <w:tr w:rsidR="00D57160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D57160" w:rsidRDefault="00D57160" w:rsidP="00D57160">
            <w:pPr>
              <w:jc w:val="center"/>
            </w:pPr>
            <w:r>
              <w:t>1</w:t>
            </w:r>
            <w:r w:rsidR="004D2B2B">
              <w:t>4.</w:t>
            </w:r>
            <w:r w:rsidR="001C61B8">
              <w:t>30</w:t>
            </w:r>
          </w:p>
        </w:tc>
        <w:tc>
          <w:tcPr>
            <w:tcW w:w="2137" w:type="dxa"/>
          </w:tcPr>
          <w:p w:rsidR="00D57160" w:rsidRPr="000421B5" w:rsidRDefault="00D57160" w:rsidP="00263734">
            <w:proofErr w:type="spellStart"/>
            <w:r>
              <w:t>Balhar</w:t>
            </w:r>
            <w:proofErr w:type="spellEnd"/>
            <w:r>
              <w:t xml:space="preserve"> Filip (ODP)</w:t>
            </w:r>
          </w:p>
        </w:tc>
        <w:tc>
          <w:tcPr>
            <w:tcW w:w="2268" w:type="dxa"/>
          </w:tcPr>
          <w:p w:rsidR="00D57160" w:rsidRPr="000421B5" w:rsidRDefault="00D57160" w:rsidP="00263734">
            <w:r>
              <w:t>Ing. Pokorná</w:t>
            </w:r>
          </w:p>
        </w:tc>
        <w:tc>
          <w:tcPr>
            <w:tcW w:w="2410" w:type="dxa"/>
          </w:tcPr>
          <w:p w:rsidR="00D57160" w:rsidRPr="00181479" w:rsidRDefault="00D57160" w:rsidP="00263734">
            <w:r>
              <w:t xml:space="preserve">Ing. </w:t>
            </w:r>
            <w:proofErr w:type="spellStart"/>
            <w:r>
              <w:t>Marinič</w:t>
            </w:r>
            <w:proofErr w:type="spellEnd"/>
          </w:p>
        </w:tc>
      </w:tr>
      <w:tr w:rsidR="00D57160" w:rsidRPr="00C70D3A" w:rsidTr="00A16B5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D57160" w:rsidRPr="00D57160" w:rsidRDefault="00D57160" w:rsidP="00A16B57">
            <w:pPr>
              <w:jc w:val="center"/>
            </w:pPr>
            <w:r w:rsidRPr="00D57160">
              <w:t>15</w:t>
            </w:r>
            <w:r w:rsidR="004D2B2B">
              <w:t>.</w:t>
            </w:r>
            <w:r w:rsidR="001C61B8">
              <w:t>00</w:t>
            </w:r>
          </w:p>
        </w:tc>
        <w:tc>
          <w:tcPr>
            <w:tcW w:w="2137" w:type="dxa"/>
          </w:tcPr>
          <w:p w:rsidR="00D57160" w:rsidRPr="000421B5" w:rsidRDefault="00D57160" w:rsidP="00D57160">
            <w:r>
              <w:t xml:space="preserve">Machalová Klára </w:t>
            </w:r>
          </w:p>
        </w:tc>
        <w:tc>
          <w:tcPr>
            <w:tcW w:w="2268" w:type="dxa"/>
          </w:tcPr>
          <w:p w:rsidR="00D57160" w:rsidRPr="000421B5" w:rsidRDefault="00D57160" w:rsidP="00A16B57">
            <w:r>
              <w:t>Jen PEM</w:t>
            </w:r>
          </w:p>
        </w:tc>
        <w:tc>
          <w:tcPr>
            <w:tcW w:w="2410" w:type="dxa"/>
          </w:tcPr>
          <w:p w:rsidR="00D57160" w:rsidRPr="00181479" w:rsidRDefault="00D57160" w:rsidP="00A16B57"/>
        </w:tc>
      </w:tr>
      <w:tr w:rsidR="00D57160" w:rsidRPr="00C70D3A" w:rsidTr="00A16B5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D57160" w:rsidRPr="004D2B2B" w:rsidRDefault="00D57160" w:rsidP="004D2B2B">
            <w:pPr>
              <w:jc w:val="center"/>
              <w:rPr>
                <w:b/>
              </w:rPr>
            </w:pPr>
            <w:r w:rsidRPr="004D2B2B">
              <w:rPr>
                <w:b/>
              </w:rPr>
              <w:t>15.</w:t>
            </w:r>
            <w:r w:rsidR="001C61B8">
              <w:rPr>
                <w:b/>
              </w:rPr>
              <w:t>15</w:t>
            </w:r>
          </w:p>
        </w:tc>
        <w:tc>
          <w:tcPr>
            <w:tcW w:w="2137" w:type="dxa"/>
          </w:tcPr>
          <w:p w:rsidR="00D57160" w:rsidRPr="000421B5" w:rsidRDefault="00D57160" w:rsidP="00263734">
            <w:r w:rsidRPr="00D54B67">
              <w:rPr>
                <w:b/>
              </w:rPr>
              <w:t>Vyhodnocení</w:t>
            </w:r>
          </w:p>
        </w:tc>
        <w:tc>
          <w:tcPr>
            <w:tcW w:w="2268" w:type="dxa"/>
          </w:tcPr>
          <w:p w:rsidR="00D57160" w:rsidRPr="000421B5" w:rsidRDefault="00D57160" w:rsidP="00A16B57"/>
        </w:tc>
        <w:tc>
          <w:tcPr>
            <w:tcW w:w="2410" w:type="dxa"/>
          </w:tcPr>
          <w:p w:rsidR="00D57160" w:rsidRPr="00181479" w:rsidRDefault="00D57160" w:rsidP="00A16B57"/>
        </w:tc>
      </w:tr>
    </w:tbl>
    <w:p w:rsidR="009850AC" w:rsidRDefault="009850AC" w:rsidP="009850AC">
      <w:pPr>
        <w:rPr>
          <w:b/>
        </w:rPr>
      </w:pPr>
    </w:p>
    <w:p w:rsidR="009573A7" w:rsidRDefault="009573A7" w:rsidP="009573A7">
      <w:r>
        <w:tab/>
      </w:r>
    </w:p>
    <w:p w:rsidR="009850AC" w:rsidRDefault="009850AC" w:rsidP="009573A7"/>
    <w:p w:rsidR="009850AC" w:rsidRDefault="009850AC" w:rsidP="009573A7"/>
    <w:p w:rsidR="009850AC" w:rsidRDefault="009850AC" w:rsidP="009573A7"/>
    <w:p w:rsidR="009850AC" w:rsidRDefault="009850AC" w:rsidP="009573A7"/>
    <w:p w:rsidR="009850AC" w:rsidRDefault="009850AC" w:rsidP="009573A7"/>
    <w:p w:rsidR="009850AC" w:rsidRDefault="009850AC" w:rsidP="009573A7"/>
    <w:p w:rsidR="009850AC" w:rsidRDefault="009850AC" w:rsidP="009573A7"/>
    <w:p w:rsidR="009850AC" w:rsidRDefault="009850AC" w:rsidP="009573A7"/>
    <w:p w:rsidR="009850AC" w:rsidRDefault="009850AC" w:rsidP="009573A7"/>
    <w:p w:rsidR="009850AC" w:rsidRDefault="009850AC" w:rsidP="009573A7"/>
    <w:p w:rsidR="009B2CAB" w:rsidRDefault="009B2CAB" w:rsidP="009B2CAB">
      <w:pPr>
        <w:pStyle w:val="Nadpis1"/>
        <w:jc w:val="center"/>
      </w:pPr>
      <w:r>
        <w:lastRenderedPageBreak/>
        <w:t>Harmonogram průběhu státních zkoušek</w:t>
      </w:r>
    </w:p>
    <w:p w:rsidR="009B2CAB" w:rsidRDefault="009B2CAB" w:rsidP="009B2CAB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9850AC">
        <w:t>6</w:t>
      </w:r>
      <w:r>
        <w:t>/201</w:t>
      </w:r>
      <w:r w:rsidR="009850AC">
        <w:t>7</w:t>
      </w:r>
      <w:r w:rsidR="004E6BE2">
        <w:t xml:space="preserve"> obor: „Podniková ekonomika a management</w:t>
      </w:r>
      <w:r>
        <w:t>“ (blok C)</w:t>
      </w:r>
    </w:p>
    <w:p w:rsidR="00030003" w:rsidRPr="00F84324" w:rsidRDefault="00335AFC" w:rsidP="00A27D3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6099" w:rsidRPr="0001196C">
        <w:t>ESF – posluchárna</w:t>
      </w:r>
      <w:bookmarkStart w:id="2" w:name="_GoBack"/>
      <w:bookmarkEnd w:id="2"/>
      <w:r w:rsidR="0085439C">
        <w:t xml:space="preserve"> </w:t>
      </w:r>
      <w:r w:rsidR="002B5EAB">
        <w:t>S30</w:t>
      </w:r>
      <w:r w:rsidR="00233342">
        <w:t>6</w:t>
      </w:r>
      <w:r w:rsidR="002B5EAB">
        <w:t xml:space="preserve"> (3. podlaží)</w:t>
      </w:r>
    </w:p>
    <w:p w:rsidR="00444607" w:rsidRDefault="00444607" w:rsidP="00A27D3C">
      <w:pPr>
        <w:rPr>
          <w:b/>
        </w:rPr>
      </w:pPr>
    </w:p>
    <w:p w:rsidR="006B485B" w:rsidRPr="00BF5443" w:rsidRDefault="00A27D3C" w:rsidP="00A27D3C">
      <w:pPr>
        <w:rPr>
          <w:b/>
        </w:rPr>
      </w:pPr>
      <w:r w:rsidRPr="002F4C0D">
        <w:rPr>
          <w:b/>
        </w:rPr>
        <w:t>Předseda:</w:t>
      </w:r>
      <w:r w:rsidRPr="002F4C0D">
        <w:rPr>
          <w:b/>
        </w:rPr>
        <w:tab/>
      </w:r>
      <w:r w:rsidR="006B485B" w:rsidRPr="00BF5443">
        <w:rPr>
          <w:b/>
        </w:rPr>
        <w:t xml:space="preserve">doc. Ing. </w:t>
      </w:r>
      <w:smartTag w:uri="urn:schemas-microsoft-com:office:smarttags" w:element="PersonName">
        <w:smartTagPr>
          <w:attr w:name="ProductID" w:val="Radoslav Škapa"/>
        </w:smartTagPr>
        <w:r w:rsidR="006B485B" w:rsidRPr="00BF5443">
          <w:rPr>
            <w:b/>
          </w:rPr>
          <w:t>Radoslav Škapa</w:t>
        </w:r>
      </w:smartTag>
      <w:r w:rsidR="006B485B" w:rsidRPr="00BF5443">
        <w:rPr>
          <w:b/>
        </w:rPr>
        <w:t>, Ph.D.</w:t>
      </w:r>
    </w:p>
    <w:p w:rsidR="00A27D3C" w:rsidRDefault="00A27D3C" w:rsidP="00A27D3C">
      <w:r>
        <w:t>Členové:</w:t>
      </w:r>
      <w:r>
        <w:tab/>
      </w:r>
      <w:r w:rsidR="00FD1476">
        <w:t>Ing. Pavla Odehnalová, Ph.D</w:t>
      </w:r>
      <w:r w:rsidR="006B485B">
        <w:t>.</w:t>
      </w:r>
      <w:r w:rsidR="00161966">
        <w:t xml:space="preserve"> </w:t>
      </w:r>
    </w:p>
    <w:p w:rsidR="006B485B" w:rsidRDefault="00FD1476" w:rsidP="00705164">
      <w:pPr>
        <w:ind w:left="708" w:firstLine="708"/>
      </w:pPr>
      <w:r>
        <w:t>Ing. Ladislava Kuchynková, Ph.D.</w:t>
      </w:r>
    </w:p>
    <w:p w:rsidR="00F27C8F" w:rsidRDefault="00161966" w:rsidP="00705164">
      <w:pPr>
        <w:ind w:left="708" w:firstLine="708"/>
      </w:pPr>
      <w:r>
        <w:t xml:space="preserve">Ing. </w:t>
      </w:r>
      <w:r w:rsidR="00FC2FE8">
        <w:t>Ondřej Částek, Ph.D.</w:t>
      </w:r>
      <w:r>
        <w:t xml:space="preserve"> </w:t>
      </w:r>
    </w:p>
    <w:p w:rsidR="004D2B2B" w:rsidRDefault="004D2B2B" w:rsidP="00705164">
      <w:pPr>
        <w:ind w:left="708" w:firstLine="708"/>
      </w:pPr>
      <w:r>
        <w:t>Ing. Eva Švandová, Ph.D.</w:t>
      </w:r>
      <w:r w:rsidR="002B38B9">
        <w:t xml:space="preserve"> (1.2.)</w:t>
      </w:r>
    </w:p>
    <w:p w:rsidR="004D2B2B" w:rsidRDefault="008E054D" w:rsidP="004D2B2B">
      <w:r>
        <w:t>KE</w:t>
      </w:r>
      <w:r w:rsidR="004D2B2B">
        <w:tab/>
      </w:r>
      <w:r w:rsidR="004D2B2B">
        <w:tab/>
        <w:t xml:space="preserve">Mgr. Martin </w:t>
      </w:r>
      <w:proofErr w:type="spellStart"/>
      <w:r w:rsidR="004D2B2B">
        <w:t>Slanicay</w:t>
      </w:r>
      <w:proofErr w:type="spellEnd"/>
      <w:r w:rsidR="004D2B2B">
        <w:t>, Ph.D., (1.2.)</w:t>
      </w:r>
    </w:p>
    <w:p w:rsidR="00122278" w:rsidRPr="004D2B2B" w:rsidRDefault="004D2B2B" w:rsidP="004D2B2B">
      <w:r>
        <w:tab/>
      </w:r>
      <w:r>
        <w:tab/>
        <w:t>Ing. Rostislav Staněk, Ph.D. (2.2.)</w:t>
      </w:r>
      <w:r w:rsidR="008E054D">
        <w:tab/>
      </w:r>
    </w:p>
    <w:p w:rsidR="00122278" w:rsidRDefault="00122278" w:rsidP="00161966">
      <w:pPr>
        <w:rPr>
          <w:b/>
        </w:rPr>
      </w:pPr>
    </w:p>
    <w:p w:rsidR="00A16B57" w:rsidRPr="00652B3C" w:rsidRDefault="00A16B57" w:rsidP="00A16B57">
      <w:pPr>
        <w:numPr>
          <w:ilvl w:val="0"/>
          <w:numId w:val="10"/>
        </w:numPr>
      </w:pPr>
      <w:r>
        <w:rPr>
          <w:b/>
        </w:rPr>
        <w:t xml:space="preserve">2. 2017 – tajemník – </w:t>
      </w:r>
      <w:r w:rsidR="00321FE2">
        <w:rPr>
          <w:b/>
        </w:rPr>
        <w:t xml:space="preserve">Ing. </w:t>
      </w:r>
      <w:r w:rsidR="002B38B9">
        <w:rPr>
          <w:b/>
        </w:rPr>
        <w:t>Lenka Janošová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268"/>
        <w:gridCol w:w="2410"/>
      </w:tblGrid>
      <w:tr w:rsidR="00A16B57" w:rsidTr="00A16B5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B57" w:rsidRDefault="00A16B57" w:rsidP="00A16B57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57" w:rsidRDefault="00A16B57" w:rsidP="00A16B57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6B57" w:rsidRDefault="00A16B57" w:rsidP="00A16B57">
            <w:r>
              <w:t>Vedoucí práce</w:t>
            </w:r>
          </w:p>
        </w:tc>
        <w:tc>
          <w:tcPr>
            <w:tcW w:w="2410" w:type="dxa"/>
          </w:tcPr>
          <w:p w:rsidR="00A16B57" w:rsidRDefault="00A16B57" w:rsidP="00A16B57">
            <w:r>
              <w:t>Oponent</w:t>
            </w:r>
          </w:p>
        </w:tc>
      </w:tr>
      <w:tr w:rsidR="00A16B57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A16B57" w:rsidRDefault="00A16B57" w:rsidP="00A16B57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A16B57" w:rsidRDefault="00FC2FE8" w:rsidP="00A16B57">
            <w:r>
              <w:t>Zika Lukáš</w:t>
            </w:r>
          </w:p>
        </w:tc>
        <w:tc>
          <w:tcPr>
            <w:tcW w:w="2268" w:type="dxa"/>
          </w:tcPr>
          <w:p w:rsidR="00A16B57" w:rsidRDefault="00FC2FE8" w:rsidP="00A16B57">
            <w:r>
              <w:t>Mgr. Krčál</w:t>
            </w:r>
          </w:p>
        </w:tc>
        <w:tc>
          <w:tcPr>
            <w:tcW w:w="2410" w:type="dxa"/>
          </w:tcPr>
          <w:p w:rsidR="00A16B57" w:rsidRDefault="00FC2FE8" w:rsidP="00A16B57">
            <w:r>
              <w:t>Ing. Žáková Talpová</w:t>
            </w:r>
          </w:p>
        </w:tc>
      </w:tr>
      <w:tr w:rsidR="00A16B57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A16B57" w:rsidRDefault="00A16B57" w:rsidP="00A16B57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A16B57" w:rsidRDefault="00FC2FE8" w:rsidP="00A16B57">
            <w:r>
              <w:t>Záhora</w:t>
            </w:r>
            <w:r w:rsidR="00E87872">
              <w:t xml:space="preserve"> Peter</w:t>
            </w:r>
          </w:p>
        </w:tc>
        <w:tc>
          <w:tcPr>
            <w:tcW w:w="2268" w:type="dxa"/>
          </w:tcPr>
          <w:p w:rsidR="00A16B57" w:rsidRDefault="00E87872" w:rsidP="00A16B57">
            <w:r>
              <w:t>Mgr. Žák</w:t>
            </w:r>
          </w:p>
        </w:tc>
        <w:tc>
          <w:tcPr>
            <w:tcW w:w="2410" w:type="dxa"/>
          </w:tcPr>
          <w:p w:rsidR="00A16B57" w:rsidRDefault="00E87872" w:rsidP="00A16B57">
            <w:r>
              <w:t>Ing. Smutný</w:t>
            </w:r>
          </w:p>
        </w:tc>
      </w:tr>
      <w:tr w:rsidR="00A16B57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A16B57" w:rsidRDefault="00A16B57" w:rsidP="00A16B57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A16B57" w:rsidRDefault="00E87872" w:rsidP="00A16B57">
            <w:proofErr w:type="spellStart"/>
            <w:r>
              <w:t>Hričovská</w:t>
            </w:r>
            <w:proofErr w:type="spellEnd"/>
            <w:r>
              <w:t xml:space="preserve"> Ivana</w:t>
            </w:r>
          </w:p>
        </w:tc>
        <w:tc>
          <w:tcPr>
            <w:tcW w:w="2268" w:type="dxa"/>
          </w:tcPr>
          <w:p w:rsidR="00A16B57" w:rsidRDefault="00E87872" w:rsidP="00A16B57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410" w:type="dxa"/>
          </w:tcPr>
          <w:p w:rsidR="00A16B57" w:rsidRDefault="00E87872" w:rsidP="00A16B57">
            <w:r>
              <w:t>Ing. Štěrba</w:t>
            </w:r>
          </w:p>
        </w:tc>
      </w:tr>
      <w:tr w:rsidR="00A16B57" w:rsidRPr="00C70D3A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A16B57" w:rsidRPr="00C70D3A" w:rsidRDefault="00A16B57" w:rsidP="00A16B57">
            <w:pPr>
              <w:jc w:val="center"/>
            </w:pPr>
            <w:r w:rsidRPr="00C70D3A">
              <w:t>12.00-13.00</w:t>
            </w:r>
          </w:p>
        </w:tc>
        <w:tc>
          <w:tcPr>
            <w:tcW w:w="2137" w:type="dxa"/>
          </w:tcPr>
          <w:p w:rsidR="00A16B57" w:rsidRPr="00C70D3A" w:rsidRDefault="00A16B57" w:rsidP="00A16B5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268" w:type="dxa"/>
          </w:tcPr>
          <w:p w:rsidR="00A16B57" w:rsidRDefault="00A16B57" w:rsidP="00A16B57">
            <w:pPr>
              <w:rPr>
                <w:b/>
              </w:rPr>
            </w:pPr>
          </w:p>
        </w:tc>
        <w:tc>
          <w:tcPr>
            <w:tcW w:w="2410" w:type="dxa"/>
          </w:tcPr>
          <w:p w:rsidR="00A16B57" w:rsidRDefault="00A16B57" w:rsidP="00A16B57">
            <w:pPr>
              <w:rPr>
                <w:b/>
              </w:rPr>
            </w:pPr>
          </w:p>
        </w:tc>
      </w:tr>
      <w:tr w:rsidR="00A16B57" w:rsidRPr="009613F1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A16B57" w:rsidRDefault="00A16B57" w:rsidP="00A16B57">
            <w:pPr>
              <w:jc w:val="center"/>
            </w:pPr>
            <w:r>
              <w:t>13.00</w:t>
            </w:r>
          </w:p>
        </w:tc>
        <w:tc>
          <w:tcPr>
            <w:tcW w:w="2137" w:type="dxa"/>
          </w:tcPr>
          <w:p w:rsidR="00A16B57" w:rsidRDefault="00E87872" w:rsidP="00A16B57">
            <w:proofErr w:type="spellStart"/>
            <w:r>
              <w:t>Kaláček</w:t>
            </w:r>
            <w:proofErr w:type="spellEnd"/>
            <w:r>
              <w:t xml:space="preserve"> Martin</w:t>
            </w:r>
          </w:p>
        </w:tc>
        <w:tc>
          <w:tcPr>
            <w:tcW w:w="2268" w:type="dxa"/>
          </w:tcPr>
          <w:p w:rsidR="00A16B57" w:rsidRDefault="00E87872" w:rsidP="00A16B57">
            <w:r>
              <w:t>Ing. Kulhavý</w:t>
            </w:r>
          </w:p>
        </w:tc>
        <w:tc>
          <w:tcPr>
            <w:tcW w:w="2410" w:type="dxa"/>
          </w:tcPr>
          <w:p w:rsidR="00A16B57" w:rsidRDefault="00E87872" w:rsidP="00A16B57">
            <w:r>
              <w:t xml:space="preserve">Dr. </w:t>
            </w:r>
            <w:proofErr w:type="spellStart"/>
            <w:r>
              <w:t>Gatarik</w:t>
            </w:r>
            <w:proofErr w:type="spellEnd"/>
          </w:p>
        </w:tc>
      </w:tr>
      <w:tr w:rsidR="00A16B57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A16B57" w:rsidRDefault="00A16B57" w:rsidP="00A16B57">
            <w:pPr>
              <w:jc w:val="center"/>
            </w:pPr>
            <w:r>
              <w:t>14.00</w:t>
            </w:r>
          </w:p>
        </w:tc>
        <w:tc>
          <w:tcPr>
            <w:tcW w:w="2137" w:type="dxa"/>
          </w:tcPr>
          <w:p w:rsidR="00A16B57" w:rsidRPr="000421B5" w:rsidRDefault="00E87872" w:rsidP="00A16B57">
            <w:r>
              <w:t>Kaprálová Jana</w:t>
            </w:r>
          </w:p>
        </w:tc>
        <w:tc>
          <w:tcPr>
            <w:tcW w:w="2268" w:type="dxa"/>
          </w:tcPr>
          <w:p w:rsidR="00A16B57" w:rsidRPr="000421B5" w:rsidRDefault="00E87872" w:rsidP="00A16B57">
            <w:r>
              <w:t xml:space="preserve">Ing. </w:t>
            </w:r>
            <w:proofErr w:type="spellStart"/>
            <w:r>
              <w:t>Záthurecký</w:t>
            </w:r>
            <w:proofErr w:type="spellEnd"/>
          </w:p>
        </w:tc>
        <w:tc>
          <w:tcPr>
            <w:tcW w:w="2410" w:type="dxa"/>
          </w:tcPr>
          <w:p w:rsidR="00A16B57" w:rsidRPr="000421B5" w:rsidRDefault="00E87872" w:rsidP="00A16B57">
            <w:r>
              <w:t xml:space="preserve">Ing. </w:t>
            </w:r>
            <w:proofErr w:type="spellStart"/>
            <w:r>
              <w:t>Demelová</w:t>
            </w:r>
            <w:proofErr w:type="spellEnd"/>
          </w:p>
        </w:tc>
      </w:tr>
      <w:tr w:rsidR="00A16B57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A16B57" w:rsidRDefault="00A16B57" w:rsidP="00A16B57">
            <w:pPr>
              <w:jc w:val="center"/>
            </w:pPr>
            <w:r>
              <w:t>15.00</w:t>
            </w:r>
          </w:p>
        </w:tc>
        <w:tc>
          <w:tcPr>
            <w:tcW w:w="2137" w:type="dxa"/>
          </w:tcPr>
          <w:p w:rsidR="00A16B57" w:rsidRPr="000421B5" w:rsidRDefault="00E87872" w:rsidP="00A16B57">
            <w:r>
              <w:t>Konečný Aleš</w:t>
            </w:r>
          </w:p>
        </w:tc>
        <w:tc>
          <w:tcPr>
            <w:tcW w:w="2268" w:type="dxa"/>
          </w:tcPr>
          <w:p w:rsidR="00A16B57" w:rsidRPr="000421B5" w:rsidRDefault="00E87872" w:rsidP="00A16B57">
            <w:r>
              <w:t>Ing. Mikuš</w:t>
            </w:r>
          </w:p>
        </w:tc>
        <w:tc>
          <w:tcPr>
            <w:tcW w:w="2410" w:type="dxa"/>
          </w:tcPr>
          <w:p w:rsidR="00A16B57" w:rsidRPr="00181479" w:rsidRDefault="00E87872" w:rsidP="00A16B57">
            <w:r>
              <w:t>doc. Škapa</w:t>
            </w:r>
          </w:p>
        </w:tc>
      </w:tr>
      <w:tr w:rsidR="00A16B57" w:rsidRPr="00C70D3A" w:rsidTr="00A16B5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A16B57" w:rsidRPr="004F0D68" w:rsidRDefault="00A16B57" w:rsidP="00A16B57">
            <w:pPr>
              <w:jc w:val="center"/>
              <w:rPr>
                <w:b/>
              </w:rPr>
            </w:pPr>
            <w:r w:rsidRPr="004F0D6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4F0D68">
              <w:rPr>
                <w:b/>
              </w:rPr>
              <w:t>.00</w:t>
            </w:r>
          </w:p>
        </w:tc>
        <w:tc>
          <w:tcPr>
            <w:tcW w:w="2137" w:type="dxa"/>
          </w:tcPr>
          <w:p w:rsidR="00A16B57" w:rsidRPr="000421B5" w:rsidRDefault="00A16B57" w:rsidP="00A16B57">
            <w:r w:rsidRPr="00D54B67">
              <w:rPr>
                <w:b/>
              </w:rPr>
              <w:t>Vyhodnocení</w:t>
            </w:r>
          </w:p>
        </w:tc>
        <w:tc>
          <w:tcPr>
            <w:tcW w:w="2268" w:type="dxa"/>
          </w:tcPr>
          <w:p w:rsidR="00A16B57" w:rsidRPr="000421B5" w:rsidRDefault="00A16B57" w:rsidP="00A16B57"/>
        </w:tc>
        <w:tc>
          <w:tcPr>
            <w:tcW w:w="2410" w:type="dxa"/>
          </w:tcPr>
          <w:p w:rsidR="00A16B57" w:rsidRPr="00181479" w:rsidRDefault="00A16B57" w:rsidP="00A16B57"/>
        </w:tc>
      </w:tr>
    </w:tbl>
    <w:p w:rsidR="00A16B57" w:rsidRDefault="00A16B57" w:rsidP="00A16B57">
      <w:pPr>
        <w:rPr>
          <w:b/>
        </w:rPr>
      </w:pPr>
    </w:p>
    <w:p w:rsidR="00A16B57" w:rsidRPr="00652B3C" w:rsidRDefault="00A16B57" w:rsidP="00A16B57">
      <w:r>
        <w:rPr>
          <w:b/>
        </w:rPr>
        <w:t xml:space="preserve">2. 2. 2017 – tajemník –  </w:t>
      </w:r>
      <w:r w:rsidR="00321FE2">
        <w:rPr>
          <w:b/>
        </w:rPr>
        <w:t xml:space="preserve">Ing. </w:t>
      </w:r>
      <w:r w:rsidR="002B38B9">
        <w:rPr>
          <w:b/>
        </w:rPr>
        <w:t>Lenka Janošová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268"/>
        <w:gridCol w:w="2410"/>
      </w:tblGrid>
      <w:tr w:rsidR="00A16B57" w:rsidTr="00A16B5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B57" w:rsidRDefault="00A16B57" w:rsidP="00A16B57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57" w:rsidRDefault="00A16B57" w:rsidP="00A16B57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6B57" w:rsidRDefault="00A16B57" w:rsidP="00A16B57">
            <w:r>
              <w:t>Vedoucí práce</w:t>
            </w:r>
          </w:p>
        </w:tc>
        <w:tc>
          <w:tcPr>
            <w:tcW w:w="2410" w:type="dxa"/>
          </w:tcPr>
          <w:p w:rsidR="00A16B57" w:rsidRDefault="00A16B57" w:rsidP="00A16B57">
            <w:r>
              <w:t>Oponent</w:t>
            </w:r>
          </w:p>
        </w:tc>
      </w:tr>
      <w:tr w:rsidR="00A16B57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A16B57" w:rsidRDefault="00A16B57" w:rsidP="00A16B57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A16B57" w:rsidRDefault="00E87872" w:rsidP="00A16B57">
            <w:proofErr w:type="spellStart"/>
            <w:r>
              <w:t>Fonferová</w:t>
            </w:r>
            <w:proofErr w:type="spellEnd"/>
            <w:r>
              <w:t xml:space="preserve"> Monika</w:t>
            </w:r>
          </w:p>
        </w:tc>
        <w:tc>
          <w:tcPr>
            <w:tcW w:w="2268" w:type="dxa"/>
          </w:tcPr>
          <w:p w:rsidR="00A16B57" w:rsidRDefault="00E87872" w:rsidP="00A16B57">
            <w:r>
              <w:t>doc. Klapalová</w:t>
            </w:r>
          </w:p>
        </w:tc>
        <w:tc>
          <w:tcPr>
            <w:tcW w:w="2410" w:type="dxa"/>
          </w:tcPr>
          <w:p w:rsidR="00A16B57" w:rsidRDefault="00E87872" w:rsidP="00A16B57">
            <w:r>
              <w:t>Ing. Fuksa</w:t>
            </w:r>
          </w:p>
        </w:tc>
      </w:tr>
      <w:tr w:rsidR="00A16B57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A16B57" w:rsidRDefault="00A16B57" w:rsidP="00A16B57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A16B57" w:rsidRDefault="00E87872" w:rsidP="00A16B57">
            <w:r>
              <w:t>Zaťko Ivan</w:t>
            </w:r>
          </w:p>
        </w:tc>
        <w:tc>
          <w:tcPr>
            <w:tcW w:w="2268" w:type="dxa"/>
          </w:tcPr>
          <w:p w:rsidR="00A16B57" w:rsidRDefault="00E87872" w:rsidP="00A16B57">
            <w:r>
              <w:t>doc. Klapalová</w:t>
            </w:r>
          </w:p>
        </w:tc>
        <w:tc>
          <w:tcPr>
            <w:tcW w:w="2410" w:type="dxa"/>
          </w:tcPr>
          <w:p w:rsidR="00A16B57" w:rsidRDefault="00E87872" w:rsidP="00A16B57">
            <w:r>
              <w:t>doc. Škapa</w:t>
            </w:r>
          </w:p>
        </w:tc>
      </w:tr>
      <w:tr w:rsidR="00A16B57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A16B57" w:rsidRDefault="00A16B57" w:rsidP="00A16B57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A16B57" w:rsidRDefault="00E87872" w:rsidP="00A16B57">
            <w:proofErr w:type="spellStart"/>
            <w:r>
              <w:t>Kolbábková</w:t>
            </w:r>
            <w:proofErr w:type="spellEnd"/>
            <w:r>
              <w:t xml:space="preserve"> Lenka</w:t>
            </w:r>
          </w:p>
        </w:tc>
        <w:tc>
          <w:tcPr>
            <w:tcW w:w="2268" w:type="dxa"/>
          </w:tcPr>
          <w:p w:rsidR="00A16B57" w:rsidRDefault="00E87872" w:rsidP="00A16B57">
            <w:r>
              <w:t>doc. Klapalová</w:t>
            </w:r>
          </w:p>
        </w:tc>
        <w:tc>
          <w:tcPr>
            <w:tcW w:w="2410" w:type="dxa"/>
          </w:tcPr>
          <w:p w:rsidR="00A16B57" w:rsidRDefault="00E87872" w:rsidP="00A16B57">
            <w:r>
              <w:t>doc. Škapa</w:t>
            </w:r>
          </w:p>
        </w:tc>
      </w:tr>
      <w:tr w:rsidR="00A16B57" w:rsidRPr="00C70D3A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A16B57" w:rsidRPr="00C70D3A" w:rsidRDefault="00A16B57" w:rsidP="00A16B57">
            <w:pPr>
              <w:jc w:val="center"/>
            </w:pPr>
            <w:r w:rsidRPr="00C70D3A">
              <w:t>12.00-13.00</w:t>
            </w:r>
          </w:p>
        </w:tc>
        <w:tc>
          <w:tcPr>
            <w:tcW w:w="2137" w:type="dxa"/>
          </w:tcPr>
          <w:p w:rsidR="00A16B57" w:rsidRPr="00C70D3A" w:rsidRDefault="00A16B57" w:rsidP="00A16B57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268" w:type="dxa"/>
          </w:tcPr>
          <w:p w:rsidR="00A16B57" w:rsidRDefault="00A16B57" w:rsidP="00A16B57">
            <w:pPr>
              <w:rPr>
                <w:b/>
              </w:rPr>
            </w:pPr>
          </w:p>
        </w:tc>
        <w:tc>
          <w:tcPr>
            <w:tcW w:w="2410" w:type="dxa"/>
          </w:tcPr>
          <w:p w:rsidR="00A16B57" w:rsidRDefault="00A16B57" w:rsidP="00A16B57">
            <w:pPr>
              <w:rPr>
                <w:b/>
              </w:rPr>
            </w:pPr>
          </w:p>
        </w:tc>
      </w:tr>
      <w:tr w:rsidR="00A16B57" w:rsidRPr="009613F1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A16B57" w:rsidRDefault="00A16B57" w:rsidP="00A16B57">
            <w:pPr>
              <w:jc w:val="center"/>
            </w:pPr>
            <w:r>
              <w:t>13.00</w:t>
            </w:r>
          </w:p>
        </w:tc>
        <w:tc>
          <w:tcPr>
            <w:tcW w:w="2137" w:type="dxa"/>
          </w:tcPr>
          <w:p w:rsidR="00A16B57" w:rsidRDefault="00E87872" w:rsidP="00A16B57">
            <w:proofErr w:type="spellStart"/>
            <w:r>
              <w:t>Kuchovský</w:t>
            </w:r>
            <w:proofErr w:type="spellEnd"/>
            <w:r>
              <w:t xml:space="preserve"> Martin</w:t>
            </w:r>
          </w:p>
        </w:tc>
        <w:tc>
          <w:tcPr>
            <w:tcW w:w="2268" w:type="dxa"/>
          </w:tcPr>
          <w:p w:rsidR="00A16B57" w:rsidRDefault="00E87872" w:rsidP="00A16B57">
            <w:r>
              <w:t>Ing. Mikuš</w:t>
            </w:r>
          </w:p>
        </w:tc>
        <w:tc>
          <w:tcPr>
            <w:tcW w:w="2410" w:type="dxa"/>
          </w:tcPr>
          <w:p w:rsidR="00A16B57" w:rsidRDefault="00E87872" w:rsidP="00A16B57">
            <w:r>
              <w:t>doc. Novotný</w:t>
            </w:r>
          </w:p>
        </w:tc>
      </w:tr>
      <w:tr w:rsidR="004D2B2B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D2B2B" w:rsidRDefault="004D2B2B" w:rsidP="00A16B57">
            <w:pPr>
              <w:jc w:val="center"/>
            </w:pPr>
            <w:r>
              <w:t>14.00</w:t>
            </w:r>
          </w:p>
        </w:tc>
        <w:tc>
          <w:tcPr>
            <w:tcW w:w="2137" w:type="dxa"/>
          </w:tcPr>
          <w:p w:rsidR="004D2B2B" w:rsidRPr="00A33A93" w:rsidRDefault="004D2B2B" w:rsidP="002637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Krišpínová</w:t>
            </w:r>
            <w:proofErr w:type="spellEnd"/>
            <w:r>
              <w:rPr>
                <w:sz w:val="22"/>
                <w:szCs w:val="22"/>
              </w:rPr>
              <w:t xml:space="preserve"> Žaneta</w:t>
            </w:r>
          </w:p>
        </w:tc>
        <w:tc>
          <w:tcPr>
            <w:tcW w:w="2268" w:type="dxa"/>
          </w:tcPr>
          <w:p w:rsidR="004D2B2B" w:rsidRDefault="004D2B2B" w:rsidP="00263734">
            <w:r>
              <w:t>Jen E</w:t>
            </w:r>
          </w:p>
        </w:tc>
        <w:tc>
          <w:tcPr>
            <w:tcW w:w="2410" w:type="dxa"/>
          </w:tcPr>
          <w:p w:rsidR="004D2B2B" w:rsidRPr="00181479" w:rsidRDefault="004D2B2B" w:rsidP="00A16B57"/>
        </w:tc>
      </w:tr>
      <w:tr w:rsidR="004D2B2B" w:rsidTr="00A16B5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4D2B2B" w:rsidRDefault="004D2B2B" w:rsidP="00A16B57">
            <w:pPr>
              <w:jc w:val="center"/>
            </w:pPr>
            <w:r>
              <w:t>14.15</w:t>
            </w:r>
          </w:p>
        </w:tc>
        <w:tc>
          <w:tcPr>
            <w:tcW w:w="2137" w:type="dxa"/>
          </w:tcPr>
          <w:p w:rsidR="004D2B2B" w:rsidRPr="000421B5" w:rsidRDefault="004D2B2B" w:rsidP="00263734">
            <w:r>
              <w:t>Hrabovská Marie</w:t>
            </w:r>
          </w:p>
        </w:tc>
        <w:tc>
          <w:tcPr>
            <w:tcW w:w="2268" w:type="dxa"/>
          </w:tcPr>
          <w:p w:rsidR="004D2B2B" w:rsidRPr="000421B5" w:rsidRDefault="004D2B2B" w:rsidP="00263734">
            <w:r>
              <w:t>Jen PEM</w:t>
            </w:r>
          </w:p>
        </w:tc>
        <w:tc>
          <w:tcPr>
            <w:tcW w:w="2410" w:type="dxa"/>
          </w:tcPr>
          <w:p w:rsidR="004D2B2B" w:rsidRPr="00181479" w:rsidRDefault="004D2B2B" w:rsidP="00A16B57"/>
        </w:tc>
      </w:tr>
      <w:tr w:rsidR="004D2B2B" w:rsidTr="00F960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bottom w:val="single" w:sz="4" w:space="0" w:color="auto"/>
            </w:tcBorders>
          </w:tcPr>
          <w:p w:rsidR="004D2B2B" w:rsidRDefault="004D2B2B" w:rsidP="004557EF">
            <w:pPr>
              <w:jc w:val="center"/>
            </w:pPr>
            <w:r>
              <w:t>14.30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4D2B2B" w:rsidRDefault="004D2B2B" w:rsidP="00A16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Žaludová Veronika</w:t>
            </w:r>
          </w:p>
          <w:p w:rsidR="004D2B2B" w:rsidRPr="00E047A3" w:rsidRDefault="004D2B2B" w:rsidP="00A16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(ODP)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B2B" w:rsidRDefault="004D2B2B" w:rsidP="00A16B57">
            <w:r>
              <w:t>Ing. Pokorná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2B2B" w:rsidRPr="00181479" w:rsidRDefault="004D2B2B" w:rsidP="00A16B57">
            <w:r>
              <w:t>Ing. Šiška</w:t>
            </w:r>
          </w:p>
        </w:tc>
      </w:tr>
      <w:tr w:rsidR="004D2B2B" w:rsidTr="00F960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bottom w:val="single" w:sz="4" w:space="0" w:color="auto"/>
            </w:tcBorders>
          </w:tcPr>
          <w:p w:rsidR="004D2B2B" w:rsidRPr="004D2B2B" w:rsidRDefault="004D2B2B" w:rsidP="00A16B57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4D2B2B" w:rsidRPr="004D2B2B" w:rsidRDefault="004D2B2B" w:rsidP="00A16B57">
            <w:pPr>
              <w:rPr>
                <w:b/>
                <w:sz w:val="22"/>
                <w:szCs w:val="22"/>
              </w:rPr>
            </w:pPr>
            <w:r w:rsidRPr="004D2B2B">
              <w:rPr>
                <w:b/>
              </w:rPr>
              <w:t>Vyhodnocení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B2B" w:rsidRDefault="004D2B2B" w:rsidP="00A16B57"/>
        </w:tc>
        <w:tc>
          <w:tcPr>
            <w:tcW w:w="2410" w:type="dxa"/>
            <w:tcBorders>
              <w:bottom w:val="single" w:sz="4" w:space="0" w:color="auto"/>
            </w:tcBorders>
          </w:tcPr>
          <w:p w:rsidR="004D2B2B" w:rsidRDefault="004D2B2B" w:rsidP="00A16B57"/>
        </w:tc>
      </w:tr>
    </w:tbl>
    <w:p w:rsidR="00A16B57" w:rsidRDefault="00A16B57" w:rsidP="00A16B57">
      <w:pPr>
        <w:rPr>
          <w:b/>
        </w:rPr>
      </w:pPr>
    </w:p>
    <w:p w:rsidR="00122278" w:rsidRDefault="00122278" w:rsidP="00161966">
      <w:pPr>
        <w:rPr>
          <w:b/>
        </w:rPr>
      </w:pPr>
    </w:p>
    <w:p w:rsidR="00122278" w:rsidRDefault="00122278" w:rsidP="00161966">
      <w:pPr>
        <w:rPr>
          <w:b/>
        </w:rPr>
      </w:pPr>
    </w:p>
    <w:p w:rsidR="00122278" w:rsidRDefault="00122278" w:rsidP="00161966">
      <w:pPr>
        <w:rPr>
          <w:b/>
        </w:rPr>
      </w:pPr>
    </w:p>
    <w:p w:rsidR="00122278" w:rsidRDefault="00122278" w:rsidP="00161966">
      <w:pPr>
        <w:rPr>
          <w:b/>
        </w:rPr>
      </w:pPr>
    </w:p>
    <w:p w:rsidR="00444607" w:rsidRDefault="00444607" w:rsidP="00705164"/>
    <w:p w:rsidR="00444607" w:rsidRDefault="00444607" w:rsidP="00705164"/>
    <w:p w:rsidR="00CF7562" w:rsidRDefault="00CF7562" w:rsidP="00705164"/>
    <w:p w:rsidR="00CF7562" w:rsidRDefault="00CF7562" w:rsidP="00705164"/>
    <w:p w:rsidR="00CF7562" w:rsidRDefault="00CF7562" w:rsidP="00705164"/>
    <w:p w:rsidR="00CF7562" w:rsidRDefault="00CF7562" w:rsidP="00705164"/>
    <w:p w:rsidR="00CF7562" w:rsidRDefault="00CF7562" w:rsidP="00705164"/>
    <w:p w:rsidR="00CF7562" w:rsidRDefault="00CF7562" w:rsidP="00705164"/>
    <w:p w:rsidR="00CF7562" w:rsidRDefault="00CF7562" w:rsidP="00705164"/>
    <w:sectPr w:rsidR="00CF7562" w:rsidSect="00536FA6">
      <w:pgSz w:w="11906" w:h="16838"/>
      <w:pgMar w:top="1134" w:right="1418" w:bottom="90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79F9"/>
    <w:multiLevelType w:val="hybridMultilevel"/>
    <w:tmpl w:val="01C41A50"/>
    <w:lvl w:ilvl="0" w:tplc="B11CFE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60F8"/>
    <w:multiLevelType w:val="hybridMultilevel"/>
    <w:tmpl w:val="D860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26014"/>
    <w:multiLevelType w:val="hybridMultilevel"/>
    <w:tmpl w:val="60B0BF96"/>
    <w:lvl w:ilvl="0" w:tplc="BA8E9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50A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922B3D"/>
    <w:multiLevelType w:val="hybridMultilevel"/>
    <w:tmpl w:val="60B0BF96"/>
    <w:lvl w:ilvl="0" w:tplc="BA8E9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3D7C"/>
    <w:multiLevelType w:val="singleLevel"/>
    <w:tmpl w:val="E9F601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BD9019D"/>
    <w:multiLevelType w:val="singleLevel"/>
    <w:tmpl w:val="1D9A0A98"/>
    <w:lvl w:ilvl="0">
      <w:start w:val="1"/>
      <w:numFmt w:val="decimal"/>
      <w:pStyle w:val="n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F81987"/>
    <w:multiLevelType w:val="hybridMultilevel"/>
    <w:tmpl w:val="60B0BF96"/>
    <w:lvl w:ilvl="0" w:tplc="BA8E9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378C9"/>
    <w:multiLevelType w:val="hybridMultilevel"/>
    <w:tmpl w:val="2C365CE6"/>
    <w:lvl w:ilvl="0" w:tplc="F814A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70A90"/>
    <w:multiLevelType w:val="singleLevel"/>
    <w:tmpl w:val="D9F411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F245774"/>
    <w:multiLevelType w:val="hybridMultilevel"/>
    <w:tmpl w:val="60B0BF96"/>
    <w:lvl w:ilvl="0" w:tplc="BA8E9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737D"/>
    <w:multiLevelType w:val="hybridMultilevel"/>
    <w:tmpl w:val="60B0BF96"/>
    <w:lvl w:ilvl="0" w:tplc="BA8E9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6"/>
    <w:lvlOverride w:ilvl="0">
      <w:startOverride w:val="2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C4E"/>
    <w:rsid w:val="00002586"/>
    <w:rsid w:val="000028ED"/>
    <w:rsid w:val="0001196C"/>
    <w:rsid w:val="00016C44"/>
    <w:rsid w:val="00021C77"/>
    <w:rsid w:val="0002643E"/>
    <w:rsid w:val="00030003"/>
    <w:rsid w:val="000301A9"/>
    <w:rsid w:val="0004101F"/>
    <w:rsid w:val="000421B5"/>
    <w:rsid w:val="000453CF"/>
    <w:rsid w:val="000548DD"/>
    <w:rsid w:val="00062A62"/>
    <w:rsid w:val="0007438E"/>
    <w:rsid w:val="00076DE3"/>
    <w:rsid w:val="000774E7"/>
    <w:rsid w:val="00092952"/>
    <w:rsid w:val="000948A2"/>
    <w:rsid w:val="000A1A9E"/>
    <w:rsid w:val="000A484A"/>
    <w:rsid w:val="000A5D35"/>
    <w:rsid w:val="000B082C"/>
    <w:rsid w:val="000B432A"/>
    <w:rsid w:val="000B7E88"/>
    <w:rsid w:val="000C3FBA"/>
    <w:rsid w:val="000D1994"/>
    <w:rsid w:val="000D1DB4"/>
    <w:rsid w:val="000D78FD"/>
    <w:rsid w:val="000E1355"/>
    <w:rsid w:val="000E6692"/>
    <w:rsid w:val="000F15FE"/>
    <w:rsid w:val="000F6896"/>
    <w:rsid w:val="00101A0D"/>
    <w:rsid w:val="00103EB7"/>
    <w:rsid w:val="00117A23"/>
    <w:rsid w:val="001205A6"/>
    <w:rsid w:val="00122278"/>
    <w:rsid w:val="001229BB"/>
    <w:rsid w:val="001234E9"/>
    <w:rsid w:val="00127559"/>
    <w:rsid w:val="00132D35"/>
    <w:rsid w:val="001350FB"/>
    <w:rsid w:val="0013628E"/>
    <w:rsid w:val="00161966"/>
    <w:rsid w:val="00165C42"/>
    <w:rsid w:val="00167569"/>
    <w:rsid w:val="00175685"/>
    <w:rsid w:val="00176ACE"/>
    <w:rsid w:val="00181479"/>
    <w:rsid w:val="00181F99"/>
    <w:rsid w:val="00183BA7"/>
    <w:rsid w:val="00190B10"/>
    <w:rsid w:val="00192235"/>
    <w:rsid w:val="00193DC4"/>
    <w:rsid w:val="00194135"/>
    <w:rsid w:val="001A58DF"/>
    <w:rsid w:val="001B5550"/>
    <w:rsid w:val="001C0ED6"/>
    <w:rsid w:val="001C61B8"/>
    <w:rsid w:val="001D5B17"/>
    <w:rsid w:val="001F3D24"/>
    <w:rsid w:val="001F4737"/>
    <w:rsid w:val="00204FA6"/>
    <w:rsid w:val="00205D05"/>
    <w:rsid w:val="0022533F"/>
    <w:rsid w:val="00227BBE"/>
    <w:rsid w:val="00233342"/>
    <w:rsid w:val="00243246"/>
    <w:rsid w:val="00243BB6"/>
    <w:rsid w:val="00244574"/>
    <w:rsid w:val="0024584F"/>
    <w:rsid w:val="00245DDC"/>
    <w:rsid w:val="0025355D"/>
    <w:rsid w:val="002535D9"/>
    <w:rsid w:val="002566A7"/>
    <w:rsid w:val="0025772D"/>
    <w:rsid w:val="00263660"/>
    <w:rsid w:val="00263734"/>
    <w:rsid w:val="00264FA1"/>
    <w:rsid w:val="00266852"/>
    <w:rsid w:val="00271F70"/>
    <w:rsid w:val="0027349A"/>
    <w:rsid w:val="00273A6E"/>
    <w:rsid w:val="00274E05"/>
    <w:rsid w:val="0027527E"/>
    <w:rsid w:val="00284A1E"/>
    <w:rsid w:val="00297BEA"/>
    <w:rsid w:val="002A5B6B"/>
    <w:rsid w:val="002B38B9"/>
    <w:rsid w:val="002B3F84"/>
    <w:rsid w:val="002B5EAB"/>
    <w:rsid w:val="002D1471"/>
    <w:rsid w:val="002D7CF7"/>
    <w:rsid w:val="002F71FF"/>
    <w:rsid w:val="00304DA1"/>
    <w:rsid w:val="00307351"/>
    <w:rsid w:val="00313AFE"/>
    <w:rsid w:val="00313C38"/>
    <w:rsid w:val="00314793"/>
    <w:rsid w:val="00314C5F"/>
    <w:rsid w:val="00321FE2"/>
    <w:rsid w:val="00324198"/>
    <w:rsid w:val="00326EB3"/>
    <w:rsid w:val="00331351"/>
    <w:rsid w:val="00333686"/>
    <w:rsid w:val="00335AFC"/>
    <w:rsid w:val="0033734D"/>
    <w:rsid w:val="0034334C"/>
    <w:rsid w:val="003477E7"/>
    <w:rsid w:val="00366488"/>
    <w:rsid w:val="00367324"/>
    <w:rsid w:val="003701D0"/>
    <w:rsid w:val="0037186C"/>
    <w:rsid w:val="003820F6"/>
    <w:rsid w:val="00382C36"/>
    <w:rsid w:val="003903E8"/>
    <w:rsid w:val="00390CC8"/>
    <w:rsid w:val="00390F8B"/>
    <w:rsid w:val="00391DC0"/>
    <w:rsid w:val="00392C4E"/>
    <w:rsid w:val="00393E34"/>
    <w:rsid w:val="00397ACB"/>
    <w:rsid w:val="003A04C2"/>
    <w:rsid w:val="003A58A7"/>
    <w:rsid w:val="003B0DB0"/>
    <w:rsid w:val="003B3F1C"/>
    <w:rsid w:val="003B6063"/>
    <w:rsid w:val="003B681E"/>
    <w:rsid w:val="003C1565"/>
    <w:rsid w:val="003C2DD0"/>
    <w:rsid w:val="003C70FB"/>
    <w:rsid w:val="003D2C52"/>
    <w:rsid w:val="003D32C2"/>
    <w:rsid w:val="003D4F85"/>
    <w:rsid w:val="003D5373"/>
    <w:rsid w:val="003D77C2"/>
    <w:rsid w:val="003D7D9B"/>
    <w:rsid w:val="003F6E75"/>
    <w:rsid w:val="00401D0A"/>
    <w:rsid w:val="00403EC9"/>
    <w:rsid w:val="00421383"/>
    <w:rsid w:val="00421DA0"/>
    <w:rsid w:val="0042374E"/>
    <w:rsid w:val="004313A4"/>
    <w:rsid w:val="00443228"/>
    <w:rsid w:val="00444607"/>
    <w:rsid w:val="004454F8"/>
    <w:rsid w:val="00447D0D"/>
    <w:rsid w:val="004517E3"/>
    <w:rsid w:val="004557EF"/>
    <w:rsid w:val="004642DE"/>
    <w:rsid w:val="004729E1"/>
    <w:rsid w:val="00481C31"/>
    <w:rsid w:val="00483D91"/>
    <w:rsid w:val="0048415E"/>
    <w:rsid w:val="0048703A"/>
    <w:rsid w:val="0049244E"/>
    <w:rsid w:val="004A3A3E"/>
    <w:rsid w:val="004A68EC"/>
    <w:rsid w:val="004B13FB"/>
    <w:rsid w:val="004B6B82"/>
    <w:rsid w:val="004C1273"/>
    <w:rsid w:val="004D2B2B"/>
    <w:rsid w:val="004E6BE2"/>
    <w:rsid w:val="004F0D68"/>
    <w:rsid w:val="004F7709"/>
    <w:rsid w:val="0050071E"/>
    <w:rsid w:val="00500B9F"/>
    <w:rsid w:val="00504907"/>
    <w:rsid w:val="00510309"/>
    <w:rsid w:val="005105BD"/>
    <w:rsid w:val="00510DFD"/>
    <w:rsid w:val="005152E5"/>
    <w:rsid w:val="00525511"/>
    <w:rsid w:val="00530302"/>
    <w:rsid w:val="005332BB"/>
    <w:rsid w:val="00536FA6"/>
    <w:rsid w:val="005371A1"/>
    <w:rsid w:val="0054059A"/>
    <w:rsid w:val="005467BD"/>
    <w:rsid w:val="00555CB8"/>
    <w:rsid w:val="00557F6A"/>
    <w:rsid w:val="0056192B"/>
    <w:rsid w:val="005627FC"/>
    <w:rsid w:val="00564BFC"/>
    <w:rsid w:val="005652DC"/>
    <w:rsid w:val="00566F80"/>
    <w:rsid w:val="00574AF6"/>
    <w:rsid w:val="0057531A"/>
    <w:rsid w:val="00577C27"/>
    <w:rsid w:val="00584251"/>
    <w:rsid w:val="005842F5"/>
    <w:rsid w:val="00586D3B"/>
    <w:rsid w:val="0059374A"/>
    <w:rsid w:val="00596762"/>
    <w:rsid w:val="00597EC6"/>
    <w:rsid w:val="005A1E1D"/>
    <w:rsid w:val="005A1F38"/>
    <w:rsid w:val="005A1F61"/>
    <w:rsid w:val="005B3536"/>
    <w:rsid w:val="005C7A79"/>
    <w:rsid w:val="005D002F"/>
    <w:rsid w:val="005D11A9"/>
    <w:rsid w:val="005D60FA"/>
    <w:rsid w:val="005D7645"/>
    <w:rsid w:val="005E5166"/>
    <w:rsid w:val="005F5ED1"/>
    <w:rsid w:val="006011FC"/>
    <w:rsid w:val="0060227A"/>
    <w:rsid w:val="00602890"/>
    <w:rsid w:val="00603C96"/>
    <w:rsid w:val="006053E7"/>
    <w:rsid w:val="006060D7"/>
    <w:rsid w:val="006067E6"/>
    <w:rsid w:val="00610A3E"/>
    <w:rsid w:val="00610EFC"/>
    <w:rsid w:val="00613848"/>
    <w:rsid w:val="006158B0"/>
    <w:rsid w:val="00615B4E"/>
    <w:rsid w:val="00615C68"/>
    <w:rsid w:val="006232E9"/>
    <w:rsid w:val="00624BD4"/>
    <w:rsid w:val="00631C32"/>
    <w:rsid w:val="00635630"/>
    <w:rsid w:val="00642BD5"/>
    <w:rsid w:val="006452C8"/>
    <w:rsid w:val="006519E0"/>
    <w:rsid w:val="00652B3C"/>
    <w:rsid w:val="00653906"/>
    <w:rsid w:val="00663475"/>
    <w:rsid w:val="006709BC"/>
    <w:rsid w:val="006859C2"/>
    <w:rsid w:val="00685A5D"/>
    <w:rsid w:val="006931CC"/>
    <w:rsid w:val="00693FBC"/>
    <w:rsid w:val="00694BFE"/>
    <w:rsid w:val="00695237"/>
    <w:rsid w:val="00695877"/>
    <w:rsid w:val="00696794"/>
    <w:rsid w:val="006A1950"/>
    <w:rsid w:val="006A2F5C"/>
    <w:rsid w:val="006A5DDF"/>
    <w:rsid w:val="006B007B"/>
    <w:rsid w:val="006B432C"/>
    <w:rsid w:val="006B485B"/>
    <w:rsid w:val="006C263F"/>
    <w:rsid w:val="006C60BB"/>
    <w:rsid w:val="006D3DA3"/>
    <w:rsid w:val="006D5351"/>
    <w:rsid w:val="006D5D9D"/>
    <w:rsid w:val="006E00D0"/>
    <w:rsid w:val="006E04E0"/>
    <w:rsid w:val="006E4F16"/>
    <w:rsid w:val="006F08C5"/>
    <w:rsid w:val="006F1590"/>
    <w:rsid w:val="006F52E0"/>
    <w:rsid w:val="00705164"/>
    <w:rsid w:val="00730EE5"/>
    <w:rsid w:val="00731656"/>
    <w:rsid w:val="00731EC7"/>
    <w:rsid w:val="00745683"/>
    <w:rsid w:val="007461DA"/>
    <w:rsid w:val="00752263"/>
    <w:rsid w:val="007528E6"/>
    <w:rsid w:val="007541CA"/>
    <w:rsid w:val="0076027E"/>
    <w:rsid w:val="00760501"/>
    <w:rsid w:val="00774666"/>
    <w:rsid w:val="00775116"/>
    <w:rsid w:val="00775CC1"/>
    <w:rsid w:val="00781C90"/>
    <w:rsid w:val="00785031"/>
    <w:rsid w:val="007872DA"/>
    <w:rsid w:val="00787D08"/>
    <w:rsid w:val="007A1567"/>
    <w:rsid w:val="007A2624"/>
    <w:rsid w:val="007B0F87"/>
    <w:rsid w:val="007B5C99"/>
    <w:rsid w:val="007B77F7"/>
    <w:rsid w:val="007C05A1"/>
    <w:rsid w:val="007C3EF5"/>
    <w:rsid w:val="007C78FF"/>
    <w:rsid w:val="007D33B9"/>
    <w:rsid w:val="007D72BE"/>
    <w:rsid w:val="007E30D5"/>
    <w:rsid w:val="007F7B57"/>
    <w:rsid w:val="008033EF"/>
    <w:rsid w:val="00803848"/>
    <w:rsid w:val="00805067"/>
    <w:rsid w:val="008116D2"/>
    <w:rsid w:val="00813BB8"/>
    <w:rsid w:val="008142D7"/>
    <w:rsid w:val="008308A2"/>
    <w:rsid w:val="0083199B"/>
    <w:rsid w:val="00836548"/>
    <w:rsid w:val="00841438"/>
    <w:rsid w:val="00844E0B"/>
    <w:rsid w:val="00851EBF"/>
    <w:rsid w:val="0085439C"/>
    <w:rsid w:val="008611AB"/>
    <w:rsid w:val="00865B42"/>
    <w:rsid w:val="00874D49"/>
    <w:rsid w:val="00877B91"/>
    <w:rsid w:val="00884393"/>
    <w:rsid w:val="0089227A"/>
    <w:rsid w:val="008A20E5"/>
    <w:rsid w:val="008A231E"/>
    <w:rsid w:val="008A4B37"/>
    <w:rsid w:val="008A6B76"/>
    <w:rsid w:val="008A6BB0"/>
    <w:rsid w:val="008A7533"/>
    <w:rsid w:val="008B4E95"/>
    <w:rsid w:val="008B662D"/>
    <w:rsid w:val="008C00E2"/>
    <w:rsid w:val="008C33B6"/>
    <w:rsid w:val="008D1667"/>
    <w:rsid w:val="008D4130"/>
    <w:rsid w:val="008E054D"/>
    <w:rsid w:val="008E19F1"/>
    <w:rsid w:val="008E5E8E"/>
    <w:rsid w:val="008F253E"/>
    <w:rsid w:val="00901900"/>
    <w:rsid w:val="00907AB5"/>
    <w:rsid w:val="00911A1C"/>
    <w:rsid w:val="00916028"/>
    <w:rsid w:val="00924703"/>
    <w:rsid w:val="0092686D"/>
    <w:rsid w:val="00927806"/>
    <w:rsid w:val="009302FF"/>
    <w:rsid w:val="0093100D"/>
    <w:rsid w:val="00933E4E"/>
    <w:rsid w:val="0093785B"/>
    <w:rsid w:val="0094415F"/>
    <w:rsid w:val="009538FA"/>
    <w:rsid w:val="0095506F"/>
    <w:rsid w:val="009573A7"/>
    <w:rsid w:val="009613F1"/>
    <w:rsid w:val="00962E84"/>
    <w:rsid w:val="00966EAE"/>
    <w:rsid w:val="00974EF7"/>
    <w:rsid w:val="00980AA0"/>
    <w:rsid w:val="00980B00"/>
    <w:rsid w:val="00981136"/>
    <w:rsid w:val="009850AC"/>
    <w:rsid w:val="009903A4"/>
    <w:rsid w:val="009940F8"/>
    <w:rsid w:val="00997265"/>
    <w:rsid w:val="009A315B"/>
    <w:rsid w:val="009A52B1"/>
    <w:rsid w:val="009A6784"/>
    <w:rsid w:val="009B2CAB"/>
    <w:rsid w:val="009B3504"/>
    <w:rsid w:val="009B3AA8"/>
    <w:rsid w:val="009B5B3C"/>
    <w:rsid w:val="009C7ED4"/>
    <w:rsid w:val="009D0A6B"/>
    <w:rsid w:val="009D277C"/>
    <w:rsid w:val="009E17AC"/>
    <w:rsid w:val="009E653D"/>
    <w:rsid w:val="009F3C70"/>
    <w:rsid w:val="009F7BA9"/>
    <w:rsid w:val="00A0373A"/>
    <w:rsid w:val="00A0462D"/>
    <w:rsid w:val="00A04F03"/>
    <w:rsid w:val="00A123CC"/>
    <w:rsid w:val="00A14C63"/>
    <w:rsid w:val="00A1551A"/>
    <w:rsid w:val="00A16B57"/>
    <w:rsid w:val="00A231D8"/>
    <w:rsid w:val="00A253CA"/>
    <w:rsid w:val="00A27D3C"/>
    <w:rsid w:val="00A311C9"/>
    <w:rsid w:val="00A32CBD"/>
    <w:rsid w:val="00A33A93"/>
    <w:rsid w:val="00A45B74"/>
    <w:rsid w:val="00A45CDE"/>
    <w:rsid w:val="00A47347"/>
    <w:rsid w:val="00A55B6B"/>
    <w:rsid w:val="00A565F4"/>
    <w:rsid w:val="00A57118"/>
    <w:rsid w:val="00A83C9C"/>
    <w:rsid w:val="00A84263"/>
    <w:rsid w:val="00A8581C"/>
    <w:rsid w:val="00A86A5C"/>
    <w:rsid w:val="00A87CFA"/>
    <w:rsid w:val="00A905AA"/>
    <w:rsid w:val="00A94AC5"/>
    <w:rsid w:val="00A95EE8"/>
    <w:rsid w:val="00AA4DA2"/>
    <w:rsid w:val="00AA64A5"/>
    <w:rsid w:val="00AB4663"/>
    <w:rsid w:val="00AB6F1C"/>
    <w:rsid w:val="00AC680B"/>
    <w:rsid w:val="00AD1CCD"/>
    <w:rsid w:val="00AE5571"/>
    <w:rsid w:val="00AE57C4"/>
    <w:rsid w:val="00AF4A9D"/>
    <w:rsid w:val="00B0134C"/>
    <w:rsid w:val="00B049BE"/>
    <w:rsid w:val="00B06391"/>
    <w:rsid w:val="00B20697"/>
    <w:rsid w:val="00B31BAE"/>
    <w:rsid w:val="00B32C64"/>
    <w:rsid w:val="00B36C5E"/>
    <w:rsid w:val="00B40409"/>
    <w:rsid w:val="00B44BB6"/>
    <w:rsid w:val="00B71D31"/>
    <w:rsid w:val="00B807AC"/>
    <w:rsid w:val="00B86ECB"/>
    <w:rsid w:val="00B9768E"/>
    <w:rsid w:val="00BA4352"/>
    <w:rsid w:val="00BB37B9"/>
    <w:rsid w:val="00BB6425"/>
    <w:rsid w:val="00BB72FC"/>
    <w:rsid w:val="00BD2D0C"/>
    <w:rsid w:val="00BE3121"/>
    <w:rsid w:val="00BF164C"/>
    <w:rsid w:val="00BF5443"/>
    <w:rsid w:val="00C04067"/>
    <w:rsid w:val="00C069C5"/>
    <w:rsid w:val="00C15A33"/>
    <w:rsid w:val="00C1694E"/>
    <w:rsid w:val="00C171B1"/>
    <w:rsid w:val="00C20739"/>
    <w:rsid w:val="00C32FFC"/>
    <w:rsid w:val="00C33710"/>
    <w:rsid w:val="00C342F0"/>
    <w:rsid w:val="00C434FE"/>
    <w:rsid w:val="00C43A1A"/>
    <w:rsid w:val="00C501A4"/>
    <w:rsid w:val="00C511B3"/>
    <w:rsid w:val="00C61FF6"/>
    <w:rsid w:val="00C67FD2"/>
    <w:rsid w:val="00C70D3A"/>
    <w:rsid w:val="00C766C3"/>
    <w:rsid w:val="00C834F4"/>
    <w:rsid w:val="00C9539D"/>
    <w:rsid w:val="00C97244"/>
    <w:rsid w:val="00CA322A"/>
    <w:rsid w:val="00CA3D30"/>
    <w:rsid w:val="00CB16D4"/>
    <w:rsid w:val="00CB3DD3"/>
    <w:rsid w:val="00CB7611"/>
    <w:rsid w:val="00CC3543"/>
    <w:rsid w:val="00CC57E8"/>
    <w:rsid w:val="00CC6A92"/>
    <w:rsid w:val="00CC7392"/>
    <w:rsid w:val="00CD3609"/>
    <w:rsid w:val="00CD5355"/>
    <w:rsid w:val="00CE07B1"/>
    <w:rsid w:val="00CE1092"/>
    <w:rsid w:val="00CE4745"/>
    <w:rsid w:val="00CF1BE0"/>
    <w:rsid w:val="00CF2469"/>
    <w:rsid w:val="00CF7562"/>
    <w:rsid w:val="00CF78E8"/>
    <w:rsid w:val="00D00618"/>
    <w:rsid w:val="00D11E95"/>
    <w:rsid w:val="00D16586"/>
    <w:rsid w:val="00D20370"/>
    <w:rsid w:val="00D24C45"/>
    <w:rsid w:val="00D2774D"/>
    <w:rsid w:val="00D31589"/>
    <w:rsid w:val="00D44186"/>
    <w:rsid w:val="00D45AE4"/>
    <w:rsid w:val="00D47624"/>
    <w:rsid w:val="00D53B13"/>
    <w:rsid w:val="00D54B67"/>
    <w:rsid w:val="00D57160"/>
    <w:rsid w:val="00D61FE2"/>
    <w:rsid w:val="00D67C56"/>
    <w:rsid w:val="00D76BFF"/>
    <w:rsid w:val="00D80BBD"/>
    <w:rsid w:val="00D81577"/>
    <w:rsid w:val="00D815ED"/>
    <w:rsid w:val="00D84AD6"/>
    <w:rsid w:val="00D8756F"/>
    <w:rsid w:val="00D95C66"/>
    <w:rsid w:val="00DA2896"/>
    <w:rsid w:val="00DA5E69"/>
    <w:rsid w:val="00DB0243"/>
    <w:rsid w:val="00DB1F8B"/>
    <w:rsid w:val="00DB2AE0"/>
    <w:rsid w:val="00DB628D"/>
    <w:rsid w:val="00DC305A"/>
    <w:rsid w:val="00DC6310"/>
    <w:rsid w:val="00DD1AEA"/>
    <w:rsid w:val="00DD68B9"/>
    <w:rsid w:val="00DE1681"/>
    <w:rsid w:val="00DE16A0"/>
    <w:rsid w:val="00DE5FDF"/>
    <w:rsid w:val="00DF3BDA"/>
    <w:rsid w:val="00DF4F9C"/>
    <w:rsid w:val="00DF7DBF"/>
    <w:rsid w:val="00E00B00"/>
    <w:rsid w:val="00E02D1E"/>
    <w:rsid w:val="00E047A3"/>
    <w:rsid w:val="00E107F4"/>
    <w:rsid w:val="00E20FF4"/>
    <w:rsid w:val="00E22430"/>
    <w:rsid w:val="00E244CA"/>
    <w:rsid w:val="00E41BF2"/>
    <w:rsid w:val="00E4513F"/>
    <w:rsid w:val="00E50AC7"/>
    <w:rsid w:val="00E5142C"/>
    <w:rsid w:val="00E540B2"/>
    <w:rsid w:val="00E541E6"/>
    <w:rsid w:val="00E56F17"/>
    <w:rsid w:val="00E624AB"/>
    <w:rsid w:val="00E70D18"/>
    <w:rsid w:val="00E87872"/>
    <w:rsid w:val="00E87BE0"/>
    <w:rsid w:val="00EA5777"/>
    <w:rsid w:val="00EA7BDF"/>
    <w:rsid w:val="00EB09C4"/>
    <w:rsid w:val="00EC520B"/>
    <w:rsid w:val="00ED1FAA"/>
    <w:rsid w:val="00ED6A58"/>
    <w:rsid w:val="00EE192B"/>
    <w:rsid w:val="00EE48FB"/>
    <w:rsid w:val="00EF2CF9"/>
    <w:rsid w:val="00EF2D69"/>
    <w:rsid w:val="00EF58DE"/>
    <w:rsid w:val="00EF78C3"/>
    <w:rsid w:val="00F07A55"/>
    <w:rsid w:val="00F1189F"/>
    <w:rsid w:val="00F134B1"/>
    <w:rsid w:val="00F140D8"/>
    <w:rsid w:val="00F23A06"/>
    <w:rsid w:val="00F246E8"/>
    <w:rsid w:val="00F2470E"/>
    <w:rsid w:val="00F27C8F"/>
    <w:rsid w:val="00F309E4"/>
    <w:rsid w:val="00F315E9"/>
    <w:rsid w:val="00F32707"/>
    <w:rsid w:val="00F32D74"/>
    <w:rsid w:val="00F35117"/>
    <w:rsid w:val="00F40AFC"/>
    <w:rsid w:val="00F569D0"/>
    <w:rsid w:val="00F6445C"/>
    <w:rsid w:val="00F66946"/>
    <w:rsid w:val="00F75B20"/>
    <w:rsid w:val="00F76670"/>
    <w:rsid w:val="00F81C3F"/>
    <w:rsid w:val="00F820D4"/>
    <w:rsid w:val="00F83808"/>
    <w:rsid w:val="00F84324"/>
    <w:rsid w:val="00F946A4"/>
    <w:rsid w:val="00F96099"/>
    <w:rsid w:val="00F96ED1"/>
    <w:rsid w:val="00F97727"/>
    <w:rsid w:val="00FA0592"/>
    <w:rsid w:val="00FA4F74"/>
    <w:rsid w:val="00FC1002"/>
    <w:rsid w:val="00FC2FE8"/>
    <w:rsid w:val="00FC773F"/>
    <w:rsid w:val="00FD141C"/>
    <w:rsid w:val="00FD1476"/>
    <w:rsid w:val="00FD57AE"/>
    <w:rsid w:val="00FE10E4"/>
    <w:rsid w:val="00FE346A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780FD0"/>
  <w15:chartTrackingRefBased/>
  <w15:docId w15:val="{5140B89A-A921-4D78-A509-CBBFC7C8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9B2CAB"/>
    <w:pPr>
      <w:jc w:val="both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1">
    <w:name w:val="n1"/>
    <w:basedOn w:val="Normln"/>
    <w:rPr>
      <w:b/>
      <w:sz w:val="30"/>
    </w:rPr>
  </w:style>
  <w:style w:type="paragraph" w:customStyle="1" w:styleId="n2">
    <w:name w:val="n2"/>
    <w:basedOn w:val="n1"/>
    <w:pPr>
      <w:tabs>
        <w:tab w:val="left" w:pos="397"/>
      </w:tabs>
    </w:pPr>
    <w:rPr>
      <w:spacing w:val="10"/>
      <w:sz w:val="28"/>
    </w:rPr>
  </w:style>
  <w:style w:type="paragraph" w:customStyle="1" w:styleId="n3">
    <w:name w:val="n3"/>
    <w:basedOn w:val="n1"/>
    <w:pPr>
      <w:numPr>
        <w:numId w:val="1"/>
      </w:numPr>
    </w:pPr>
    <w:rPr>
      <w:sz w:val="26"/>
    </w:rPr>
  </w:style>
  <w:style w:type="paragraph" w:customStyle="1" w:styleId="Styl1">
    <w:name w:val="Styl1"/>
    <w:basedOn w:val="Normln"/>
    <w:pPr>
      <w:tabs>
        <w:tab w:val="num" w:leader="none" w:pos="397"/>
      </w:tabs>
    </w:pPr>
    <w:rPr>
      <w:b/>
      <w:spacing w:val="20"/>
      <w:sz w:val="30"/>
    </w:rPr>
  </w:style>
  <w:style w:type="paragraph" w:styleId="Textbubliny">
    <w:name w:val="Balloon Text"/>
    <w:basedOn w:val="Normln"/>
    <w:semiHidden/>
    <w:rsid w:val="00A0462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CF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CF756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8653-93B6-439E-BDC3-0A555057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ZÁVĚREČNÉ ZKOUŠKY</vt:lpstr>
    </vt:vector>
  </TitlesOfParts>
  <Company>LVT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ZÁVĚREČNÉ ZKOUŠKY</dc:title>
  <dc:subject/>
  <dc:creator>Dana Krejčí</dc:creator>
  <cp:keywords/>
  <cp:lastModifiedBy>Pierre</cp:lastModifiedBy>
  <cp:revision>2</cp:revision>
  <cp:lastPrinted>2017-01-16T12:44:00Z</cp:lastPrinted>
  <dcterms:created xsi:type="dcterms:W3CDTF">2017-01-19T10:33:00Z</dcterms:created>
  <dcterms:modified xsi:type="dcterms:W3CDTF">2017-01-19T10:33:00Z</dcterms:modified>
</cp:coreProperties>
</file>