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F2" w:rsidRPr="001B5BF2" w:rsidRDefault="001B5BF2" w:rsidP="001B5BF2">
      <w:pPr>
        <w:spacing w:after="0" w:line="266" w:lineRule="atLeast"/>
        <w:textAlignment w:val="baseline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B5BF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Zdroj: </w:t>
      </w:r>
      <w:hyperlink r:id="rId5" w:history="1">
        <w:r w:rsidRPr="001B5BF2">
          <w:rPr>
            <w:rStyle w:val="Hypertextovodkaz"/>
            <w:sz w:val="24"/>
            <w:szCs w:val="24"/>
          </w:rPr>
          <w:t>https://www.em.muni.cz/stud</w:t>
        </w:r>
        <w:bookmarkStart w:id="0" w:name="_GoBack"/>
        <w:bookmarkEnd w:id="0"/>
        <w:r w:rsidRPr="001B5BF2">
          <w:rPr>
            <w:rStyle w:val="Hypertextovodkaz"/>
            <w:sz w:val="24"/>
            <w:szCs w:val="24"/>
          </w:rPr>
          <w:t>ent/11398-prihlaste-svuj-film-na-festival-ke-100-letum-muni</w:t>
        </w:r>
      </w:hyperlink>
    </w:p>
    <w:p w:rsidR="001B5BF2" w:rsidRPr="001B5BF2" w:rsidRDefault="001B5BF2" w:rsidP="001B5BF2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</w:pPr>
      <w:r w:rsidRPr="001B5BF2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 xml:space="preserve">Přihlaste svůj film na festival </w:t>
      </w:r>
      <w:proofErr w:type="gramStart"/>
      <w:r w:rsidRPr="001B5BF2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>ke</w:t>
      </w:r>
      <w:proofErr w:type="gramEnd"/>
      <w:r w:rsidRPr="001B5BF2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 xml:space="preserve"> 100 letům MUNI</w:t>
      </w:r>
    </w:p>
    <w:p w:rsidR="001B5BF2" w:rsidRPr="001B5BF2" w:rsidRDefault="001B5BF2" w:rsidP="001B5BF2">
      <w:pPr>
        <w:spacing w:before="105" w:after="0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cs-CZ"/>
        </w:rPr>
      </w:pPr>
      <w:r w:rsidRPr="001B5BF2">
        <w:rPr>
          <w:rFonts w:ascii="Helvetica" w:eastAsia="Times New Roman" w:hAnsi="Helvetica" w:cs="Helvetica"/>
          <w:sz w:val="30"/>
          <w:szCs w:val="30"/>
          <w:lang w:eastAsia="cs-CZ"/>
        </w:rPr>
        <w:t>Do 14. dubna může kdokoliv přihlásit svůj film do soutěžní sekce festivalu MUNIFESTO v rámci oslav založení Masarykovy univerzity.</w:t>
      </w:r>
    </w:p>
    <w:p w:rsidR="001B5BF2" w:rsidRPr="001B5BF2" w:rsidRDefault="001B5BF2" w:rsidP="001B5B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1B5BF2">
          <w:rPr>
            <w:rFonts w:ascii="Arial" w:eastAsia="Times New Roman" w:hAnsi="Arial" w:cs="Arial"/>
            <w:b/>
            <w:bCs/>
            <w:color w:val="0000D2"/>
            <w:sz w:val="24"/>
            <w:szCs w:val="24"/>
            <w:lang w:eastAsia="cs-CZ"/>
          </w:rPr>
          <w:t>Student</w:t>
        </w:r>
      </w:hyperlink>
      <w:r w:rsidRPr="001B5B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B5BF2" w:rsidRPr="001B5BF2" w:rsidRDefault="001B5BF2" w:rsidP="001B5B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B5B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12. února 2019</w:t>
      </w:r>
      <w:r w:rsidRPr="001B5BF2">
        <w:rPr>
          <w:rFonts w:ascii="Times New Roman" w:eastAsia="Times New Roman" w:hAnsi="Times New Roman" w:cs="Times New Roman"/>
          <w:sz w:val="30"/>
          <w:szCs w:val="30"/>
          <w:lang w:eastAsia="cs-CZ"/>
        </w:rPr>
        <w:t> </w:t>
      </w:r>
    </w:p>
    <w:p w:rsidR="001B5BF2" w:rsidRPr="001B5BF2" w:rsidRDefault="001B5BF2" w:rsidP="001B5B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B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redakce</w:t>
      </w:r>
      <w:r w:rsidRPr="001B5B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B5BF2" w:rsidRPr="001B5BF2" w:rsidRDefault="001B5BF2" w:rsidP="001B5B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hyperlink r:id="rId7" w:history="1">
        <w:r w:rsidRPr="001B5BF2">
          <w:rPr>
            <w:rFonts w:ascii="Times New Roman" w:eastAsia="Times New Roman" w:hAnsi="Times New Roman" w:cs="Times New Roman"/>
            <w:color w:val="666666"/>
            <w:sz w:val="30"/>
            <w:szCs w:val="30"/>
            <w:lang w:eastAsia="cs-CZ"/>
          </w:rPr>
          <w:t>CC-BY</w:t>
        </w:r>
      </w:hyperlink>
    </w:p>
    <w:p w:rsidR="001B5BF2" w:rsidRPr="001B5BF2" w:rsidRDefault="001B5BF2" w:rsidP="001B5BF2">
      <w:pPr>
        <w:spacing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B5BF2">
        <w:rPr>
          <w:rFonts w:ascii="Times New Roman" w:eastAsia="Times New Roman" w:hAnsi="Times New Roman" w:cs="Times New Roman"/>
          <w:noProof/>
          <w:sz w:val="30"/>
          <w:szCs w:val="30"/>
          <w:lang w:eastAsia="cs-CZ"/>
        </w:rPr>
        <w:drawing>
          <wp:inline distT="0" distB="0" distL="0" distR="0">
            <wp:extent cx="3457575" cy="1728788"/>
            <wp:effectExtent l="0" t="0" r="0" b="5080"/>
            <wp:docPr id="1" name="Obrázek 1" descr="https://www.em.muni.cz/cache/multithumb_thumbs/munife_masaryk_festival_-790x395-1409657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.muni.cz/cache/multithumb_thumbs/munife_masaryk_festival_-790x395-14096577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300" cy="173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BF2" w:rsidRPr="001B5BF2" w:rsidRDefault="001B5BF2" w:rsidP="001B5BF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B5BF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Na 17. až 19. května připravuje Masarykova univerzita filmový </w:t>
      </w:r>
      <w:hyperlink r:id="rId9" w:history="1">
        <w:r w:rsidRPr="001B5BF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festival MUNIFESTO</w:t>
        </w:r>
      </w:hyperlink>
      <w:r w:rsidRPr="001B5BF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který bude součástí oslav 100. výročí od založení školy. Akce v Univerzitním kině </w:t>
      </w:r>
      <w:proofErr w:type="spellStart"/>
      <w:r w:rsidRPr="001B5BF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Scala</w:t>
      </w:r>
      <w:proofErr w:type="spellEnd"/>
      <w:r w:rsidRPr="001B5BF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bude přehlídkou filmů, které jsou přímo či nepřímo spojené s MUNI. Součástí jedné sekce programu se přitom může stát každý. Stačí do 14. dubna přihlásit svůj snímek.</w:t>
      </w:r>
    </w:p>
    <w:p w:rsidR="001B5BF2" w:rsidRPr="001B5BF2" w:rsidRDefault="001B5BF2" w:rsidP="001B5B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B5BF2">
        <w:rPr>
          <w:rFonts w:ascii="Times New Roman" w:eastAsia="Times New Roman" w:hAnsi="Times New Roman" w:cs="Times New Roman"/>
          <w:sz w:val="30"/>
          <w:szCs w:val="30"/>
          <w:lang w:eastAsia="cs-CZ"/>
        </w:rPr>
        <w:t>Protože je festival součástí oslav 100 let univerzity, podmínkou pro přijetí díla do soutěžní sekce je zakomponování odkazu na Masarykovu univerzitu.</w:t>
      </w:r>
    </w:p>
    <w:p w:rsidR="001B5BF2" w:rsidRPr="001B5BF2" w:rsidRDefault="001B5BF2" w:rsidP="001B5BF2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B5BF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„Program celého festivalu bude postavený na dílech, na nichž se výraznou měrou autorsky podílely osobnosti s univerzitou spjaté, případně hrané filmy a dokumenty, které o klíčových osobnostech univerzity přímo pojednávají. Uvedena bude třeba filmová rarita z roku 1919, tedy roku založení univerzity, na druhou stranu bude festival hostit i premiéry,“ vysvětluje organizátor akce Petr Dimitrov.</w:t>
      </w:r>
    </w:p>
    <w:p w:rsidR="001B5BF2" w:rsidRPr="001B5BF2" w:rsidRDefault="001B5BF2" w:rsidP="001B5BF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B5BF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Závěrečný večer festivalu bude patřit přidruženému </w:t>
      </w:r>
      <w:hyperlink r:id="rId10" w:history="1">
        <w:r w:rsidRPr="001B5BF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19. ročníku Filmového festivalu Fakulty informatiky MU</w:t>
        </w:r>
      </w:hyperlink>
      <w:r w:rsidRPr="001B5BF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který je oblíbenou soutěžní přehlídkou amatérské či poloprofesionální krátkometrážní tvorby. "Pravě do této soutěžní sekce se letos může </w:t>
      </w:r>
      <w:r w:rsidRPr="001B5BF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se svým filmovým kouskem mimořádně přihlásit každý, ať už je to současný student, absolvent nebo prostě kdokoliv," doplnil Dimitrov.</w:t>
      </w:r>
    </w:p>
    <w:p w:rsidR="001B5BF2" w:rsidRPr="001B5BF2" w:rsidRDefault="001B5BF2" w:rsidP="001B5BF2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B5BF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Specialitou letošního výročního festivalu je i otevření profesionální kategorie, která se bude hodnotit zvlášť od tradiční amatérské. V obou kategoriích na výherce čekají finanční odměny. Mohou být přihlášeny snímky jakéhokoli žánru, hrané i animované, vždy v délce do deseti minut.</w:t>
      </w:r>
    </w:p>
    <w:p w:rsidR="001B5BF2" w:rsidRPr="001B5BF2" w:rsidRDefault="001B5BF2" w:rsidP="001B5BF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B5BF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Protože je festival součástí oslav 100 let univerzity, podmínkou pro přijetí díla do soutěžní sekce je zakomponování odkazu na Masarykovu univerzitu. „Může jít o symbolický odkaz provedený byť jen v jednom záběru, ale musí být zřetelný a všeobecně srozumitelný. Způsob splnění už necháváme na kreativitě autorů,“ doplnil Dimitrov. Podrobná pravidla a informace o výhrách najdete </w:t>
      </w:r>
      <w:hyperlink r:id="rId11" w:history="1">
        <w:r w:rsidRPr="001B5BF2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na webu festivalu</w:t>
        </w:r>
      </w:hyperlink>
      <w:r w:rsidRPr="001B5BF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1B5BF2" w:rsidRPr="001B5BF2" w:rsidRDefault="001B5BF2" w:rsidP="001B5BF2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1B5BF2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Přihlas svůj krátký film a vyhraj</w:t>
      </w:r>
    </w:p>
    <w:p w:rsidR="00CF5229" w:rsidRDefault="00CF5229"/>
    <w:sectPr w:rsidR="00CF5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2DB8"/>
    <w:multiLevelType w:val="multilevel"/>
    <w:tmpl w:val="513C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4763A"/>
    <w:multiLevelType w:val="multilevel"/>
    <w:tmpl w:val="9D08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729EB"/>
    <w:multiLevelType w:val="multilevel"/>
    <w:tmpl w:val="BA8C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149BE"/>
    <w:multiLevelType w:val="multilevel"/>
    <w:tmpl w:val="A2FC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F2"/>
    <w:rsid w:val="001B5BF2"/>
    <w:rsid w:val="00C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7A8F"/>
  <w15:chartTrackingRefBased/>
  <w15:docId w15:val="{0FFC6CD1-88CC-410C-B6E2-1B2B541C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5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5B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B5BF2"/>
    <w:rPr>
      <w:color w:val="0000FF"/>
      <w:u w:val="single"/>
    </w:rPr>
  </w:style>
  <w:style w:type="character" w:customStyle="1" w:styleId="visuallyhidden">
    <w:name w:val="visuallyhidden"/>
    <w:basedOn w:val="Standardnpsmoodstavce"/>
    <w:rsid w:val="001B5BF2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B5B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B5BF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B5B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B5BF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B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ublished">
    <w:name w:val="published"/>
    <w:basedOn w:val="Standardnpsmoodstavce"/>
    <w:rsid w:val="001B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6793">
                      <w:marLeft w:val="14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8289">
                      <w:marLeft w:val="0"/>
                      <w:marRight w:val="0"/>
                      <w:marTop w:val="0"/>
                      <w:marBottom w:val="4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75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29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27521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m.muni.cz/podminky-uzi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.muni.cz/student" TargetMode="External"/><Relationship Id="rId11" Type="http://schemas.openxmlformats.org/officeDocument/2006/relationships/hyperlink" Target="https://muni100.cz/program-oslav/filmovy-festival-munife100/prihlaste-svuj-kratky-film" TargetMode="External"/><Relationship Id="rId5" Type="http://schemas.openxmlformats.org/officeDocument/2006/relationships/hyperlink" Target="https://www.em.muni.cz/student/11398-prihlaste-svuj-film-na-festival-ke-100-letum-muni" TargetMode="External"/><Relationship Id="rId10" Type="http://schemas.openxmlformats.org/officeDocument/2006/relationships/hyperlink" Target="http://festival.fi.mun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100.cz/munife10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2020-01-31T12:41:00Z</dcterms:created>
  <dcterms:modified xsi:type="dcterms:W3CDTF">2020-01-31T12:42:00Z</dcterms:modified>
</cp:coreProperties>
</file>