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FF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A8">
        <w:rPr>
          <w:rFonts w:ascii="Times New Roman" w:hAnsi="Times New Roman" w:cs="Times New Roman"/>
          <w:b/>
          <w:sz w:val="28"/>
          <w:szCs w:val="28"/>
        </w:rPr>
        <w:t>2</w:t>
      </w:r>
      <w:r w:rsidR="00F270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4A8">
        <w:rPr>
          <w:rFonts w:ascii="Times New Roman" w:hAnsi="Times New Roman" w:cs="Times New Roman"/>
          <w:b/>
          <w:sz w:val="28"/>
          <w:szCs w:val="28"/>
        </w:rPr>
        <w:t>5</w:t>
      </w:r>
      <w:r w:rsidR="00D077E9">
        <w:rPr>
          <w:rFonts w:ascii="Times New Roman" w:hAnsi="Times New Roman" w:cs="Times New Roman"/>
          <w:b/>
          <w:sz w:val="28"/>
          <w:szCs w:val="28"/>
        </w:rPr>
        <w:t>.</w:t>
      </w:r>
      <w:r w:rsidR="0032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03">
        <w:rPr>
          <w:rFonts w:ascii="Times New Roman" w:hAnsi="Times New Roman" w:cs="Times New Roman"/>
          <w:b/>
          <w:sz w:val="28"/>
          <w:szCs w:val="28"/>
        </w:rPr>
        <w:t>2</w:t>
      </w:r>
      <w:r w:rsidR="006A6D50">
        <w:rPr>
          <w:rFonts w:ascii="Times New Roman" w:hAnsi="Times New Roman" w:cs="Times New Roman"/>
          <w:b/>
          <w:sz w:val="28"/>
          <w:szCs w:val="28"/>
        </w:rPr>
        <w:t>01</w:t>
      </w:r>
      <w:r w:rsidR="0068260A">
        <w:rPr>
          <w:rFonts w:ascii="Times New Roman" w:hAnsi="Times New Roman" w:cs="Times New Roman"/>
          <w:b/>
          <w:sz w:val="28"/>
          <w:szCs w:val="28"/>
        </w:rPr>
        <w:t>6</w:t>
      </w:r>
    </w:p>
    <w:p w:rsidR="00F7427D" w:rsidRDefault="009B1491" w:rsidP="00BC1CA3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914BAB">
        <w:rPr>
          <w:rFonts w:ascii="Times New Roman" w:hAnsi="Times New Roman" w:cs="Times New Roman"/>
          <w:sz w:val="24"/>
          <w:szCs w:val="24"/>
        </w:rPr>
        <w:t>Rebok</w:t>
      </w:r>
      <w:r w:rsidR="00155936">
        <w:rPr>
          <w:rFonts w:ascii="Times New Roman" w:hAnsi="Times New Roman" w:cs="Times New Roman"/>
          <w:sz w:val="24"/>
          <w:szCs w:val="24"/>
        </w:rPr>
        <w:t xml:space="preserve">, </w:t>
      </w:r>
      <w:r w:rsidR="00164733">
        <w:rPr>
          <w:rFonts w:ascii="Times New Roman" w:hAnsi="Times New Roman" w:cs="Times New Roman"/>
          <w:sz w:val="24"/>
          <w:szCs w:val="24"/>
        </w:rPr>
        <w:t>Malinka</w:t>
      </w:r>
      <w:r w:rsidR="0068260A">
        <w:rPr>
          <w:rFonts w:ascii="Times New Roman" w:hAnsi="Times New Roman" w:cs="Times New Roman"/>
          <w:sz w:val="24"/>
          <w:szCs w:val="24"/>
        </w:rPr>
        <w:t>, Dostál</w:t>
      </w:r>
      <w:r w:rsidR="001A44B9">
        <w:rPr>
          <w:rFonts w:ascii="Times New Roman" w:hAnsi="Times New Roman" w:cs="Times New Roman"/>
          <w:sz w:val="24"/>
          <w:szCs w:val="24"/>
        </w:rPr>
        <w:t>, Vičar</w:t>
      </w:r>
      <w:r w:rsidR="00F270DF">
        <w:rPr>
          <w:rFonts w:ascii="Times New Roman" w:hAnsi="Times New Roman" w:cs="Times New Roman"/>
          <w:sz w:val="24"/>
          <w:szCs w:val="24"/>
        </w:rPr>
        <w:t>, Šrubař</w:t>
      </w:r>
      <w:r w:rsidR="0010715D">
        <w:rPr>
          <w:rFonts w:ascii="Times New Roman" w:hAnsi="Times New Roman" w:cs="Times New Roman"/>
          <w:sz w:val="24"/>
          <w:szCs w:val="24"/>
        </w:rPr>
        <w:t>ová, Regner, Kohoutková, Křenek, Matyska</w:t>
      </w:r>
      <w:r w:rsidR="00044F2B">
        <w:rPr>
          <w:rFonts w:ascii="Times New Roman" w:hAnsi="Times New Roman" w:cs="Times New Roman"/>
          <w:sz w:val="24"/>
          <w:szCs w:val="24"/>
        </w:rPr>
        <w:t>, Bartošek</w:t>
      </w:r>
      <w:r w:rsidR="00BC1CA3">
        <w:rPr>
          <w:rFonts w:ascii="Times New Roman" w:hAnsi="Times New Roman" w:cs="Times New Roman"/>
          <w:sz w:val="24"/>
          <w:szCs w:val="24"/>
        </w:rPr>
        <w:t xml:space="preserve">, </w:t>
      </w:r>
      <w:r w:rsidR="00BC1CA3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8D03DC">
        <w:rPr>
          <w:rFonts w:ascii="Times New Roman" w:hAnsi="Times New Roman" w:cs="Times New Roman"/>
          <w:sz w:val="24"/>
          <w:szCs w:val="24"/>
        </w:rPr>
        <w:br/>
      </w:r>
    </w:p>
    <w:p w:rsidR="00BC1CA3" w:rsidRPr="00BC1CA3" w:rsidRDefault="00BC1CA3" w:rsidP="00BC1CA3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BC1CA3">
        <w:rPr>
          <w:rFonts w:ascii="Times New Roman" w:hAnsi="Times New Roman" w:cs="Times New Roman"/>
          <w:b/>
          <w:sz w:val="24"/>
          <w:szCs w:val="24"/>
        </w:rPr>
        <w:t>Zhodnocení výjezdního zasedání</w:t>
      </w:r>
    </w:p>
    <w:p w:rsidR="00C063E5" w:rsidRDefault="00BC1CA3" w:rsidP="00BC1CA3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ocenil pečlivou přípravu </w:t>
      </w:r>
      <w:r w:rsidR="00C063E5">
        <w:rPr>
          <w:rFonts w:ascii="Times New Roman" w:hAnsi="Times New Roman" w:cs="Times New Roman"/>
          <w:sz w:val="24"/>
          <w:szCs w:val="24"/>
        </w:rPr>
        <w:t xml:space="preserve">i samotný průběh </w:t>
      </w:r>
      <w:r>
        <w:rPr>
          <w:rFonts w:ascii="Times New Roman" w:hAnsi="Times New Roman" w:cs="Times New Roman"/>
          <w:sz w:val="24"/>
          <w:szCs w:val="24"/>
        </w:rPr>
        <w:t xml:space="preserve">výjezdního zasedání, znova poděkoval organizátorům </w:t>
      </w:r>
      <w:r w:rsidR="00C063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programovému výboru. </w:t>
      </w:r>
      <w:r w:rsidR="00FF7967">
        <w:rPr>
          <w:rFonts w:ascii="Times New Roman" w:hAnsi="Times New Roman" w:cs="Times New Roman"/>
          <w:sz w:val="24"/>
          <w:szCs w:val="24"/>
        </w:rPr>
        <w:t>Pro příští rok by uvítal více</w:t>
      </w:r>
      <w:r w:rsidR="00DB3B7A">
        <w:rPr>
          <w:rFonts w:ascii="Times New Roman" w:hAnsi="Times New Roman" w:cs="Times New Roman"/>
          <w:sz w:val="24"/>
          <w:szCs w:val="24"/>
        </w:rPr>
        <w:t xml:space="preserve"> aktivit, kde jsou aktivně zapojeni všichni přítomní (např. rozšíření bloku</w:t>
      </w:r>
      <w:r w:rsidR="00FF7967">
        <w:rPr>
          <w:rFonts w:ascii="Times New Roman" w:hAnsi="Times New Roman" w:cs="Times New Roman"/>
          <w:sz w:val="24"/>
          <w:szCs w:val="24"/>
        </w:rPr>
        <w:t xml:space="preserve"> diskusních skupin</w:t>
      </w:r>
      <w:r w:rsidR="00DB3B7A">
        <w:rPr>
          <w:rFonts w:ascii="Times New Roman" w:hAnsi="Times New Roman" w:cs="Times New Roman"/>
          <w:sz w:val="24"/>
          <w:szCs w:val="24"/>
        </w:rPr>
        <w:t>)</w:t>
      </w:r>
      <w:r w:rsidR="00FF7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3E5" w:rsidRDefault="00C063E5" w:rsidP="00BC1CA3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Kladné ohlasy zazněly i z divizí, a to od vedoucích i zaměstnanců. </w:t>
      </w:r>
    </w:p>
    <w:p w:rsidR="00C063E5" w:rsidRDefault="00C063E5" w:rsidP="00BC1CA3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 doporučila, aby pro příště tvořily diskusní skupiny z ekonomické divize </w:t>
      </w:r>
      <w:r w:rsidR="00360B56">
        <w:rPr>
          <w:rFonts w:ascii="Times New Roman" w:hAnsi="Times New Roman" w:cs="Times New Roman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 xml:space="preserve"> blok a nebyly tak v konkurenci s</w:t>
      </w:r>
      <w:r w:rsidR="00360B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odbornými</w:t>
      </w:r>
      <w:r w:rsidR="00360B56">
        <w:rPr>
          <w:rFonts w:ascii="Times New Roman" w:hAnsi="Times New Roman" w:cs="Times New Roman"/>
          <w:sz w:val="24"/>
          <w:szCs w:val="24"/>
        </w:rPr>
        <w:t xml:space="preserve"> tématy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F8" w:rsidRDefault="00EA58AE" w:rsidP="00BC1CA3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Vičar přednese celkové vyhodnocení na kolegiu 23. května. </w:t>
      </w:r>
    </w:p>
    <w:p w:rsidR="00FF7FC2" w:rsidRDefault="00FF7FC2" w:rsidP="00BC1CA3">
      <w:pPr>
        <w:pStyle w:val="Prosttext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pro příští výjezdní zasedání musí být stanoven </w:t>
      </w:r>
      <w:r w:rsidR="00286C8B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86C8B">
        <w:rPr>
          <w:rFonts w:ascii="Times New Roman" w:hAnsi="Times New Roman" w:cs="Times New Roman"/>
          <w:sz w:val="24"/>
          <w:szCs w:val="24"/>
        </w:rPr>
        <w:t xml:space="preserve">ledna 2017, v prosinci osloví Vičar </w:t>
      </w:r>
      <w:r w:rsidR="00DB3B7A">
        <w:rPr>
          <w:rFonts w:ascii="Times New Roman" w:hAnsi="Times New Roman" w:cs="Times New Roman"/>
          <w:sz w:val="24"/>
          <w:szCs w:val="24"/>
        </w:rPr>
        <w:t>současné členy programového výboru</w:t>
      </w:r>
      <w:r w:rsidR="00286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F8" w:rsidRDefault="009D17F8" w:rsidP="009D17F8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D17F8" w:rsidRPr="009D17F8" w:rsidRDefault="009D17F8" w:rsidP="009D17F8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9D17F8">
        <w:rPr>
          <w:rFonts w:ascii="Times New Roman" w:hAnsi="Times New Roman" w:cs="Times New Roman"/>
          <w:b/>
          <w:sz w:val="24"/>
          <w:szCs w:val="24"/>
        </w:rPr>
        <w:t>Rozvoj a správa webů</w:t>
      </w:r>
    </w:p>
    <w:p w:rsidR="006B6773" w:rsidRDefault="009D17F8" w:rsidP="009D17F8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Odpovědnou osobou pro práci s weby </w:t>
      </w:r>
      <w:r w:rsidR="00360B56">
        <w:rPr>
          <w:rFonts w:ascii="Times New Roman" w:hAnsi="Times New Roman" w:cs="Times New Roman"/>
          <w:sz w:val="24"/>
          <w:szCs w:val="24"/>
        </w:rPr>
        <w:t xml:space="preserve">byl dosud Matej Antol, </w:t>
      </w:r>
      <w:r w:rsidR="00DB3B7A">
        <w:rPr>
          <w:rFonts w:ascii="Times New Roman" w:hAnsi="Times New Roman" w:cs="Times New Roman"/>
          <w:sz w:val="24"/>
          <w:szCs w:val="24"/>
        </w:rPr>
        <w:t>pod jehož vedením byla úspěšně dokončena první etapa nastavení spolupráce s fakultami i RMU a nastaveny principy technologického zázemí. O</w:t>
      </w:r>
      <w:r>
        <w:rPr>
          <w:rFonts w:ascii="Times New Roman" w:hAnsi="Times New Roman" w:cs="Times New Roman"/>
          <w:sz w:val="24"/>
          <w:szCs w:val="24"/>
        </w:rPr>
        <w:t xml:space="preserve">d 1. června </w:t>
      </w:r>
      <w:r w:rsidR="00360B56">
        <w:rPr>
          <w:rFonts w:ascii="Times New Roman" w:hAnsi="Times New Roman" w:cs="Times New Roman"/>
          <w:sz w:val="24"/>
          <w:szCs w:val="24"/>
        </w:rPr>
        <w:t xml:space="preserve">od něj </w:t>
      </w:r>
      <w:r w:rsidR="00DB3B7A">
        <w:rPr>
          <w:rFonts w:ascii="Times New Roman" w:hAnsi="Times New Roman" w:cs="Times New Roman"/>
          <w:sz w:val="24"/>
          <w:szCs w:val="24"/>
        </w:rPr>
        <w:t xml:space="preserve">zodpovědnost za komplexní péči o weby </w:t>
      </w:r>
      <w:r>
        <w:rPr>
          <w:rFonts w:ascii="Times New Roman" w:hAnsi="Times New Roman" w:cs="Times New Roman"/>
          <w:sz w:val="24"/>
          <w:szCs w:val="24"/>
        </w:rPr>
        <w:t xml:space="preserve">převezme Pavel Budík. Květen bude přechodným obdobím určeným pro předání práce. Do 1. června </w:t>
      </w:r>
      <w:r w:rsidR="00DB3B7A">
        <w:rPr>
          <w:rFonts w:ascii="Times New Roman" w:hAnsi="Times New Roman" w:cs="Times New Roman"/>
          <w:sz w:val="24"/>
          <w:szCs w:val="24"/>
        </w:rPr>
        <w:t xml:space="preserve">je nutné navrhnout jasný a snadno použitelný (dvojjazyčně) </w:t>
      </w:r>
      <w:r w:rsidR="006B6773">
        <w:rPr>
          <w:rFonts w:ascii="Times New Roman" w:hAnsi="Times New Roman" w:cs="Times New Roman"/>
          <w:sz w:val="24"/>
          <w:szCs w:val="24"/>
        </w:rPr>
        <w:t xml:space="preserve">název pro </w:t>
      </w:r>
      <w:r w:rsidR="00DB3B7A">
        <w:rPr>
          <w:rFonts w:ascii="Times New Roman" w:hAnsi="Times New Roman" w:cs="Times New Roman"/>
          <w:sz w:val="24"/>
          <w:szCs w:val="24"/>
        </w:rPr>
        <w:t>oblast podpory webů na ÚVT (Budík ve spolupráci s Vičarem, Regnerem, Antolem)</w:t>
      </w:r>
      <w:r w:rsidR="006B6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773" w:rsidRDefault="00DB3B7A" w:rsidP="009D17F8">
      <w:pPr>
        <w:pStyle w:val="Prosttext"/>
        <w:numPr>
          <w:ilvl w:val="0"/>
          <w:numId w:val="16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dohodne s Budíkem základní cíle a způsob kontroly jejich dosažení na příštích dvanáct měsíců s výhledem delší období.</w:t>
      </w:r>
      <w:r w:rsidR="006B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73" w:rsidRDefault="006B6773" w:rsidP="006B6773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B6773" w:rsidRPr="006B6773" w:rsidRDefault="006B6773" w:rsidP="006B6773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6B6773">
        <w:rPr>
          <w:rFonts w:ascii="Times New Roman" w:hAnsi="Times New Roman" w:cs="Times New Roman"/>
          <w:b/>
          <w:sz w:val="24"/>
          <w:szCs w:val="24"/>
        </w:rPr>
        <w:t>Informace od ředitele</w:t>
      </w:r>
    </w:p>
    <w:p w:rsidR="006B6773" w:rsidRDefault="006B6773" w:rsidP="006B6773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Koncem června končí úvazek doc. V. Račanskému, v květnu proběhne rozlučkový večer. </w:t>
      </w:r>
      <w:r w:rsidR="00DB3B7A">
        <w:rPr>
          <w:rFonts w:ascii="Times New Roman" w:hAnsi="Times New Roman" w:cs="Times New Roman"/>
          <w:sz w:val="24"/>
          <w:szCs w:val="24"/>
        </w:rPr>
        <w:t>Doc. Račanský aktuálně představuje MU v představenstvu CESNETu, aktuálně probíhají jednání, koho místo něj bude MU navrhovat na zvolení na příští valné hromadě.</w:t>
      </w:r>
    </w:p>
    <w:p w:rsidR="006B6773" w:rsidRDefault="006B6773" w:rsidP="00F173C4">
      <w:pPr>
        <w:pStyle w:val="Prosttext"/>
        <w:numPr>
          <w:ilvl w:val="0"/>
          <w:numId w:val="17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FF7FC2">
        <w:rPr>
          <w:rFonts w:ascii="Times New Roman" w:hAnsi="Times New Roman" w:cs="Times New Roman"/>
          <w:sz w:val="24"/>
          <w:szCs w:val="24"/>
        </w:rPr>
        <w:t xml:space="preserve">V SharePointu byla zřízena stránka pro novinky z divizí. </w:t>
      </w:r>
      <w:r w:rsidR="00FF7FC2">
        <w:rPr>
          <w:rFonts w:ascii="Times New Roman" w:hAnsi="Times New Roman" w:cs="Times New Roman"/>
          <w:sz w:val="24"/>
          <w:szCs w:val="24"/>
        </w:rPr>
        <w:t xml:space="preserve">Účelem je lepší vzájemná informovanost kolegia bez nutnosti uvádět vše na poradách. Divizní budou doplňovat informace nejpozději do pondělka 9:00, označí položky, které chtějí uvést od zápisu. </w:t>
      </w:r>
    </w:p>
    <w:p w:rsidR="00286C8B" w:rsidRDefault="00286C8B" w:rsidP="00286C8B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86C8B" w:rsidRPr="00286C8B" w:rsidRDefault="00286C8B" w:rsidP="00286C8B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286C8B">
        <w:rPr>
          <w:rFonts w:ascii="Times New Roman" w:hAnsi="Times New Roman" w:cs="Times New Roman"/>
          <w:b/>
          <w:sz w:val="24"/>
          <w:szCs w:val="24"/>
        </w:rPr>
        <w:t>Kontrola úkolů</w:t>
      </w:r>
    </w:p>
    <w:p w:rsidR="003D2ADE" w:rsidRDefault="00286C8B" w:rsidP="00286C8B">
      <w:pPr>
        <w:pStyle w:val="Prosttext"/>
        <w:numPr>
          <w:ilvl w:val="0"/>
          <w:numId w:val="18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Microsoft </w:t>
      </w:r>
      <w:r w:rsidR="00DB3B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Regner seznámil s výpočty finančních nákladů na </w:t>
      </w:r>
      <w:r w:rsidR="003D2ADE">
        <w:rPr>
          <w:rFonts w:ascii="Times New Roman" w:hAnsi="Times New Roman" w:cs="Times New Roman"/>
          <w:sz w:val="24"/>
          <w:szCs w:val="24"/>
        </w:rPr>
        <w:t>dokoupení licencí pro operační systémy v </w:t>
      </w:r>
      <w:r w:rsidR="00360B56">
        <w:rPr>
          <w:rFonts w:ascii="Times New Roman" w:hAnsi="Times New Roman" w:cs="Times New Roman"/>
          <w:sz w:val="24"/>
          <w:szCs w:val="24"/>
        </w:rPr>
        <w:t>počítačovýc</w:t>
      </w:r>
      <w:r w:rsidR="003D2ADE">
        <w:rPr>
          <w:rFonts w:ascii="Times New Roman" w:hAnsi="Times New Roman" w:cs="Times New Roman"/>
          <w:sz w:val="24"/>
          <w:szCs w:val="24"/>
        </w:rPr>
        <w:t>h učebn</w:t>
      </w:r>
      <w:r w:rsidR="00360B56">
        <w:rPr>
          <w:rFonts w:ascii="Times New Roman" w:hAnsi="Times New Roman" w:cs="Times New Roman"/>
          <w:sz w:val="24"/>
          <w:szCs w:val="24"/>
        </w:rPr>
        <w:t>ách</w:t>
      </w:r>
      <w:r w:rsidR="003D2ADE">
        <w:rPr>
          <w:rFonts w:ascii="Times New Roman" w:hAnsi="Times New Roman" w:cs="Times New Roman"/>
          <w:sz w:val="24"/>
          <w:szCs w:val="24"/>
        </w:rPr>
        <w:t xml:space="preserve">. </w:t>
      </w:r>
      <w:r w:rsidR="00360B56">
        <w:rPr>
          <w:rFonts w:ascii="Times New Roman" w:hAnsi="Times New Roman" w:cs="Times New Roman"/>
          <w:sz w:val="24"/>
          <w:szCs w:val="24"/>
        </w:rPr>
        <w:t xml:space="preserve">Vzhledem k výši částky </w:t>
      </w:r>
      <w:r w:rsidR="003D2ADE">
        <w:rPr>
          <w:rFonts w:ascii="Times New Roman" w:hAnsi="Times New Roman" w:cs="Times New Roman"/>
          <w:sz w:val="24"/>
          <w:szCs w:val="24"/>
        </w:rPr>
        <w:t>prodiskutuje</w:t>
      </w:r>
      <w:r w:rsidR="00360B56">
        <w:rPr>
          <w:rFonts w:ascii="Times New Roman" w:hAnsi="Times New Roman" w:cs="Times New Roman"/>
          <w:sz w:val="24"/>
          <w:szCs w:val="24"/>
        </w:rPr>
        <w:t xml:space="preserve"> ředitel</w:t>
      </w:r>
      <w:r w:rsidR="003D2ADE">
        <w:rPr>
          <w:rFonts w:ascii="Times New Roman" w:hAnsi="Times New Roman" w:cs="Times New Roman"/>
          <w:sz w:val="24"/>
          <w:szCs w:val="24"/>
        </w:rPr>
        <w:t xml:space="preserve"> možnosti řešení s pror. Bulantem. </w:t>
      </w:r>
    </w:p>
    <w:p w:rsidR="00D84EFC" w:rsidRDefault="003D2ADE" w:rsidP="00286C8B">
      <w:pPr>
        <w:pStyle w:val="Prosttext"/>
        <w:numPr>
          <w:ilvl w:val="0"/>
          <w:numId w:val="18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– Vičar předloží 30. 5. aktuální verzi. </w:t>
      </w:r>
    </w:p>
    <w:p w:rsidR="007356CE" w:rsidRDefault="007356CE" w:rsidP="007356CE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356CE" w:rsidRPr="007356CE" w:rsidRDefault="007356CE" w:rsidP="007356CE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7356CE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7356CE" w:rsidRDefault="007356CE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novém univerzitním webu </w:t>
      </w:r>
      <w:r w:rsidR="00360B56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bude sekce „služby pro veřejnost“. Kolegium uváží, co </w:t>
      </w:r>
      <w:r w:rsidR="009B2F0B">
        <w:rPr>
          <w:rFonts w:ascii="Times New Roman" w:hAnsi="Times New Roman" w:cs="Times New Roman"/>
          <w:sz w:val="24"/>
          <w:szCs w:val="24"/>
        </w:rPr>
        <w:t xml:space="preserve">do ní </w:t>
      </w:r>
      <w:r>
        <w:rPr>
          <w:rFonts w:ascii="Times New Roman" w:hAnsi="Times New Roman" w:cs="Times New Roman"/>
          <w:sz w:val="24"/>
          <w:szCs w:val="24"/>
        </w:rPr>
        <w:t xml:space="preserve">chceme nabídnout, náměty pošle Vičarovi. </w:t>
      </w:r>
    </w:p>
    <w:p w:rsidR="007356CE" w:rsidRDefault="007356CE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konce akademického roku proběhnou ještě </w:t>
      </w:r>
      <w:r w:rsidR="009B2F0B">
        <w:rPr>
          <w:rFonts w:ascii="Times New Roman" w:hAnsi="Times New Roman" w:cs="Times New Roman"/>
          <w:sz w:val="24"/>
          <w:szCs w:val="24"/>
        </w:rPr>
        <w:t xml:space="preserve">dvě </w:t>
      </w:r>
      <w:r>
        <w:rPr>
          <w:rFonts w:ascii="Times New Roman" w:hAnsi="Times New Roman" w:cs="Times New Roman"/>
          <w:sz w:val="24"/>
          <w:szCs w:val="24"/>
        </w:rPr>
        <w:t>schůzky s LVT.</w:t>
      </w:r>
      <w:r w:rsidR="009B2F0B">
        <w:rPr>
          <w:rFonts w:ascii="Times New Roman" w:hAnsi="Times New Roman" w:cs="Times New Roman"/>
          <w:sz w:val="24"/>
          <w:szCs w:val="24"/>
        </w:rPr>
        <w:t xml:space="preserve"> Regner navrhuje 9. </w:t>
      </w:r>
      <w:r>
        <w:rPr>
          <w:rFonts w:ascii="Times New Roman" w:hAnsi="Times New Roman" w:cs="Times New Roman"/>
          <w:sz w:val="24"/>
          <w:szCs w:val="24"/>
        </w:rPr>
        <w:t xml:space="preserve">6. pro formální schůzku, týden předtím pro neformální. Divizní zjistí, jaká mají na divizích nová témata. </w:t>
      </w:r>
    </w:p>
    <w:p w:rsidR="008709B0" w:rsidRDefault="007356CE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B3B7A">
        <w:rPr>
          <w:rFonts w:ascii="Times New Roman" w:hAnsi="Times New Roman" w:cs="Times New Roman"/>
          <w:sz w:val="24"/>
          <w:szCs w:val="24"/>
        </w:rPr>
        <w:t>alinka vyjádřil nespokojenost s průběhem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7A">
        <w:rPr>
          <w:rFonts w:ascii="Times New Roman" w:hAnsi="Times New Roman" w:cs="Times New Roman"/>
          <w:sz w:val="24"/>
          <w:szCs w:val="24"/>
        </w:rPr>
        <w:t xml:space="preserve">aktuální </w:t>
      </w:r>
      <w:r>
        <w:rPr>
          <w:rFonts w:ascii="Times New Roman" w:hAnsi="Times New Roman" w:cs="Times New Roman"/>
          <w:sz w:val="24"/>
          <w:szCs w:val="24"/>
        </w:rPr>
        <w:t>spolupr</w:t>
      </w:r>
      <w:r w:rsidR="00DB3B7A">
        <w:rPr>
          <w:rFonts w:ascii="Times New Roman" w:hAnsi="Times New Roman" w:cs="Times New Roman"/>
          <w:sz w:val="24"/>
          <w:szCs w:val="24"/>
        </w:rPr>
        <w:t>áce</w:t>
      </w:r>
      <w:r>
        <w:rPr>
          <w:rFonts w:ascii="Times New Roman" w:hAnsi="Times New Roman" w:cs="Times New Roman"/>
          <w:sz w:val="24"/>
          <w:szCs w:val="24"/>
        </w:rPr>
        <w:t xml:space="preserve"> s Y Softem, pokud nedojde ke zlepš</w:t>
      </w:r>
      <w:r w:rsidR="008709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ní, vyvolá formální jednání. </w:t>
      </w:r>
    </w:p>
    <w:p w:rsidR="00151717" w:rsidRDefault="008709B0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10. začne platit nový zákon o zadávání veřejných zakázek. Tajemnice navrhuje proškolit technické pracovníky, kteří odpovídají za vypsání technických parametrů výběrových řízení. Tajemnice vypracuje podrobnější návrh školení, prodiskutuje s ředitelem. </w:t>
      </w:r>
    </w:p>
    <w:p w:rsidR="00934AA6" w:rsidRDefault="00151717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Kohoutková ve spolupráci s Procházkou zajistí sjednocení </w:t>
      </w:r>
      <w:r w:rsidR="00934AA6">
        <w:rPr>
          <w:rFonts w:ascii="Times New Roman" w:hAnsi="Times New Roman" w:cs="Times New Roman"/>
          <w:sz w:val="24"/>
          <w:szCs w:val="24"/>
        </w:rPr>
        <w:t xml:space="preserve">přihlašování na naše weby. Cílem je </w:t>
      </w:r>
      <w:r w:rsidR="00DB3B7A">
        <w:rPr>
          <w:rFonts w:ascii="Times New Roman" w:hAnsi="Times New Roman" w:cs="Times New Roman"/>
          <w:sz w:val="24"/>
          <w:szCs w:val="24"/>
        </w:rPr>
        <w:t>u systémů pod správou ÚVT zajistit autentizaci přes právě jedinou webovou stránku.</w:t>
      </w:r>
      <w:r w:rsidR="0093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D7" w:rsidRDefault="00934AA6" w:rsidP="007356CE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Obnova síťových prvků infrastruktury MeDiMeD – Dostál </w:t>
      </w:r>
      <w:r w:rsidR="001901E8">
        <w:rPr>
          <w:rFonts w:ascii="Times New Roman" w:hAnsi="Times New Roman" w:cs="Times New Roman"/>
          <w:sz w:val="24"/>
          <w:szCs w:val="24"/>
        </w:rPr>
        <w:t>svolá schůzku pracovní skupiny (</w:t>
      </w:r>
      <w:r>
        <w:rPr>
          <w:rFonts w:ascii="Times New Roman" w:hAnsi="Times New Roman" w:cs="Times New Roman"/>
          <w:sz w:val="24"/>
          <w:szCs w:val="24"/>
        </w:rPr>
        <w:t>Javorník, Slavíč</w:t>
      </w:r>
      <w:r w:rsidR="00190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k, Roč</w:t>
      </w:r>
      <w:r w:rsidR="00190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k, Rebok</w:t>
      </w:r>
      <w:r w:rsidR="001901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Malink</w:t>
      </w:r>
      <w:r w:rsidR="00900585">
        <w:rPr>
          <w:rFonts w:ascii="Times New Roman" w:hAnsi="Times New Roman" w:cs="Times New Roman"/>
          <w:sz w:val="24"/>
          <w:szCs w:val="24"/>
        </w:rPr>
        <w:t>a</w:t>
      </w:r>
      <w:r w:rsidR="001901E8">
        <w:rPr>
          <w:rFonts w:ascii="Times New Roman" w:hAnsi="Times New Roman" w:cs="Times New Roman"/>
          <w:sz w:val="24"/>
          <w:szCs w:val="24"/>
        </w:rPr>
        <w:t xml:space="preserve">), která </w:t>
      </w:r>
      <w:r w:rsidR="009B2F0B">
        <w:rPr>
          <w:rFonts w:ascii="Times New Roman" w:hAnsi="Times New Roman" w:cs="Times New Roman"/>
          <w:sz w:val="24"/>
          <w:szCs w:val="24"/>
        </w:rPr>
        <w:t>posoudí</w:t>
      </w:r>
      <w:r>
        <w:rPr>
          <w:rFonts w:ascii="Times New Roman" w:hAnsi="Times New Roman" w:cs="Times New Roman"/>
          <w:sz w:val="24"/>
          <w:szCs w:val="24"/>
        </w:rPr>
        <w:t xml:space="preserve"> nezbytnou obnovu součástí univerzitní infrastruktury. </w:t>
      </w:r>
      <w:r w:rsidR="001901E8">
        <w:rPr>
          <w:rFonts w:ascii="Times New Roman" w:hAnsi="Times New Roman" w:cs="Times New Roman"/>
          <w:sz w:val="24"/>
          <w:szCs w:val="24"/>
        </w:rPr>
        <w:t>Síť MeDiMeD je třeba chápat jako základ univerzitní infrastruktury pro práci s citlivými daty. Úkolem pracovní skupiny je navrhnout další postup v oblasti budování univerzitní infrastruktury pro citlivá data (zejména ale nikoliv pouze síťová část) a specifické infrastruktury MeDiMeD.</w:t>
      </w:r>
      <w:r w:rsidR="005E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92" w:rsidRDefault="005E08D7" w:rsidP="001901E8">
      <w:pPr>
        <w:pStyle w:val="Prosttext"/>
        <w:numPr>
          <w:ilvl w:val="0"/>
          <w:numId w:val="19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10 </w:t>
      </w:r>
      <w:r w:rsidR="00D33A6A">
        <w:rPr>
          <w:rFonts w:ascii="Times New Roman" w:hAnsi="Times New Roman" w:cs="Times New Roman"/>
          <w:sz w:val="24"/>
          <w:szCs w:val="24"/>
        </w:rPr>
        <w:t xml:space="preserve">– </w:t>
      </w:r>
      <w:r w:rsidR="001901E8">
        <w:rPr>
          <w:rFonts w:ascii="Times New Roman" w:hAnsi="Times New Roman" w:cs="Times New Roman"/>
          <w:sz w:val="24"/>
          <w:szCs w:val="24"/>
        </w:rPr>
        <w:t>ÚVT vyšle jasnou zprávu, že doporučuje využít nabídky Microsoftu a přejít bezplatně na Windows 10 všude tam, kde je to možné (b</w:t>
      </w:r>
      <w:r w:rsidR="00D33A6A">
        <w:rPr>
          <w:rFonts w:ascii="Times New Roman" w:hAnsi="Times New Roman" w:cs="Times New Roman"/>
          <w:sz w:val="24"/>
          <w:szCs w:val="24"/>
        </w:rPr>
        <w:t>ezplatný upgrade je k dispozici do konce července</w:t>
      </w:r>
      <w:r w:rsidR="001901E8">
        <w:rPr>
          <w:rFonts w:ascii="Times New Roman" w:hAnsi="Times New Roman" w:cs="Times New Roman"/>
          <w:sz w:val="24"/>
          <w:szCs w:val="24"/>
        </w:rPr>
        <w:t xml:space="preserve"> 2016)</w:t>
      </w:r>
      <w:r w:rsidR="00D33A6A">
        <w:rPr>
          <w:rFonts w:ascii="Times New Roman" w:hAnsi="Times New Roman" w:cs="Times New Roman"/>
          <w:sz w:val="24"/>
          <w:szCs w:val="24"/>
        </w:rPr>
        <w:t xml:space="preserve">. Malinka </w:t>
      </w:r>
      <w:r w:rsidR="001901E8">
        <w:rPr>
          <w:rFonts w:ascii="Times New Roman" w:hAnsi="Times New Roman" w:cs="Times New Roman"/>
          <w:sz w:val="24"/>
          <w:szCs w:val="24"/>
        </w:rPr>
        <w:t>ve spolupráci s Mazánkem a LVT připraví podklady pro hladký přechod na fakultách (příprava podpory, řešení specifických situací,…).</w:t>
      </w:r>
    </w:p>
    <w:p w:rsidR="00F27092" w:rsidRDefault="00F27092" w:rsidP="00F27092">
      <w:pPr>
        <w:pStyle w:val="Prosttext"/>
        <w:tabs>
          <w:tab w:val="left" w:pos="31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27092" w:rsidRPr="00F27092" w:rsidRDefault="00F27092" w:rsidP="00F27092">
      <w:pPr>
        <w:pStyle w:val="Prosttext"/>
        <w:numPr>
          <w:ilvl w:val="0"/>
          <w:numId w:val="13"/>
        </w:num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F27092">
        <w:rPr>
          <w:rFonts w:ascii="Times New Roman" w:hAnsi="Times New Roman" w:cs="Times New Roman"/>
          <w:b/>
          <w:sz w:val="24"/>
          <w:szCs w:val="24"/>
        </w:rPr>
        <w:t>Informace z projektové podpory</w:t>
      </w:r>
    </w:p>
    <w:p w:rsidR="00BC1CA3" w:rsidRPr="001901E8" w:rsidRDefault="00F27092" w:rsidP="00F27092">
      <w:pPr>
        <w:pStyle w:val="Prosttext"/>
        <w:numPr>
          <w:ilvl w:val="0"/>
          <w:numId w:val="21"/>
        </w:num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F27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 1. </w:t>
      </w:r>
      <w:bookmarkStart w:id="0" w:name="_GoBack"/>
      <w:bookmarkEnd w:id="0"/>
      <w:r w:rsidRPr="00F27092">
        <w:rPr>
          <w:rFonts w:ascii="Times New Roman" w:hAnsi="Times New Roman" w:cs="Times New Roman"/>
          <w:sz w:val="24"/>
          <w:szCs w:val="24"/>
          <w:shd w:val="clear" w:color="auto" w:fill="FFFFFF"/>
        </w:rPr>
        <w:t>6. se v UKB uskuteční seminář k  novém programu podpory mezinárodní spolupráce ve výzkumu a vývoji INTER-EXCELLENCE, který nahrazuje končící programy INGO II, EUPRO II, COST CZ, EUREKA CZ, KONTAKT II a GESHER/MOST. Více informací a registrace zde</w:t>
      </w:r>
      <w:r>
        <w:rPr>
          <w:color w:val="1F497D"/>
          <w:szCs w:val="22"/>
          <w:shd w:val="clear" w:color="auto" w:fill="FFFFFF"/>
        </w:rPr>
        <w:t>:</w:t>
      </w:r>
      <w:r>
        <w:rPr>
          <w:rStyle w:val="apple-converted-space"/>
          <w:color w:val="1F497D"/>
          <w:szCs w:val="22"/>
          <w:shd w:val="clear" w:color="auto" w:fill="FFFFFF"/>
        </w:rPr>
        <w:t> </w:t>
      </w:r>
      <w:hyperlink r:id="rId8" w:tgtFrame="_blank" w:history="1">
        <w:r>
          <w:rPr>
            <w:rStyle w:val="Hypertextovodkaz"/>
            <w:szCs w:val="22"/>
            <w:shd w:val="clear" w:color="auto" w:fill="FFFFFF"/>
          </w:rPr>
          <w:t>http://is.muni.cz/do/rect/metodika/VaV/vyzkum/32243207/56643022/Brno_pozvanka_Inter-Excellence_1_6_2016_FINAL.pdf</w:t>
        </w:r>
      </w:hyperlink>
      <w:r w:rsidR="00BC1CA3" w:rsidRPr="001901E8">
        <w:rPr>
          <w:rFonts w:ascii="Times New Roman" w:hAnsi="Times New Roman" w:cs="Times New Roman"/>
          <w:sz w:val="24"/>
          <w:szCs w:val="24"/>
        </w:rPr>
        <w:br/>
      </w:r>
    </w:p>
    <w:p w:rsidR="00BC1CA3" w:rsidRDefault="00BC1CA3" w:rsidP="00BC1CA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8D03DC" w:rsidRDefault="008D03DC" w:rsidP="008D03DC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6D34A8" w:rsidRDefault="006D34A8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6D34A8" w:rsidRDefault="006D34A8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140ADE" w:rsidRDefault="00140ADE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</w:r>
      <w:r w:rsidR="0068260A">
        <w:rPr>
          <w:rFonts w:ascii="Times New Roman" w:hAnsi="Times New Roman" w:cs="Times New Roman"/>
          <w:sz w:val="24"/>
          <w:szCs w:val="24"/>
        </w:rPr>
        <w:t>Luděk Matyska</w:t>
      </w:r>
    </w:p>
    <w:p w:rsidR="00DC05B6" w:rsidRPr="00D33A6A" w:rsidRDefault="0068260A" w:rsidP="00DC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3A6A">
        <w:rPr>
          <w:rFonts w:ascii="Times New Roman" w:hAnsi="Times New Roman" w:cs="Times New Roman"/>
          <w:b/>
          <w:sz w:val="24"/>
          <w:szCs w:val="24"/>
        </w:rPr>
        <w:t>ř</w:t>
      </w:r>
      <w:r w:rsidRPr="00D33A6A">
        <w:rPr>
          <w:rFonts w:ascii="Times New Roman" w:hAnsi="Times New Roman" w:cs="Times New Roman"/>
          <w:sz w:val="24"/>
          <w:szCs w:val="24"/>
        </w:rPr>
        <w:t>editel ÚVT</w:t>
      </w:r>
    </w:p>
    <w:sectPr w:rsidR="00DC05B6" w:rsidRPr="00D3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5A" w:rsidRDefault="0032525A" w:rsidP="00EE5B1C">
      <w:pPr>
        <w:spacing w:after="0" w:line="240" w:lineRule="auto"/>
      </w:pPr>
      <w:r>
        <w:separator/>
      </w:r>
    </w:p>
  </w:endnote>
  <w:endnote w:type="continuationSeparator" w:id="0">
    <w:p w:rsidR="0032525A" w:rsidRDefault="0032525A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5A" w:rsidRDefault="0032525A" w:rsidP="00EE5B1C">
      <w:pPr>
        <w:spacing w:after="0" w:line="240" w:lineRule="auto"/>
      </w:pPr>
      <w:r>
        <w:separator/>
      </w:r>
    </w:p>
  </w:footnote>
  <w:footnote w:type="continuationSeparator" w:id="0">
    <w:p w:rsidR="0032525A" w:rsidRDefault="0032525A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06B"/>
    <w:multiLevelType w:val="hybridMultilevel"/>
    <w:tmpl w:val="CA72EB0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15B"/>
    <w:multiLevelType w:val="hybridMultilevel"/>
    <w:tmpl w:val="62E666C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B33"/>
    <w:multiLevelType w:val="hybridMultilevel"/>
    <w:tmpl w:val="DECE04C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B4D"/>
    <w:multiLevelType w:val="hybridMultilevel"/>
    <w:tmpl w:val="6DB412C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C5B"/>
    <w:multiLevelType w:val="hybridMultilevel"/>
    <w:tmpl w:val="6FB863E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380"/>
    <w:multiLevelType w:val="hybridMultilevel"/>
    <w:tmpl w:val="12B4D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61A5"/>
    <w:multiLevelType w:val="hybridMultilevel"/>
    <w:tmpl w:val="1E10C5B0"/>
    <w:lvl w:ilvl="0" w:tplc="867CAD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13DB1"/>
    <w:multiLevelType w:val="hybridMultilevel"/>
    <w:tmpl w:val="F0603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25C6A"/>
    <w:multiLevelType w:val="hybridMultilevel"/>
    <w:tmpl w:val="3F4E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2A2A"/>
    <w:multiLevelType w:val="hybridMultilevel"/>
    <w:tmpl w:val="BA56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2AE0"/>
    <w:multiLevelType w:val="hybridMultilevel"/>
    <w:tmpl w:val="2D940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3CB8"/>
    <w:multiLevelType w:val="hybridMultilevel"/>
    <w:tmpl w:val="BD68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82B"/>
    <w:multiLevelType w:val="hybridMultilevel"/>
    <w:tmpl w:val="E0A8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9CC"/>
    <w:multiLevelType w:val="hybridMultilevel"/>
    <w:tmpl w:val="126AE85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0BF5"/>
    <w:multiLevelType w:val="hybridMultilevel"/>
    <w:tmpl w:val="C1BCD16E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71981"/>
    <w:multiLevelType w:val="hybridMultilevel"/>
    <w:tmpl w:val="7EA62964"/>
    <w:lvl w:ilvl="0" w:tplc="5322A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C6B"/>
    <w:multiLevelType w:val="hybridMultilevel"/>
    <w:tmpl w:val="2BB63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C5C"/>
    <w:multiLevelType w:val="hybridMultilevel"/>
    <w:tmpl w:val="B7C0E6D0"/>
    <w:lvl w:ilvl="0" w:tplc="5322A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91"/>
    <w:multiLevelType w:val="hybridMultilevel"/>
    <w:tmpl w:val="32F69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885"/>
    <w:multiLevelType w:val="hybridMultilevel"/>
    <w:tmpl w:val="11204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3754"/>
    <w:multiLevelType w:val="hybridMultilevel"/>
    <w:tmpl w:val="AAF4EC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0"/>
  </w:num>
  <w:num w:numId="17">
    <w:abstractNumId w:val="2"/>
  </w:num>
  <w:num w:numId="18">
    <w:abstractNumId w:val="14"/>
  </w:num>
  <w:num w:numId="19">
    <w:abstractNumId w:val="13"/>
  </w:num>
  <w:num w:numId="20">
    <w:abstractNumId w:val="20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01C9"/>
    <w:rsid w:val="00000378"/>
    <w:rsid w:val="0000187D"/>
    <w:rsid w:val="00001DAB"/>
    <w:rsid w:val="00001E78"/>
    <w:rsid w:val="000027F1"/>
    <w:rsid w:val="00003B42"/>
    <w:rsid w:val="00003C9A"/>
    <w:rsid w:val="00003E37"/>
    <w:rsid w:val="00004F4D"/>
    <w:rsid w:val="00005512"/>
    <w:rsid w:val="00005C0C"/>
    <w:rsid w:val="0000635D"/>
    <w:rsid w:val="00006BF5"/>
    <w:rsid w:val="000072A7"/>
    <w:rsid w:val="00011271"/>
    <w:rsid w:val="000112D7"/>
    <w:rsid w:val="00013747"/>
    <w:rsid w:val="000139D9"/>
    <w:rsid w:val="0001475B"/>
    <w:rsid w:val="000155F5"/>
    <w:rsid w:val="00015E34"/>
    <w:rsid w:val="00015FF5"/>
    <w:rsid w:val="000179B1"/>
    <w:rsid w:val="000179C6"/>
    <w:rsid w:val="00017A74"/>
    <w:rsid w:val="0002113B"/>
    <w:rsid w:val="000217A7"/>
    <w:rsid w:val="00021C82"/>
    <w:rsid w:val="00022432"/>
    <w:rsid w:val="00022C15"/>
    <w:rsid w:val="00022D18"/>
    <w:rsid w:val="00022DE5"/>
    <w:rsid w:val="00023582"/>
    <w:rsid w:val="00024907"/>
    <w:rsid w:val="0002613B"/>
    <w:rsid w:val="00026A16"/>
    <w:rsid w:val="00027B6B"/>
    <w:rsid w:val="00030F12"/>
    <w:rsid w:val="000310BD"/>
    <w:rsid w:val="000313CD"/>
    <w:rsid w:val="00032772"/>
    <w:rsid w:val="00032F30"/>
    <w:rsid w:val="000334A0"/>
    <w:rsid w:val="0003367B"/>
    <w:rsid w:val="00035191"/>
    <w:rsid w:val="00035389"/>
    <w:rsid w:val="000356A7"/>
    <w:rsid w:val="00035F6C"/>
    <w:rsid w:val="00036DAF"/>
    <w:rsid w:val="00037B5A"/>
    <w:rsid w:val="00037C61"/>
    <w:rsid w:val="0004085F"/>
    <w:rsid w:val="0004138D"/>
    <w:rsid w:val="00041D4C"/>
    <w:rsid w:val="00042286"/>
    <w:rsid w:val="0004239D"/>
    <w:rsid w:val="000431A5"/>
    <w:rsid w:val="00043CF1"/>
    <w:rsid w:val="00044F2B"/>
    <w:rsid w:val="000451AD"/>
    <w:rsid w:val="00045935"/>
    <w:rsid w:val="00045987"/>
    <w:rsid w:val="00051FB0"/>
    <w:rsid w:val="00052610"/>
    <w:rsid w:val="00052C1F"/>
    <w:rsid w:val="00053ADE"/>
    <w:rsid w:val="0005444D"/>
    <w:rsid w:val="00054C49"/>
    <w:rsid w:val="00054C69"/>
    <w:rsid w:val="00055BF7"/>
    <w:rsid w:val="00055F10"/>
    <w:rsid w:val="00057C17"/>
    <w:rsid w:val="000609B5"/>
    <w:rsid w:val="000637CB"/>
    <w:rsid w:val="000639C6"/>
    <w:rsid w:val="000645A4"/>
    <w:rsid w:val="0006477F"/>
    <w:rsid w:val="00064F90"/>
    <w:rsid w:val="0006549C"/>
    <w:rsid w:val="00070399"/>
    <w:rsid w:val="000705FF"/>
    <w:rsid w:val="00070761"/>
    <w:rsid w:val="00070E86"/>
    <w:rsid w:val="00071B32"/>
    <w:rsid w:val="00072DC0"/>
    <w:rsid w:val="0007340E"/>
    <w:rsid w:val="0007359D"/>
    <w:rsid w:val="00073FDC"/>
    <w:rsid w:val="0007489B"/>
    <w:rsid w:val="00074FB5"/>
    <w:rsid w:val="00075AFF"/>
    <w:rsid w:val="00077FD9"/>
    <w:rsid w:val="0008012D"/>
    <w:rsid w:val="000807A0"/>
    <w:rsid w:val="00081688"/>
    <w:rsid w:val="000819C1"/>
    <w:rsid w:val="0008385B"/>
    <w:rsid w:val="0008521D"/>
    <w:rsid w:val="000856B5"/>
    <w:rsid w:val="0008699A"/>
    <w:rsid w:val="00087CAC"/>
    <w:rsid w:val="000906A2"/>
    <w:rsid w:val="000915B1"/>
    <w:rsid w:val="000923E7"/>
    <w:rsid w:val="00092A9A"/>
    <w:rsid w:val="0009322E"/>
    <w:rsid w:val="00094081"/>
    <w:rsid w:val="000954D5"/>
    <w:rsid w:val="000957F8"/>
    <w:rsid w:val="000960FA"/>
    <w:rsid w:val="000962D5"/>
    <w:rsid w:val="0009635A"/>
    <w:rsid w:val="00096944"/>
    <w:rsid w:val="00097299"/>
    <w:rsid w:val="000975C8"/>
    <w:rsid w:val="0009782B"/>
    <w:rsid w:val="00097CF6"/>
    <w:rsid w:val="000A0767"/>
    <w:rsid w:val="000A16BD"/>
    <w:rsid w:val="000A285B"/>
    <w:rsid w:val="000A2A5E"/>
    <w:rsid w:val="000A3576"/>
    <w:rsid w:val="000A3FA3"/>
    <w:rsid w:val="000A40F7"/>
    <w:rsid w:val="000A6AAB"/>
    <w:rsid w:val="000A6CA9"/>
    <w:rsid w:val="000B01AF"/>
    <w:rsid w:val="000B059F"/>
    <w:rsid w:val="000B068F"/>
    <w:rsid w:val="000B0738"/>
    <w:rsid w:val="000B0F25"/>
    <w:rsid w:val="000B2B98"/>
    <w:rsid w:val="000B32A8"/>
    <w:rsid w:val="000B44B3"/>
    <w:rsid w:val="000B4F8D"/>
    <w:rsid w:val="000B5FCC"/>
    <w:rsid w:val="000C028B"/>
    <w:rsid w:val="000C17AD"/>
    <w:rsid w:val="000C24F7"/>
    <w:rsid w:val="000C26F6"/>
    <w:rsid w:val="000C299A"/>
    <w:rsid w:val="000C2D67"/>
    <w:rsid w:val="000C50E5"/>
    <w:rsid w:val="000C6971"/>
    <w:rsid w:val="000C75CB"/>
    <w:rsid w:val="000D011A"/>
    <w:rsid w:val="000D0AD7"/>
    <w:rsid w:val="000D13BD"/>
    <w:rsid w:val="000D1FBC"/>
    <w:rsid w:val="000D1FD0"/>
    <w:rsid w:val="000D3049"/>
    <w:rsid w:val="000D5B0C"/>
    <w:rsid w:val="000D7314"/>
    <w:rsid w:val="000E05D7"/>
    <w:rsid w:val="000E0A0B"/>
    <w:rsid w:val="000E0E39"/>
    <w:rsid w:val="000E28D2"/>
    <w:rsid w:val="000E3CD0"/>
    <w:rsid w:val="000E3FCF"/>
    <w:rsid w:val="000E4F38"/>
    <w:rsid w:val="000E5775"/>
    <w:rsid w:val="000E6192"/>
    <w:rsid w:val="000E6AD1"/>
    <w:rsid w:val="000E7FE1"/>
    <w:rsid w:val="000F0D51"/>
    <w:rsid w:val="000F115B"/>
    <w:rsid w:val="000F183C"/>
    <w:rsid w:val="000F2198"/>
    <w:rsid w:val="000F2355"/>
    <w:rsid w:val="000F27CE"/>
    <w:rsid w:val="000F315E"/>
    <w:rsid w:val="000F316E"/>
    <w:rsid w:val="000F38EC"/>
    <w:rsid w:val="000F4FFF"/>
    <w:rsid w:val="000F65BD"/>
    <w:rsid w:val="00100378"/>
    <w:rsid w:val="00100C6B"/>
    <w:rsid w:val="0010113E"/>
    <w:rsid w:val="00101E23"/>
    <w:rsid w:val="001044C4"/>
    <w:rsid w:val="00104A77"/>
    <w:rsid w:val="00104B62"/>
    <w:rsid w:val="001064D1"/>
    <w:rsid w:val="0010715D"/>
    <w:rsid w:val="001074B6"/>
    <w:rsid w:val="001074F6"/>
    <w:rsid w:val="00110C8C"/>
    <w:rsid w:val="001127E5"/>
    <w:rsid w:val="00114916"/>
    <w:rsid w:val="00114CF1"/>
    <w:rsid w:val="0012008D"/>
    <w:rsid w:val="00120272"/>
    <w:rsid w:val="001204D8"/>
    <w:rsid w:val="00120514"/>
    <w:rsid w:val="00120C42"/>
    <w:rsid w:val="00120E58"/>
    <w:rsid w:val="0012104E"/>
    <w:rsid w:val="00123AF4"/>
    <w:rsid w:val="0012534E"/>
    <w:rsid w:val="00125E7D"/>
    <w:rsid w:val="00125F7C"/>
    <w:rsid w:val="00130592"/>
    <w:rsid w:val="00130B48"/>
    <w:rsid w:val="0013139D"/>
    <w:rsid w:val="00131772"/>
    <w:rsid w:val="00131997"/>
    <w:rsid w:val="00136629"/>
    <w:rsid w:val="0014068B"/>
    <w:rsid w:val="00140ADE"/>
    <w:rsid w:val="0014121D"/>
    <w:rsid w:val="00141F01"/>
    <w:rsid w:val="00142278"/>
    <w:rsid w:val="00144600"/>
    <w:rsid w:val="00144717"/>
    <w:rsid w:val="00144DAE"/>
    <w:rsid w:val="0014608F"/>
    <w:rsid w:val="0014679C"/>
    <w:rsid w:val="0014681D"/>
    <w:rsid w:val="00150158"/>
    <w:rsid w:val="00151717"/>
    <w:rsid w:val="001517C1"/>
    <w:rsid w:val="00152D33"/>
    <w:rsid w:val="00153991"/>
    <w:rsid w:val="00154069"/>
    <w:rsid w:val="001554BB"/>
    <w:rsid w:val="001557E0"/>
    <w:rsid w:val="00155936"/>
    <w:rsid w:val="00155A96"/>
    <w:rsid w:val="0015605C"/>
    <w:rsid w:val="0016027E"/>
    <w:rsid w:val="00160907"/>
    <w:rsid w:val="00160F6A"/>
    <w:rsid w:val="00161170"/>
    <w:rsid w:val="00161201"/>
    <w:rsid w:val="00161D9F"/>
    <w:rsid w:val="00161F0F"/>
    <w:rsid w:val="001627E7"/>
    <w:rsid w:val="00163520"/>
    <w:rsid w:val="0016375F"/>
    <w:rsid w:val="00164733"/>
    <w:rsid w:val="00164C5E"/>
    <w:rsid w:val="00165146"/>
    <w:rsid w:val="00167845"/>
    <w:rsid w:val="0017019A"/>
    <w:rsid w:val="0017090A"/>
    <w:rsid w:val="001714DA"/>
    <w:rsid w:val="0017195B"/>
    <w:rsid w:val="001720C7"/>
    <w:rsid w:val="00172239"/>
    <w:rsid w:val="0017233B"/>
    <w:rsid w:val="001741CD"/>
    <w:rsid w:val="0017476B"/>
    <w:rsid w:val="001758D7"/>
    <w:rsid w:val="001759AB"/>
    <w:rsid w:val="00176F5E"/>
    <w:rsid w:val="001770D1"/>
    <w:rsid w:val="00177DBB"/>
    <w:rsid w:val="001812F4"/>
    <w:rsid w:val="00182ECE"/>
    <w:rsid w:val="00183987"/>
    <w:rsid w:val="00184F4B"/>
    <w:rsid w:val="00185AEF"/>
    <w:rsid w:val="001862EC"/>
    <w:rsid w:val="00186458"/>
    <w:rsid w:val="00186CD3"/>
    <w:rsid w:val="001901E8"/>
    <w:rsid w:val="00190299"/>
    <w:rsid w:val="00190363"/>
    <w:rsid w:val="00190D68"/>
    <w:rsid w:val="00191119"/>
    <w:rsid w:val="0019174C"/>
    <w:rsid w:val="00191A81"/>
    <w:rsid w:val="00192DCD"/>
    <w:rsid w:val="00193016"/>
    <w:rsid w:val="001933F3"/>
    <w:rsid w:val="00193D7A"/>
    <w:rsid w:val="00194542"/>
    <w:rsid w:val="00196B70"/>
    <w:rsid w:val="00197403"/>
    <w:rsid w:val="00197DC1"/>
    <w:rsid w:val="001A070A"/>
    <w:rsid w:val="001A0E36"/>
    <w:rsid w:val="001A17D5"/>
    <w:rsid w:val="001A41DB"/>
    <w:rsid w:val="001A44B9"/>
    <w:rsid w:val="001A659C"/>
    <w:rsid w:val="001A66C9"/>
    <w:rsid w:val="001A6A80"/>
    <w:rsid w:val="001A6E07"/>
    <w:rsid w:val="001A6F28"/>
    <w:rsid w:val="001A6FD9"/>
    <w:rsid w:val="001A79B2"/>
    <w:rsid w:val="001A7DCD"/>
    <w:rsid w:val="001B033C"/>
    <w:rsid w:val="001B0A18"/>
    <w:rsid w:val="001B1BA4"/>
    <w:rsid w:val="001B2015"/>
    <w:rsid w:val="001B2354"/>
    <w:rsid w:val="001B395B"/>
    <w:rsid w:val="001B39B4"/>
    <w:rsid w:val="001B4141"/>
    <w:rsid w:val="001B4CF1"/>
    <w:rsid w:val="001B4FA1"/>
    <w:rsid w:val="001B5987"/>
    <w:rsid w:val="001B5BDF"/>
    <w:rsid w:val="001B72F8"/>
    <w:rsid w:val="001B7832"/>
    <w:rsid w:val="001B787C"/>
    <w:rsid w:val="001C0D20"/>
    <w:rsid w:val="001C2297"/>
    <w:rsid w:val="001C2C98"/>
    <w:rsid w:val="001C2EAA"/>
    <w:rsid w:val="001C2EE0"/>
    <w:rsid w:val="001C3464"/>
    <w:rsid w:val="001C6CF4"/>
    <w:rsid w:val="001C6D7D"/>
    <w:rsid w:val="001C6EFC"/>
    <w:rsid w:val="001C6FEC"/>
    <w:rsid w:val="001D06E3"/>
    <w:rsid w:val="001D2804"/>
    <w:rsid w:val="001D410C"/>
    <w:rsid w:val="001D5210"/>
    <w:rsid w:val="001D5456"/>
    <w:rsid w:val="001D60C9"/>
    <w:rsid w:val="001D750A"/>
    <w:rsid w:val="001D7FF1"/>
    <w:rsid w:val="001E0258"/>
    <w:rsid w:val="001E0662"/>
    <w:rsid w:val="001E0695"/>
    <w:rsid w:val="001E0E8D"/>
    <w:rsid w:val="001E1BF5"/>
    <w:rsid w:val="001E2109"/>
    <w:rsid w:val="001E279B"/>
    <w:rsid w:val="001E2C9C"/>
    <w:rsid w:val="001E364E"/>
    <w:rsid w:val="001E3DB2"/>
    <w:rsid w:val="001E4D54"/>
    <w:rsid w:val="001E4FE2"/>
    <w:rsid w:val="001E63D0"/>
    <w:rsid w:val="001E7402"/>
    <w:rsid w:val="001E7C1B"/>
    <w:rsid w:val="001F02F5"/>
    <w:rsid w:val="001F06A1"/>
    <w:rsid w:val="001F21D1"/>
    <w:rsid w:val="001F28FD"/>
    <w:rsid w:val="001F4D42"/>
    <w:rsid w:val="001F53EE"/>
    <w:rsid w:val="001F6845"/>
    <w:rsid w:val="0020016A"/>
    <w:rsid w:val="0020081E"/>
    <w:rsid w:val="00201C86"/>
    <w:rsid w:val="00203E53"/>
    <w:rsid w:val="00203E81"/>
    <w:rsid w:val="002040AE"/>
    <w:rsid w:val="00205023"/>
    <w:rsid w:val="00206C6D"/>
    <w:rsid w:val="00207804"/>
    <w:rsid w:val="00207D14"/>
    <w:rsid w:val="00210788"/>
    <w:rsid w:val="0021086F"/>
    <w:rsid w:val="00213B6E"/>
    <w:rsid w:val="00213E3D"/>
    <w:rsid w:val="002140AD"/>
    <w:rsid w:val="002169EB"/>
    <w:rsid w:val="00216C7A"/>
    <w:rsid w:val="00217188"/>
    <w:rsid w:val="00217216"/>
    <w:rsid w:val="002172C4"/>
    <w:rsid w:val="00220544"/>
    <w:rsid w:val="00222997"/>
    <w:rsid w:val="00222D9B"/>
    <w:rsid w:val="00224534"/>
    <w:rsid w:val="00226D82"/>
    <w:rsid w:val="00226EE3"/>
    <w:rsid w:val="002270F1"/>
    <w:rsid w:val="002308FB"/>
    <w:rsid w:val="002309AD"/>
    <w:rsid w:val="0023127F"/>
    <w:rsid w:val="002316BE"/>
    <w:rsid w:val="002317BE"/>
    <w:rsid w:val="00232E8F"/>
    <w:rsid w:val="002334D6"/>
    <w:rsid w:val="002339FA"/>
    <w:rsid w:val="0023415B"/>
    <w:rsid w:val="00234CBA"/>
    <w:rsid w:val="00236973"/>
    <w:rsid w:val="002374E3"/>
    <w:rsid w:val="00237A5B"/>
    <w:rsid w:val="00241540"/>
    <w:rsid w:val="002417C5"/>
    <w:rsid w:val="00241DEA"/>
    <w:rsid w:val="00242DDD"/>
    <w:rsid w:val="00243387"/>
    <w:rsid w:val="00243B2B"/>
    <w:rsid w:val="0024432C"/>
    <w:rsid w:val="0024481C"/>
    <w:rsid w:val="00245980"/>
    <w:rsid w:val="0025110E"/>
    <w:rsid w:val="00251D86"/>
    <w:rsid w:val="002525A5"/>
    <w:rsid w:val="002526BD"/>
    <w:rsid w:val="00252C95"/>
    <w:rsid w:val="00253142"/>
    <w:rsid w:val="00254313"/>
    <w:rsid w:val="00254D90"/>
    <w:rsid w:val="00254E22"/>
    <w:rsid w:val="00255F88"/>
    <w:rsid w:val="0025685F"/>
    <w:rsid w:val="00256B27"/>
    <w:rsid w:val="00257345"/>
    <w:rsid w:val="0026041E"/>
    <w:rsid w:val="00261244"/>
    <w:rsid w:val="00261897"/>
    <w:rsid w:val="00261A8A"/>
    <w:rsid w:val="00261B73"/>
    <w:rsid w:val="00261C28"/>
    <w:rsid w:val="00262B6C"/>
    <w:rsid w:val="002661E6"/>
    <w:rsid w:val="0026620B"/>
    <w:rsid w:val="00266680"/>
    <w:rsid w:val="00267495"/>
    <w:rsid w:val="002704F5"/>
    <w:rsid w:val="00270C9D"/>
    <w:rsid w:val="00271C5F"/>
    <w:rsid w:val="00272149"/>
    <w:rsid w:val="0027214F"/>
    <w:rsid w:val="00272C6F"/>
    <w:rsid w:val="00275312"/>
    <w:rsid w:val="00275488"/>
    <w:rsid w:val="0027601C"/>
    <w:rsid w:val="002769AB"/>
    <w:rsid w:val="00276A3E"/>
    <w:rsid w:val="00276C88"/>
    <w:rsid w:val="002771DF"/>
    <w:rsid w:val="002772A7"/>
    <w:rsid w:val="00280C87"/>
    <w:rsid w:val="002820CD"/>
    <w:rsid w:val="00282290"/>
    <w:rsid w:val="00282E56"/>
    <w:rsid w:val="00283195"/>
    <w:rsid w:val="0028342F"/>
    <w:rsid w:val="002843A4"/>
    <w:rsid w:val="002848D2"/>
    <w:rsid w:val="002853DF"/>
    <w:rsid w:val="002865BD"/>
    <w:rsid w:val="00286930"/>
    <w:rsid w:val="00286C8B"/>
    <w:rsid w:val="00287495"/>
    <w:rsid w:val="0028757F"/>
    <w:rsid w:val="00290C4E"/>
    <w:rsid w:val="00292322"/>
    <w:rsid w:val="00292F5B"/>
    <w:rsid w:val="00294AC8"/>
    <w:rsid w:val="00294FA2"/>
    <w:rsid w:val="00295C64"/>
    <w:rsid w:val="00296CD0"/>
    <w:rsid w:val="00296E32"/>
    <w:rsid w:val="0029750D"/>
    <w:rsid w:val="00297D72"/>
    <w:rsid w:val="002A04A7"/>
    <w:rsid w:val="002A104E"/>
    <w:rsid w:val="002A1DCB"/>
    <w:rsid w:val="002A208A"/>
    <w:rsid w:val="002A22AB"/>
    <w:rsid w:val="002A268C"/>
    <w:rsid w:val="002A6153"/>
    <w:rsid w:val="002A6972"/>
    <w:rsid w:val="002A76F9"/>
    <w:rsid w:val="002B085A"/>
    <w:rsid w:val="002B0A9E"/>
    <w:rsid w:val="002B21FA"/>
    <w:rsid w:val="002B30D9"/>
    <w:rsid w:val="002B3319"/>
    <w:rsid w:val="002B46D7"/>
    <w:rsid w:val="002B546C"/>
    <w:rsid w:val="002B565E"/>
    <w:rsid w:val="002B66A3"/>
    <w:rsid w:val="002B6ECC"/>
    <w:rsid w:val="002C2343"/>
    <w:rsid w:val="002C23F5"/>
    <w:rsid w:val="002C2674"/>
    <w:rsid w:val="002C2918"/>
    <w:rsid w:val="002C329F"/>
    <w:rsid w:val="002C4DBE"/>
    <w:rsid w:val="002C7180"/>
    <w:rsid w:val="002C7736"/>
    <w:rsid w:val="002D1921"/>
    <w:rsid w:val="002D226A"/>
    <w:rsid w:val="002D458F"/>
    <w:rsid w:val="002D53AA"/>
    <w:rsid w:val="002D53DD"/>
    <w:rsid w:val="002D6B71"/>
    <w:rsid w:val="002D7635"/>
    <w:rsid w:val="002D7B63"/>
    <w:rsid w:val="002E0352"/>
    <w:rsid w:val="002E0A5C"/>
    <w:rsid w:val="002E0DED"/>
    <w:rsid w:val="002E112B"/>
    <w:rsid w:val="002E18B5"/>
    <w:rsid w:val="002E1AFC"/>
    <w:rsid w:val="002E1B25"/>
    <w:rsid w:val="002E2610"/>
    <w:rsid w:val="002E2786"/>
    <w:rsid w:val="002E29FB"/>
    <w:rsid w:val="002E4974"/>
    <w:rsid w:val="002E52ED"/>
    <w:rsid w:val="002E6E74"/>
    <w:rsid w:val="002F0680"/>
    <w:rsid w:val="002F2A65"/>
    <w:rsid w:val="002F4C8F"/>
    <w:rsid w:val="002F57F4"/>
    <w:rsid w:val="002F59A6"/>
    <w:rsid w:val="002F672A"/>
    <w:rsid w:val="002F7010"/>
    <w:rsid w:val="002F7AF6"/>
    <w:rsid w:val="0030151E"/>
    <w:rsid w:val="00301A31"/>
    <w:rsid w:val="00301BFA"/>
    <w:rsid w:val="00304EFE"/>
    <w:rsid w:val="00304F04"/>
    <w:rsid w:val="003054EA"/>
    <w:rsid w:val="0030688B"/>
    <w:rsid w:val="00306999"/>
    <w:rsid w:val="0031046D"/>
    <w:rsid w:val="00310A6A"/>
    <w:rsid w:val="003126B5"/>
    <w:rsid w:val="00312BB5"/>
    <w:rsid w:val="00312C40"/>
    <w:rsid w:val="00312EE8"/>
    <w:rsid w:val="00314764"/>
    <w:rsid w:val="00314D2A"/>
    <w:rsid w:val="00314DAF"/>
    <w:rsid w:val="003150FD"/>
    <w:rsid w:val="0031677C"/>
    <w:rsid w:val="00317B3D"/>
    <w:rsid w:val="00317F07"/>
    <w:rsid w:val="00320768"/>
    <w:rsid w:val="003209D3"/>
    <w:rsid w:val="003231D5"/>
    <w:rsid w:val="00323A8F"/>
    <w:rsid w:val="0032525A"/>
    <w:rsid w:val="00325621"/>
    <w:rsid w:val="003256EB"/>
    <w:rsid w:val="00325849"/>
    <w:rsid w:val="00325E50"/>
    <w:rsid w:val="003269AE"/>
    <w:rsid w:val="00326DBF"/>
    <w:rsid w:val="003315E3"/>
    <w:rsid w:val="0033203A"/>
    <w:rsid w:val="003331F6"/>
    <w:rsid w:val="00333EF5"/>
    <w:rsid w:val="00334081"/>
    <w:rsid w:val="003351BD"/>
    <w:rsid w:val="00335280"/>
    <w:rsid w:val="00336CC6"/>
    <w:rsid w:val="00337076"/>
    <w:rsid w:val="003371EC"/>
    <w:rsid w:val="00341783"/>
    <w:rsid w:val="00342420"/>
    <w:rsid w:val="003428D4"/>
    <w:rsid w:val="003434AE"/>
    <w:rsid w:val="00344E29"/>
    <w:rsid w:val="0034570F"/>
    <w:rsid w:val="00345841"/>
    <w:rsid w:val="0034644B"/>
    <w:rsid w:val="003465F8"/>
    <w:rsid w:val="00346636"/>
    <w:rsid w:val="00346EB6"/>
    <w:rsid w:val="00346EE7"/>
    <w:rsid w:val="00347C83"/>
    <w:rsid w:val="0035105B"/>
    <w:rsid w:val="00352AE2"/>
    <w:rsid w:val="0035301E"/>
    <w:rsid w:val="00353C66"/>
    <w:rsid w:val="00353D9D"/>
    <w:rsid w:val="00354103"/>
    <w:rsid w:val="0035712B"/>
    <w:rsid w:val="00360096"/>
    <w:rsid w:val="00360B56"/>
    <w:rsid w:val="00362FBA"/>
    <w:rsid w:val="00364002"/>
    <w:rsid w:val="0036470F"/>
    <w:rsid w:val="00364B5C"/>
    <w:rsid w:val="00365330"/>
    <w:rsid w:val="00367545"/>
    <w:rsid w:val="0036764D"/>
    <w:rsid w:val="003677CB"/>
    <w:rsid w:val="0037078C"/>
    <w:rsid w:val="00370CB5"/>
    <w:rsid w:val="00370D94"/>
    <w:rsid w:val="00370DF5"/>
    <w:rsid w:val="003723B2"/>
    <w:rsid w:val="00372F95"/>
    <w:rsid w:val="0037357A"/>
    <w:rsid w:val="00373DD6"/>
    <w:rsid w:val="003747B6"/>
    <w:rsid w:val="00374BE5"/>
    <w:rsid w:val="00377231"/>
    <w:rsid w:val="00377A50"/>
    <w:rsid w:val="00380473"/>
    <w:rsid w:val="00380729"/>
    <w:rsid w:val="0038105A"/>
    <w:rsid w:val="00381E90"/>
    <w:rsid w:val="00382CA1"/>
    <w:rsid w:val="0038338C"/>
    <w:rsid w:val="00383716"/>
    <w:rsid w:val="003848DF"/>
    <w:rsid w:val="00384CA4"/>
    <w:rsid w:val="00384CE8"/>
    <w:rsid w:val="00385BA8"/>
    <w:rsid w:val="0038612A"/>
    <w:rsid w:val="00386B80"/>
    <w:rsid w:val="00390923"/>
    <w:rsid w:val="00391730"/>
    <w:rsid w:val="003928BE"/>
    <w:rsid w:val="003930F2"/>
    <w:rsid w:val="00393302"/>
    <w:rsid w:val="00393A54"/>
    <w:rsid w:val="003942B2"/>
    <w:rsid w:val="00394713"/>
    <w:rsid w:val="00394A4F"/>
    <w:rsid w:val="00395868"/>
    <w:rsid w:val="00395B75"/>
    <w:rsid w:val="00396484"/>
    <w:rsid w:val="00396E28"/>
    <w:rsid w:val="00396F07"/>
    <w:rsid w:val="003973FE"/>
    <w:rsid w:val="003977DA"/>
    <w:rsid w:val="003A0143"/>
    <w:rsid w:val="003A0585"/>
    <w:rsid w:val="003A452A"/>
    <w:rsid w:val="003A5E00"/>
    <w:rsid w:val="003A6680"/>
    <w:rsid w:val="003A6728"/>
    <w:rsid w:val="003A69E6"/>
    <w:rsid w:val="003A6EAE"/>
    <w:rsid w:val="003A7449"/>
    <w:rsid w:val="003A7E97"/>
    <w:rsid w:val="003B00FE"/>
    <w:rsid w:val="003B04D6"/>
    <w:rsid w:val="003B062F"/>
    <w:rsid w:val="003B20FA"/>
    <w:rsid w:val="003B2501"/>
    <w:rsid w:val="003B3FD7"/>
    <w:rsid w:val="003B481B"/>
    <w:rsid w:val="003B59DB"/>
    <w:rsid w:val="003B59DC"/>
    <w:rsid w:val="003B77D5"/>
    <w:rsid w:val="003C0049"/>
    <w:rsid w:val="003C0433"/>
    <w:rsid w:val="003C07F0"/>
    <w:rsid w:val="003C0B9A"/>
    <w:rsid w:val="003C1074"/>
    <w:rsid w:val="003C16BA"/>
    <w:rsid w:val="003C2238"/>
    <w:rsid w:val="003C2DCC"/>
    <w:rsid w:val="003C3D7E"/>
    <w:rsid w:val="003C5FA9"/>
    <w:rsid w:val="003C6D36"/>
    <w:rsid w:val="003D01BE"/>
    <w:rsid w:val="003D1420"/>
    <w:rsid w:val="003D1856"/>
    <w:rsid w:val="003D2714"/>
    <w:rsid w:val="003D2790"/>
    <w:rsid w:val="003D2ADE"/>
    <w:rsid w:val="003D32BD"/>
    <w:rsid w:val="003D3325"/>
    <w:rsid w:val="003D376F"/>
    <w:rsid w:val="003D382A"/>
    <w:rsid w:val="003D3A53"/>
    <w:rsid w:val="003D3A84"/>
    <w:rsid w:val="003D47CE"/>
    <w:rsid w:val="003D4E1A"/>
    <w:rsid w:val="003D4F18"/>
    <w:rsid w:val="003D5588"/>
    <w:rsid w:val="003D56DE"/>
    <w:rsid w:val="003D5AA7"/>
    <w:rsid w:val="003D5BAC"/>
    <w:rsid w:val="003D5E11"/>
    <w:rsid w:val="003D65EF"/>
    <w:rsid w:val="003D70BD"/>
    <w:rsid w:val="003E1446"/>
    <w:rsid w:val="003E148B"/>
    <w:rsid w:val="003E17CD"/>
    <w:rsid w:val="003E1C1E"/>
    <w:rsid w:val="003E2BC4"/>
    <w:rsid w:val="003E2FC6"/>
    <w:rsid w:val="003E389F"/>
    <w:rsid w:val="003E55F5"/>
    <w:rsid w:val="003E5E80"/>
    <w:rsid w:val="003E679A"/>
    <w:rsid w:val="003E713B"/>
    <w:rsid w:val="003E782D"/>
    <w:rsid w:val="003E7E5E"/>
    <w:rsid w:val="003F0012"/>
    <w:rsid w:val="003F035F"/>
    <w:rsid w:val="003F0B01"/>
    <w:rsid w:val="003F1195"/>
    <w:rsid w:val="003F146A"/>
    <w:rsid w:val="003F23B3"/>
    <w:rsid w:val="003F4BD2"/>
    <w:rsid w:val="003F50A6"/>
    <w:rsid w:val="003F60FB"/>
    <w:rsid w:val="003F62D1"/>
    <w:rsid w:val="003F6379"/>
    <w:rsid w:val="003F64D6"/>
    <w:rsid w:val="003F6612"/>
    <w:rsid w:val="003F7392"/>
    <w:rsid w:val="003F7529"/>
    <w:rsid w:val="003F76AE"/>
    <w:rsid w:val="003F7EEA"/>
    <w:rsid w:val="0040012B"/>
    <w:rsid w:val="004005A2"/>
    <w:rsid w:val="004011EA"/>
    <w:rsid w:val="0040156B"/>
    <w:rsid w:val="00401928"/>
    <w:rsid w:val="00401D9B"/>
    <w:rsid w:val="00401F93"/>
    <w:rsid w:val="004020C9"/>
    <w:rsid w:val="0040299F"/>
    <w:rsid w:val="004031E2"/>
    <w:rsid w:val="004064A1"/>
    <w:rsid w:val="0040690B"/>
    <w:rsid w:val="004075CF"/>
    <w:rsid w:val="0040767F"/>
    <w:rsid w:val="00407FB2"/>
    <w:rsid w:val="00410534"/>
    <w:rsid w:val="00410637"/>
    <w:rsid w:val="00410AD7"/>
    <w:rsid w:val="004112EA"/>
    <w:rsid w:val="004136F1"/>
    <w:rsid w:val="00413C0F"/>
    <w:rsid w:val="0041424D"/>
    <w:rsid w:val="00415668"/>
    <w:rsid w:val="00415979"/>
    <w:rsid w:val="00415B64"/>
    <w:rsid w:val="00415C56"/>
    <w:rsid w:val="00416676"/>
    <w:rsid w:val="004171D5"/>
    <w:rsid w:val="004178BB"/>
    <w:rsid w:val="00421076"/>
    <w:rsid w:val="00422DC5"/>
    <w:rsid w:val="00423C4C"/>
    <w:rsid w:val="0042402C"/>
    <w:rsid w:val="004241C6"/>
    <w:rsid w:val="004248DB"/>
    <w:rsid w:val="004265EE"/>
    <w:rsid w:val="00426C56"/>
    <w:rsid w:val="00426CAD"/>
    <w:rsid w:val="0042777E"/>
    <w:rsid w:val="00430B20"/>
    <w:rsid w:val="0043195F"/>
    <w:rsid w:val="004319A8"/>
    <w:rsid w:val="004323D8"/>
    <w:rsid w:val="00433E46"/>
    <w:rsid w:val="00434DA9"/>
    <w:rsid w:val="004356B7"/>
    <w:rsid w:val="00435802"/>
    <w:rsid w:val="00435B67"/>
    <w:rsid w:val="00435F65"/>
    <w:rsid w:val="00436214"/>
    <w:rsid w:val="00436A77"/>
    <w:rsid w:val="00440755"/>
    <w:rsid w:val="00442590"/>
    <w:rsid w:val="004451E0"/>
    <w:rsid w:val="004456F2"/>
    <w:rsid w:val="00445ADD"/>
    <w:rsid w:val="00447031"/>
    <w:rsid w:val="004471BB"/>
    <w:rsid w:val="00447670"/>
    <w:rsid w:val="00450036"/>
    <w:rsid w:val="00450110"/>
    <w:rsid w:val="004504B2"/>
    <w:rsid w:val="0045054C"/>
    <w:rsid w:val="00450B3E"/>
    <w:rsid w:val="004515DD"/>
    <w:rsid w:val="00452EE7"/>
    <w:rsid w:val="004531B2"/>
    <w:rsid w:val="004558E6"/>
    <w:rsid w:val="00455DF5"/>
    <w:rsid w:val="00456080"/>
    <w:rsid w:val="00456748"/>
    <w:rsid w:val="0045728A"/>
    <w:rsid w:val="0045761E"/>
    <w:rsid w:val="004610F8"/>
    <w:rsid w:val="00461EDD"/>
    <w:rsid w:val="004622EF"/>
    <w:rsid w:val="0046282F"/>
    <w:rsid w:val="00462A51"/>
    <w:rsid w:val="0046308D"/>
    <w:rsid w:val="004642AE"/>
    <w:rsid w:val="004646F9"/>
    <w:rsid w:val="00464AC1"/>
    <w:rsid w:val="00466447"/>
    <w:rsid w:val="00466625"/>
    <w:rsid w:val="00466BA9"/>
    <w:rsid w:val="00466D22"/>
    <w:rsid w:val="00467733"/>
    <w:rsid w:val="00470069"/>
    <w:rsid w:val="004720DD"/>
    <w:rsid w:val="00472D3B"/>
    <w:rsid w:val="00473422"/>
    <w:rsid w:val="00473AA7"/>
    <w:rsid w:val="0047407F"/>
    <w:rsid w:val="004740AF"/>
    <w:rsid w:val="0047671C"/>
    <w:rsid w:val="00476991"/>
    <w:rsid w:val="00477CF4"/>
    <w:rsid w:val="0048026B"/>
    <w:rsid w:val="0048041F"/>
    <w:rsid w:val="0048133A"/>
    <w:rsid w:val="004835BA"/>
    <w:rsid w:val="00483BF8"/>
    <w:rsid w:val="00485BB7"/>
    <w:rsid w:val="00485F9F"/>
    <w:rsid w:val="00487A03"/>
    <w:rsid w:val="00487EE7"/>
    <w:rsid w:val="004901FF"/>
    <w:rsid w:val="00490BDB"/>
    <w:rsid w:val="00491E5E"/>
    <w:rsid w:val="004923D5"/>
    <w:rsid w:val="00493476"/>
    <w:rsid w:val="00493F84"/>
    <w:rsid w:val="00496F05"/>
    <w:rsid w:val="004974A8"/>
    <w:rsid w:val="004A0048"/>
    <w:rsid w:val="004A0343"/>
    <w:rsid w:val="004A0455"/>
    <w:rsid w:val="004A06FF"/>
    <w:rsid w:val="004A0AF3"/>
    <w:rsid w:val="004A1169"/>
    <w:rsid w:val="004A2097"/>
    <w:rsid w:val="004A3039"/>
    <w:rsid w:val="004A30C8"/>
    <w:rsid w:val="004A33DA"/>
    <w:rsid w:val="004A408F"/>
    <w:rsid w:val="004A44AF"/>
    <w:rsid w:val="004A5441"/>
    <w:rsid w:val="004A6500"/>
    <w:rsid w:val="004A6952"/>
    <w:rsid w:val="004A7BD7"/>
    <w:rsid w:val="004B045D"/>
    <w:rsid w:val="004B04CD"/>
    <w:rsid w:val="004B0787"/>
    <w:rsid w:val="004B084B"/>
    <w:rsid w:val="004B09A6"/>
    <w:rsid w:val="004B0C11"/>
    <w:rsid w:val="004B0D46"/>
    <w:rsid w:val="004B1765"/>
    <w:rsid w:val="004B232F"/>
    <w:rsid w:val="004B2899"/>
    <w:rsid w:val="004B3AE9"/>
    <w:rsid w:val="004B4C31"/>
    <w:rsid w:val="004B5C1E"/>
    <w:rsid w:val="004B69A0"/>
    <w:rsid w:val="004C0DF7"/>
    <w:rsid w:val="004C133E"/>
    <w:rsid w:val="004C1541"/>
    <w:rsid w:val="004C1806"/>
    <w:rsid w:val="004C1EA1"/>
    <w:rsid w:val="004C4873"/>
    <w:rsid w:val="004C558B"/>
    <w:rsid w:val="004C6A2B"/>
    <w:rsid w:val="004C6C32"/>
    <w:rsid w:val="004C6EDB"/>
    <w:rsid w:val="004C79E4"/>
    <w:rsid w:val="004D01BB"/>
    <w:rsid w:val="004D0584"/>
    <w:rsid w:val="004D1AA8"/>
    <w:rsid w:val="004D3678"/>
    <w:rsid w:val="004D3F7B"/>
    <w:rsid w:val="004D66BF"/>
    <w:rsid w:val="004D68A0"/>
    <w:rsid w:val="004D6D0F"/>
    <w:rsid w:val="004D6F81"/>
    <w:rsid w:val="004D766C"/>
    <w:rsid w:val="004E3966"/>
    <w:rsid w:val="004E47AA"/>
    <w:rsid w:val="004E4EC4"/>
    <w:rsid w:val="004E5DE2"/>
    <w:rsid w:val="004E64E1"/>
    <w:rsid w:val="004E6A59"/>
    <w:rsid w:val="004E7152"/>
    <w:rsid w:val="004E7561"/>
    <w:rsid w:val="004E7AD0"/>
    <w:rsid w:val="004E7CCF"/>
    <w:rsid w:val="004F0D31"/>
    <w:rsid w:val="004F1152"/>
    <w:rsid w:val="004F177E"/>
    <w:rsid w:val="004F1A16"/>
    <w:rsid w:val="004F2243"/>
    <w:rsid w:val="004F25A6"/>
    <w:rsid w:val="004F34B5"/>
    <w:rsid w:val="004F45B0"/>
    <w:rsid w:val="004F7671"/>
    <w:rsid w:val="004F7A47"/>
    <w:rsid w:val="004F7FCB"/>
    <w:rsid w:val="005005F1"/>
    <w:rsid w:val="0050065C"/>
    <w:rsid w:val="00500946"/>
    <w:rsid w:val="00500ECA"/>
    <w:rsid w:val="00500F60"/>
    <w:rsid w:val="005010CA"/>
    <w:rsid w:val="00501442"/>
    <w:rsid w:val="0050236D"/>
    <w:rsid w:val="00502EE8"/>
    <w:rsid w:val="00503A18"/>
    <w:rsid w:val="00506941"/>
    <w:rsid w:val="00510A94"/>
    <w:rsid w:val="00513FFF"/>
    <w:rsid w:val="005142D0"/>
    <w:rsid w:val="00515275"/>
    <w:rsid w:val="00515284"/>
    <w:rsid w:val="005170D4"/>
    <w:rsid w:val="00517336"/>
    <w:rsid w:val="005205AA"/>
    <w:rsid w:val="0052080E"/>
    <w:rsid w:val="005211A5"/>
    <w:rsid w:val="00521C65"/>
    <w:rsid w:val="005225B7"/>
    <w:rsid w:val="00522800"/>
    <w:rsid w:val="005254BA"/>
    <w:rsid w:val="00525FC0"/>
    <w:rsid w:val="0052725C"/>
    <w:rsid w:val="005313CC"/>
    <w:rsid w:val="00531BD7"/>
    <w:rsid w:val="005322C7"/>
    <w:rsid w:val="005359D0"/>
    <w:rsid w:val="0053656F"/>
    <w:rsid w:val="00536976"/>
    <w:rsid w:val="00537097"/>
    <w:rsid w:val="005406E7"/>
    <w:rsid w:val="00541ACF"/>
    <w:rsid w:val="0054391D"/>
    <w:rsid w:val="005439E6"/>
    <w:rsid w:val="00543E38"/>
    <w:rsid w:val="00544E5B"/>
    <w:rsid w:val="005470F1"/>
    <w:rsid w:val="00547613"/>
    <w:rsid w:val="005508FB"/>
    <w:rsid w:val="005514D7"/>
    <w:rsid w:val="00551C4A"/>
    <w:rsid w:val="00553649"/>
    <w:rsid w:val="00554AA2"/>
    <w:rsid w:val="00554CB2"/>
    <w:rsid w:val="0055556A"/>
    <w:rsid w:val="00561650"/>
    <w:rsid w:val="0056236D"/>
    <w:rsid w:val="00562729"/>
    <w:rsid w:val="00564273"/>
    <w:rsid w:val="005651E3"/>
    <w:rsid w:val="005653AD"/>
    <w:rsid w:val="005671AF"/>
    <w:rsid w:val="00570E66"/>
    <w:rsid w:val="005715EE"/>
    <w:rsid w:val="00571F07"/>
    <w:rsid w:val="005722CF"/>
    <w:rsid w:val="00572514"/>
    <w:rsid w:val="005729DA"/>
    <w:rsid w:val="00572D89"/>
    <w:rsid w:val="005740E9"/>
    <w:rsid w:val="00575584"/>
    <w:rsid w:val="00575A68"/>
    <w:rsid w:val="00575B51"/>
    <w:rsid w:val="00575FCC"/>
    <w:rsid w:val="005767A8"/>
    <w:rsid w:val="0057690A"/>
    <w:rsid w:val="00576B44"/>
    <w:rsid w:val="00577268"/>
    <w:rsid w:val="005775A1"/>
    <w:rsid w:val="00580CB4"/>
    <w:rsid w:val="00580D0E"/>
    <w:rsid w:val="00582920"/>
    <w:rsid w:val="005830C2"/>
    <w:rsid w:val="005832D1"/>
    <w:rsid w:val="00583432"/>
    <w:rsid w:val="00583849"/>
    <w:rsid w:val="00583BF7"/>
    <w:rsid w:val="005841BF"/>
    <w:rsid w:val="005841CA"/>
    <w:rsid w:val="00584F6C"/>
    <w:rsid w:val="00586C29"/>
    <w:rsid w:val="0059059A"/>
    <w:rsid w:val="00590775"/>
    <w:rsid w:val="00590F89"/>
    <w:rsid w:val="00591BED"/>
    <w:rsid w:val="00591F63"/>
    <w:rsid w:val="00593386"/>
    <w:rsid w:val="00593BEE"/>
    <w:rsid w:val="00594DDB"/>
    <w:rsid w:val="00594DE3"/>
    <w:rsid w:val="00595357"/>
    <w:rsid w:val="00597B26"/>
    <w:rsid w:val="005A03DE"/>
    <w:rsid w:val="005A063D"/>
    <w:rsid w:val="005A0D2F"/>
    <w:rsid w:val="005A1EF5"/>
    <w:rsid w:val="005A23F3"/>
    <w:rsid w:val="005A2D9D"/>
    <w:rsid w:val="005A33BA"/>
    <w:rsid w:val="005A367F"/>
    <w:rsid w:val="005A42B6"/>
    <w:rsid w:val="005A4534"/>
    <w:rsid w:val="005A495E"/>
    <w:rsid w:val="005A4A66"/>
    <w:rsid w:val="005A54F7"/>
    <w:rsid w:val="005A587E"/>
    <w:rsid w:val="005A790B"/>
    <w:rsid w:val="005A7FFD"/>
    <w:rsid w:val="005B03A5"/>
    <w:rsid w:val="005B0A66"/>
    <w:rsid w:val="005B0DE5"/>
    <w:rsid w:val="005B1DC4"/>
    <w:rsid w:val="005B3AD3"/>
    <w:rsid w:val="005B4403"/>
    <w:rsid w:val="005B5749"/>
    <w:rsid w:val="005B57E3"/>
    <w:rsid w:val="005B6EF0"/>
    <w:rsid w:val="005B72D2"/>
    <w:rsid w:val="005C1847"/>
    <w:rsid w:val="005C18E1"/>
    <w:rsid w:val="005C198B"/>
    <w:rsid w:val="005C255C"/>
    <w:rsid w:val="005C32A0"/>
    <w:rsid w:val="005C4C3B"/>
    <w:rsid w:val="005C671E"/>
    <w:rsid w:val="005C703E"/>
    <w:rsid w:val="005D004D"/>
    <w:rsid w:val="005D02BA"/>
    <w:rsid w:val="005D1279"/>
    <w:rsid w:val="005D13C0"/>
    <w:rsid w:val="005D145C"/>
    <w:rsid w:val="005D18AA"/>
    <w:rsid w:val="005D1984"/>
    <w:rsid w:val="005D1B33"/>
    <w:rsid w:val="005D3790"/>
    <w:rsid w:val="005D386C"/>
    <w:rsid w:val="005D447E"/>
    <w:rsid w:val="005D67FE"/>
    <w:rsid w:val="005D7576"/>
    <w:rsid w:val="005D77E1"/>
    <w:rsid w:val="005E08D7"/>
    <w:rsid w:val="005E15CC"/>
    <w:rsid w:val="005E1A25"/>
    <w:rsid w:val="005E1EDC"/>
    <w:rsid w:val="005E2175"/>
    <w:rsid w:val="005E33F4"/>
    <w:rsid w:val="005E438B"/>
    <w:rsid w:val="005E58FF"/>
    <w:rsid w:val="005E71F3"/>
    <w:rsid w:val="005E7988"/>
    <w:rsid w:val="005E7A05"/>
    <w:rsid w:val="005F0591"/>
    <w:rsid w:val="005F0AC3"/>
    <w:rsid w:val="005F0C41"/>
    <w:rsid w:val="005F149A"/>
    <w:rsid w:val="005F17D2"/>
    <w:rsid w:val="005F1D51"/>
    <w:rsid w:val="005F2570"/>
    <w:rsid w:val="005F2772"/>
    <w:rsid w:val="005F2B42"/>
    <w:rsid w:val="005F2EB9"/>
    <w:rsid w:val="005F35BE"/>
    <w:rsid w:val="005F6FC1"/>
    <w:rsid w:val="005F7A17"/>
    <w:rsid w:val="006003D6"/>
    <w:rsid w:val="00600953"/>
    <w:rsid w:val="00601772"/>
    <w:rsid w:val="00601B90"/>
    <w:rsid w:val="00602225"/>
    <w:rsid w:val="00602BEF"/>
    <w:rsid w:val="00603EE5"/>
    <w:rsid w:val="006040D0"/>
    <w:rsid w:val="00604579"/>
    <w:rsid w:val="00604914"/>
    <w:rsid w:val="00604E6C"/>
    <w:rsid w:val="0060556D"/>
    <w:rsid w:val="00605B12"/>
    <w:rsid w:val="00606B44"/>
    <w:rsid w:val="006071F3"/>
    <w:rsid w:val="006115D9"/>
    <w:rsid w:val="00611D96"/>
    <w:rsid w:val="00611FFE"/>
    <w:rsid w:val="00612191"/>
    <w:rsid w:val="00612348"/>
    <w:rsid w:val="0061409A"/>
    <w:rsid w:val="00615D27"/>
    <w:rsid w:val="0061649A"/>
    <w:rsid w:val="00616BB3"/>
    <w:rsid w:val="00616D46"/>
    <w:rsid w:val="00617B48"/>
    <w:rsid w:val="006207C3"/>
    <w:rsid w:val="00621670"/>
    <w:rsid w:val="00621EB2"/>
    <w:rsid w:val="0062217C"/>
    <w:rsid w:val="006240EA"/>
    <w:rsid w:val="0062422F"/>
    <w:rsid w:val="0062558A"/>
    <w:rsid w:val="006268D0"/>
    <w:rsid w:val="00626D79"/>
    <w:rsid w:val="00627EF8"/>
    <w:rsid w:val="00631DCA"/>
    <w:rsid w:val="0063332D"/>
    <w:rsid w:val="00634868"/>
    <w:rsid w:val="00634BEE"/>
    <w:rsid w:val="00634E1C"/>
    <w:rsid w:val="006350B1"/>
    <w:rsid w:val="0063590C"/>
    <w:rsid w:val="00636E0B"/>
    <w:rsid w:val="0063768B"/>
    <w:rsid w:val="00640396"/>
    <w:rsid w:val="00640B98"/>
    <w:rsid w:val="00641D38"/>
    <w:rsid w:val="00641DFF"/>
    <w:rsid w:val="00643036"/>
    <w:rsid w:val="00643F11"/>
    <w:rsid w:val="00644D5C"/>
    <w:rsid w:val="00645B76"/>
    <w:rsid w:val="00650A40"/>
    <w:rsid w:val="00650E0A"/>
    <w:rsid w:val="00650F31"/>
    <w:rsid w:val="00652D2F"/>
    <w:rsid w:val="00654A96"/>
    <w:rsid w:val="00654C60"/>
    <w:rsid w:val="00657849"/>
    <w:rsid w:val="00657995"/>
    <w:rsid w:val="00657B2B"/>
    <w:rsid w:val="00660671"/>
    <w:rsid w:val="006607D2"/>
    <w:rsid w:val="00660FB0"/>
    <w:rsid w:val="00661A50"/>
    <w:rsid w:val="00661D76"/>
    <w:rsid w:val="00664A0C"/>
    <w:rsid w:val="00665CD3"/>
    <w:rsid w:val="00666A7D"/>
    <w:rsid w:val="00666F16"/>
    <w:rsid w:val="00671AE0"/>
    <w:rsid w:val="00672897"/>
    <w:rsid w:val="00672B86"/>
    <w:rsid w:val="00672E4D"/>
    <w:rsid w:val="00675A60"/>
    <w:rsid w:val="0067637B"/>
    <w:rsid w:val="006772D2"/>
    <w:rsid w:val="00677B56"/>
    <w:rsid w:val="00677D18"/>
    <w:rsid w:val="00680968"/>
    <w:rsid w:val="00680A62"/>
    <w:rsid w:val="00681C15"/>
    <w:rsid w:val="00682184"/>
    <w:rsid w:val="0068260A"/>
    <w:rsid w:val="006832A2"/>
    <w:rsid w:val="0068602C"/>
    <w:rsid w:val="00686EFC"/>
    <w:rsid w:val="00687913"/>
    <w:rsid w:val="006879EC"/>
    <w:rsid w:val="00691600"/>
    <w:rsid w:val="0069246F"/>
    <w:rsid w:val="00692EFB"/>
    <w:rsid w:val="00694AF3"/>
    <w:rsid w:val="00694E0F"/>
    <w:rsid w:val="00695861"/>
    <w:rsid w:val="00696364"/>
    <w:rsid w:val="00696DCD"/>
    <w:rsid w:val="006A0704"/>
    <w:rsid w:val="006A272A"/>
    <w:rsid w:val="006A34F3"/>
    <w:rsid w:val="006A44D3"/>
    <w:rsid w:val="006A47F1"/>
    <w:rsid w:val="006A5485"/>
    <w:rsid w:val="006A54DC"/>
    <w:rsid w:val="006A6AF3"/>
    <w:rsid w:val="006A6D50"/>
    <w:rsid w:val="006A6DCE"/>
    <w:rsid w:val="006A7684"/>
    <w:rsid w:val="006A7F74"/>
    <w:rsid w:val="006B3465"/>
    <w:rsid w:val="006B433B"/>
    <w:rsid w:val="006B44AC"/>
    <w:rsid w:val="006B6773"/>
    <w:rsid w:val="006B76E2"/>
    <w:rsid w:val="006C00BD"/>
    <w:rsid w:val="006C11A9"/>
    <w:rsid w:val="006C1303"/>
    <w:rsid w:val="006C23E4"/>
    <w:rsid w:val="006C2875"/>
    <w:rsid w:val="006C2A90"/>
    <w:rsid w:val="006C37F9"/>
    <w:rsid w:val="006C429D"/>
    <w:rsid w:val="006C48E0"/>
    <w:rsid w:val="006C664B"/>
    <w:rsid w:val="006D0DED"/>
    <w:rsid w:val="006D1697"/>
    <w:rsid w:val="006D34A8"/>
    <w:rsid w:val="006D47E0"/>
    <w:rsid w:val="006D4E12"/>
    <w:rsid w:val="006D5561"/>
    <w:rsid w:val="006D6470"/>
    <w:rsid w:val="006E068E"/>
    <w:rsid w:val="006E186C"/>
    <w:rsid w:val="006E1B32"/>
    <w:rsid w:val="006E2E81"/>
    <w:rsid w:val="006E2F68"/>
    <w:rsid w:val="006E39E2"/>
    <w:rsid w:val="006E3A8D"/>
    <w:rsid w:val="006E45E8"/>
    <w:rsid w:val="006E4AAF"/>
    <w:rsid w:val="006E582B"/>
    <w:rsid w:val="006E620A"/>
    <w:rsid w:val="006E7141"/>
    <w:rsid w:val="006E7663"/>
    <w:rsid w:val="006E7AD1"/>
    <w:rsid w:val="006F0885"/>
    <w:rsid w:val="006F0E35"/>
    <w:rsid w:val="006F10EA"/>
    <w:rsid w:val="006F14C6"/>
    <w:rsid w:val="006F22D6"/>
    <w:rsid w:val="006F31FB"/>
    <w:rsid w:val="006F3532"/>
    <w:rsid w:val="006F410B"/>
    <w:rsid w:val="006F517C"/>
    <w:rsid w:val="006F57B9"/>
    <w:rsid w:val="006F58B5"/>
    <w:rsid w:val="006F661A"/>
    <w:rsid w:val="006F767B"/>
    <w:rsid w:val="006F76EE"/>
    <w:rsid w:val="00700FB7"/>
    <w:rsid w:val="0070174D"/>
    <w:rsid w:val="007018CF"/>
    <w:rsid w:val="007027BA"/>
    <w:rsid w:val="00702D18"/>
    <w:rsid w:val="0070303E"/>
    <w:rsid w:val="00704272"/>
    <w:rsid w:val="00705077"/>
    <w:rsid w:val="007067F2"/>
    <w:rsid w:val="00706BA9"/>
    <w:rsid w:val="0070701D"/>
    <w:rsid w:val="00707320"/>
    <w:rsid w:val="00710751"/>
    <w:rsid w:val="00711B7F"/>
    <w:rsid w:val="00712143"/>
    <w:rsid w:val="0071345A"/>
    <w:rsid w:val="00713A25"/>
    <w:rsid w:val="0071473B"/>
    <w:rsid w:val="007147ED"/>
    <w:rsid w:val="00714B47"/>
    <w:rsid w:val="00716156"/>
    <w:rsid w:val="00716E9A"/>
    <w:rsid w:val="007173FB"/>
    <w:rsid w:val="00717739"/>
    <w:rsid w:val="00717D84"/>
    <w:rsid w:val="00721778"/>
    <w:rsid w:val="00723014"/>
    <w:rsid w:val="007242D5"/>
    <w:rsid w:val="0072476C"/>
    <w:rsid w:val="007247F8"/>
    <w:rsid w:val="007248C0"/>
    <w:rsid w:val="007252D1"/>
    <w:rsid w:val="007269BF"/>
    <w:rsid w:val="00731EBE"/>
    <w:rsid w:val="00732051"/>
    <w:rsid w:val="00732E40"/>
    <w:rsid w:val="00732E72"/>
    <w:rsid w:val="00733DA2"/>
    <w:rsid w:val="00733FF2"/>
    <w:rsid w:val="00734C7F"/>
    <w:rsid w:val="00735371"/>
    <w:rsid w:val="007356CE"/>
    <w:rsid w:val="007371F2"/>
    <w:rsid w:val="00737EEF"/>
    <w:rsid w:val="00737F54"/>
    <w:rsid w:val="00740586"/>
    <w:rsid w:val="00742ECB"/>
    <w:rsid w:val="00742F68"/>
    <w:rsid w:val="007447CB"/>
    <w:rsid w:val="00746325"/>
    <w:rsid w:val="00746423"/>
    <w:rsid w:val="00751940"/>
    <w:rsid w:val="00751A61"/>
    <w:rsid w:val="00751BEE"/>
    <w:rsid w:val="00751BF8"/>
    <w:rsid w:val="00751C43"/>
    <w:rsid w:val="007526D8"/>
    <w:rsid w:val="007541C1"/>
    <w:rsid w:val="00755A4E"/>
    <w:rsid w:val="00755BE5"/>
    <w:rsid w:val="0075754D"/>
    <w:rsid w:val="007576B8"/>
    <w:rsid w:val="007579D6"/>
    <w:rsid w:val="0076075F"/>
    <w:rsid w:val="007609DF"/>
    <w:rsid w:val="007631D3"/>
    <w:rsid w:val="0076376F"/>
    <w:rsid w:val="007640C2"/>
    <w:rsid w:val="007642E1"/>
    <w:rsid w:val="00764362"/>
    <w:rsid w:val="0076598B"/>
    <w:rsid w:val="00765D64"/>
    <w:rsid w:val="00766109"/>
    <w:rsid w:val="00766213"/>
    <w:rsid w:val="007709BB"/>
    <w:rsid w:val="00770A9E"/>
    <w:rsid w:val="00772148"/>
    <w:rsid w:val="00772FDE"/>
    <w:rsid w:val="0077306C"/>
    <w:rsid w:val="00774251"/>
    <w:rsid w:val="00774716"/>
    <w:rsid w:val="0077703E"/>
    <w:rsid w:val="00777917"/>
    <w:rsid w:val="00780532"/>
    <w:rsid w:val="00781BC3"/>
    <w:rsid w:val="007820E0"/>
    <w:rsid w:val="00782602"/>
    <w:rsid w:val="00782882"/>
    <w:rsid w:val="00782895"/>
    <w:rsid w:val="00783415"/>
    <w:rsid w:val="00783AC4"/>
    <w:rsid w:val="007843A4"/>
    <w:rsid w:val="007859AB"/>
    <w:rsid w:val="00785D22"/>
    <w:rsid w:val="00785FA2"/>
    <w:rsid w:val="00786BD3"/>
    <w:rsid w:val="00786D0B"/>
    <w:rsid w:val="007871D1"/>
    <w:rsid w:val="00787900"/>
    <w:rsid w:val="00787976"/>
    <w:rsid w:val="00791CBB"/>
    <w:rsid w:val="00791D16"/>
    <w:rsid w:val="00792658"/>
    <w:rsid w:val="00793DD4"/>
    <w:rsid w:val="0079411D"/>
    <w:rsid w:val="00794B86"/>
    <w:rsid w:val="0079579D"/>
    <w:rsid w:val="00796D0D"/>
    <w:rsid w:val="00797FDB"/>
    <w:rsid w:val="007A06A0"/>
    <w:rsid w:val="007A1D95"/>
    <w:rsid w:val="007A2774"/>
    <w:rsid w:val="007A3DB3"/>
    <w:rsid w:val="007A6407"/>
    <w:rsid w:val="007A6CD3"/>
    <w:rsid w:val="007A75A4"/>
    <w:rsid w:val="007A7F6A"/>
    <w:rsid w:val="007B011D"/>
    <w:rsid w:val="007B1AFC"/>
    <w:rsid w:val="007B259C"/>
    <w:rsid w:val="007B32C6"/>
    <w:rsid w:val="007B362E"/>
    <w:rsid w:val="007B38B3"/>
    <w:rsid w:val="007B4024"/>
    <w:rsid w:val="007B4B29"/>
    <w:rsid w:val="007B681A"/>
    <w:rsid w:val="007B717D"/>
    <w:rsid w:val="007C0278"/>
    <w:rsid w:val="007C27E2"/>
    <w:rsid w:val="007C2D52"/>
    <w:rsid w:val="007C319B"/>
    <w:rsid w:val="007C332F"/>
    <w:rsid w:val="007C3D51"/>
    <w:rsid w:val="007C528E"/>
    <w:rsid w:val="007C5802"/>
    <w:rsid w:val="007C5976"/>
    <w:rsid w:val="007C7447"/>
    <w:rsid w:val="007D003D"/>
    <w:rsid w:val="007D0A9E"/>
    <w:rsid w:val="007D0F60"/>
    <w:rsid w:val="007D1D21"/>
    <w:rsid w:val="007D24BF"/>
    <w:rsid w:val="007D2858"/>
    <w:rsid w:val="007D353A"/>
    <w:rsid w:val="007D5396"/>
    <w:rsid w:val="007D646C"/>
    <w:rsid w:val="007D6944"/>
    <w:rsid w:val="007D6FC6"/>
    <w:rsid w:val="007D76BC"/>
    <w:rsid w:val="007D7A5A"/>
    <w:rsid w:val="007E05D1"/>
    <w:rsid w:val="007E0655"/>
    <w:rsid w:val="007E0C1D"/>
    <w:rsid w:val="007E1CA4"/>
    <w:rsid w:val="007E2274"/>
    <w:rsid w:val="007E277D"/>
    <w:rsid w:val="007E2856"/>
    <w:rsid w:val="007E352F"/>
    <w:rsid w:val="007E3B95"/>
    <w:rsid w:val="007E41DF"/>
    <w:rsid w:val="007E4C89"/>
    <w:rsid w:val="007E52A9"/>
    <w:rsid w:val="007E689C"/>
    <w:rsid w:val="007E7C12"/>
    <w:rsid w:val="007F113C"/>
    <w:rsid w:val="007F1B97"/>
    <w:rsid w:val="007F1CE3"/>
    <w:rsid w:val="007F2727"/>
    <w:rsid w:val="007F395B"/>
    <w:rsid w:val="007F3F60"/>
    <w:rsid w:val="007F5475"/>
    <w:rsid w:val="007F5D29"/>
    <w:rsid w:val="007F5EC8"/>
    <w:rsid w:val="007F6050"/>
    <w:rsid w:val="007F6452"/>
    <w:rsid w:val="007F70E0"/>
    <w:rsid w:val="007F71AE"/>
    <w:rsid w:val="007F7316"/>
    <w:rsid w:val="007F7599"/>
    <w:rsid w:val="007F7C47"/>
    <w:rsid w:val="00800EA9"/>
    <w:rsid w:val="00800FBF"/>
    <w:rsid w:val="00801065"/>
    <w:rsid w:val="00803CA5"/>
    <w:rsid w:val="00803F06"/>
    <w:rsid w:val="008049E6"/>
    <w:rsid w:val="00805B80"/>
    <w:rsid w:val="00805D83"/>
    <w:rsid w:val="008066A2"/>
    <w:rsid w:val="00806841"/>
    <w:rsid w:val="00806974"/>
    <w:rsid w:val="008071B6"/>
    <w:rsid w:val="0080727B"/>
    <w:rsid w:val="008103D8"/>
    <w:rsid w:val="00810913"/>
    <w:rsid w:val="00810CCE"/>
    <w:rsid w:val="00810E61"/>
    <w:rsid w:val="00811116"/>
    <w:rsid w:val="008133B5"/>
    <w:rsid w:val="00813607"/>
    <w:rsid w:val="008142CD"/>
    <w:rsid w:val="008155D0"/>
    <w:rsid w:val="00815803"/>
    <w:rsid w:val="008165D1"/>
    <w:rsid w:val="0081722F"/>
    <w:rsid w:val="00817776"/>
    <w:rsid w:val="0082039B"/>
    <w:rsid w:val="00820479"/>
    <w:rsid w:val="00820900"/>
    <w:rsid w:val="00820C4D"/>
    <w:rsid w:val="00821577"/>
    <w:rsid w:val="008243DE"/>
    <w:rsid w:val="00825605"/>
    <w:rsid w:val="00826AA9"/>
    <w:rsid w:val="00826CBC"/>
    <w:rsid w:val="0082719E"/>
    <w:rsid w:val="008275CA"/>
    <w:rsid w:val="008277E4"/>
    <w:rsid w:val="00830A39"/>
    <w:rsid w:val="00830F6F"/>
    <w:rsid w:val="008327FF"/>
    <w:rsid w:val="0083315C"/>
    <w:rsid w:val="00834A4B"/>
    <w:rsid w:val="00834F3F"/>
    <w:rsid w:val="008350A5"/>
    <w:rsid w:val="00835A96"/>
    <w:rsid w:val="00835C19"/>
    <w:rsid w:val="00836BB8"/>
    <w:rsid w:val="00836F46"/>
    <w:rsid w:val="00837A77"/>
    <w:rsid w:val="00840922"/>
    <w:rsid w:val="008414C3"/>
    <w:rsid w:val="008416CF"/>
    <w:rsid w:val="008424B2"/>
    <w:rsid w:val="008426EF"/>
    <w:rsid w:val="00843070"/>
    <w:rsid w:val="0084653E"/>
    <w:rsid w:val="008466EE"/>
    <w:rsid w:val="00847423"/>
    <w:rsid w:val="0084798B"/>
    <w:rsid w:val="0085197F"/>
    <w:rsid w:val="008519BC"/>
    <w:rsid w:val="00851E70"/>
    <w:rsid w:val="008537F2"/>
    <w:rsid w:val="0085469B"/>
    <w:rsid w:val="0085486A"/>
    <w:rsid w:val="008557C6"/>
    <w:rsid w:val="00855CFD"/>
    <w:rsid w:val="0085643E"/>
    <w:rsid w:val="00857080"/>
    <w:rsid w:val="0085777F"/>
    <w:rsid w:val="0086026C"/>
    <w:rsid w:val="00860DC0"/>
    <w:rsid w:val="00860EEB"/>
    <w:rsid w:val="0086138F"/>
    <w:rsid w:val="00862CAA"/>
    <w:rsid w:val="00862D35"/>
    <w:rsid w:val="00862DA9"/>
    <w:rsid w:val="008638E4"/>
    <w:rsid w:val="008662E3"/>
    <w:rsid w:val="00867FCC"/>
    <w:rsid w:val="0087028E"/>
    <w:rsid w:val="008709B0"/>
    <w:rsid w:val="00871E79"/>
    <w:rsid w:val="0087321E"/>
    <w:rsid w:val="00876EC3"/>
    <w:rsid w:val="008806C5"/>
    <w:rsid w:val="00880851"/>
    <w:rsid w:val="00881F44"/>
    <w:rsid w:val="00882E22"/>
    <w:rsid w:val="00882F3D"/>
    <w:rsid w:val="00884F51"/>
    <w:rsid w:val="00885965"/>
    <w:rsid w:val="00885A68"/>
    <w:rsid w:val="00885CA3"/>
    <w:rsid w:val="008866AA"/>
    <w:rsid w:val="0088773E"/>
    <w:rsid w:val="00887DC8"/>
    <w:rsid w:val="008909B8"/>
    <w:rsid w:val="00890F65"/>
    <w:rsid w:val="00891086"/>
    <w:rsid w:val="00891AA3"/>
    <w:rsid w:val="00891E1C"/>
    <w:rsid w:val="00893092"/>
    <w:rsid w:val="008939C2"/>
    <w:rsid w:val="00893F12"/>
    <w:rsid w:val="00897029"/>
    <w:rsid w:val="00897056"/>
    <w:rsid w:val="008A11DE"/>
    <w:rsid w:val="008A22C4"/>
    <w:rsid w:val="008A3260"/>
    <w:rsid w:val="008A380C"/>
    <w:rsid w:val="008A52FA"/>
    <w:rsid w:val="008A581A"/>
    <w:rsid w:val="008A59DA"/>
    <w:rsid w:val="008A63A9"/>
    <w:rsid w:val="008A6555"/>
    <w:rsid w:val="008A702A"/>
    <w:rsid w:val="008B027A"/>
    <w:rsid w:val="008B0EC3"/>
    <w:rsid w:val="008B2FA9"/>
    <w:rsid w:val="008B3729"/>
    <w:rsid w:val="008B46DE"/>
    <w:rsid w:val="008B48D5"/>
    <w:rsid w:val="008B4EA5"/>
    <w:rsid w:val="008B58E5"/>
    <w:rsid w:val="008B71E1"/>
    <w:rsid w:val="008B766D"/>
    <w:rsid w:val="008C069A"/>
    <w:rsid w:val="008C076A"/>
    <w:rsid w:val="008C0856"/>
    <w:rsid w:val="008C0C56"/>
    <w:rsid w:val="008C1763"/>
    <w:rsid w:val="008C1C33"/>
    <w:rsid w:val="008C36B5"/>
    <w:rsid w:val="008C3E8A"/>
    <w:rsid w:val="008C4225"/>
    <w:rsid w:val="008C4FCF"/>
    <w:rsid w:val="008C59A8"/>
    <w:rsid w:val="008C698C"/>
    <w:rsid w:val="008C6B58"/>
    <w:rsid w:val="008C6F20"/>
    <w:rsid w:val="008C7240"/>
    <w:rsid w:val="008C75BD"/>
    <w:rsid w:val="008C7FAC"/>
    <w:rsid w:val="008D03DC"/>
    <w:rsid w:val="008D0E0F"/>
    <w:rsid w:val="008D155A"/>
    <w:rsid w:val="008D2E8C"/>
    <w:rsid w:val="008D3823"/>
    <w:rsid w:val="008D4361"/>
    <w:rsid w:val="008D5063"/>
    <w:rsid w:val="008D5A5B"/>
    <w:rsid w:val="008D6271"/>
    <w:rsid w:val="008D65A7"/>
    <w:rsid w:val="008E01A3"/>
    <w:rsid w:val="008E12F3"/>
    <w:rsid w:val="008E1D53"/>
    <w:rsid w:val="008E22D4"/>
    <w:rsid w:val="008E2891"/>
    <w:rsid w:val="008E2E60"/>
    <w:rsid w:val="008E3171"/>
    <w:rsid w:val="008E62A0"/>
    <w:rsid w:val="008E74EB"/>
    <w:rsid w:val="008F031F"/>
    <w:rsid w:val="008F06A4"/>
    <w:rsid w:val="008F11DB"/>
    <w:rsid w:val="008F1221"/>
    <w:rsid w:val="008F12AB"/>
    <w:rsid w:val="008F21F9"/>
    <w:rsid w:val="008F461C"/>
    <w:rsid w:val="008F5316"/>
    <w:rsid w:val="008F5B60"/>
    <w:rsid w:val="008F702C"/>
    <w:rsid w:val="008F7123"/>
    <w:rsid w:val="008F777D"/>
    <w:rsid w:val="008F7B6E"/>
    <w:rsid w:val="00900585"/>
    <w:rsid w:val="00900600"/>
    <w:rsid w:val="009009CD"/>
    <w:rsid w:val="00900BAC"/>
    <w:rsid w:val="00900C83"/>
    <w:rsid w:val="0090232A"/>
    <w:rsid w:val="00904602"/>
    <w:rsid w:val="00905A9A"/>
    <w:rsid w:val="0090608A"/>
    <w:rsid w:val="009063E6"/>
    <w:rsid w:val="009070D4"/>
    <w:rsid w:val="0090799E"/>
    <w:rsid w:val="00910080"/>
    <w:rsid w:val="00914BAB"/>
    <w:rsid w:val="00915E39"/>
    <w:rsid w:val="0091610E"/>
    <w:rsid w:val="0091657A"/>
    <w:rsid w:val="0091664E"/>
    <w:rsid w:val="009170BB"/>
    <w:rsid w:val="00920D55"/>
    <w:rsid w:val="0092101F"/>
    <w:rsid w:val="009219A0"/>
    <w:rsid w:val="00921DF1"/>
    <w:rsid w:val="00922B91"/>
    <w:rsid w:val="00923860"/>
    <w:rsid w:val="009240DD"/>
    <w:rsid w:val="00924308"/>
    <w:rsid w:val="00924D78"/>
    <w:rsid w:val="00930351"/>
    <w:rsid w:val="0093101C"/>
    <w:rsid w:val="009314AF"/>
    <w:rsid w:val="00931E47"/>
    <w:rsid w:val="00931F74"/>
    <w:rsid w:val="0093344F"/>
    <w:rsid w:val="00933884"/>
    <w:rsid w:val="009345E1"/>
    <w:rsid w:val="00934AA6"/>
    <w:rsid w:val="0093509D"/>
    <w:rsid w:val="0093538E"/>
    <w:rsid w:val="00935BFE"/>
    <w:rsid w:val="009367FE"/>
    <w:rsid w:val="00936A90"/>
    <w:rsid w:val="00936CF0"/>
    <w:rsid w:val="00936FE6"/>
    <w:rsid w:val="00937885"/>
    <w:rsid w:val="00937AA3"/>
    <w:rsid w:val="009413DA"/>
    <w:rsid w:val="00941D75"/>
    <w:rsid w:val="00943910"/>
    <w:rsid w:val="0094399E"/>
    <w:rsid w:val="00943D1E"/>
    <w:rsid w:val="00944CD1"/>
    <w:rsid w:val="00944D2F"/>
    <w:rsid w:val="00944FB2"/>
    <w:rsid w:val="00946623"/>
    <w:rsid w:val="00946C16"/>
    <w:rsid w:val="00946E88"/>
    <w:rsid w:val="0094701B"/>
    <w:rsid w:val="00947D4E"/>
    <w:rsid w:val="00951FC9"/>
    <w:rsid w:val="00951FE2"/>
    <w:rsid w:val="00952F36"/>
    <w:rsid w:val="00954702"/>
    <w:rsid w:val="009556D5"/>
    <w:rsid w:val="00957661"/>
    <w:rsid w:val="00957670"/>
    <w:rsid w:val="009579EE"/>
    <w:rsid w:val="0096012C"/>
    <w:rsid w:val="00960433"/>
    <w:rsid w:val="00960CA7"/>
    <w:rsid w:val="00961559"/>
    <w:rsid w:val="00961A40"/>
    <w:rsid w:val="00961D01"/>
    <w:rsid w:val="00962520"/>
    <w:rsid w:val="00962AC5"/>
    <w:rsid w:val="00964E4F"/>
    <w:rsid w:val="0096500B"/>
    <w:rsid w:val="009655A3"/>
    <w:rsid w:val="00965D80"/>
    <w:rsid w:val="009663E4"/>
    <w:rsid w:val="009663FF"/>
    <w:rsid w:val="009673EE"/>
    <w:rsid w:val="00967F37"/>
    <w:rsid w:val="00970697"/>
    <w:rsid w:val="00970A71"/>
    <w:rsid w:val="00971929"/>
    <w:rsid w:val="00972328"/>
    <w:rsid w:val="00972FE5"/>
    <w:rsid w:val="00973FDA"/>
    <w:rsid w:val="00974541"/>
    <w:rsid w:val="00975411"/>
    <w:rsid w:val="00976086"/>
    <w:rsid w:val="00980B20"/>
    <w:rsid w:val="00980BD9"/>
    <w:rsid w:val="0098270D"/>
    <w:rsid w:val="00984EBE"/>
    <w:rsid w:val="00984F1A"/>
    <w:rsid w:val="0098516A"/>
    <w:rsid w:val="00986E5B"/>
    <w:rsid w:val="00990134"/>
    <w:rsid w:val="00990BB7"/>
    <w:rsid w:val="00991088"/>
    <w:rsid w:val="00991089"/>
    <w:rsid w:val="00991545"/>
    <w:rsid w:val="009916D7"/>
    <w:rsid w:val="00992254"/>
    <w:rsid w:val="00993F8D"/>
    <w:rsid w:val="00995189"/>
    <w:rsid w:val="009955F8"/>
    <w:rsid w:val="00995B8C"/>
    <w:rsid w:val="009A044F"/>
    <w:rsid w:val="009A073F"/>
    <w:rsid w:val="009A0921"/>
    <w:rsid w:val="009A0D0C"/>
    <w:rsid w:val="009A0F98"/>
    <w:rsid w:val="009A1AB6"/>
    <w:rsid w:val="009A362D"/>
    <w:rsid w:val="009A3DDA"/>
    <w:rsid w:val="009A3DF7"/>
    <w:rsid w:val="009A4367"/>
    <w:rsid w:val="009A4887"/>
    <w:rsid w:val="009A5EC0"/>
    <w:rsid w:val="009A6D98"/>
    <w:rsid w:val="009B067C"/>
    <w:rsid w:val="009B0B7E"/>
    <w:rsid w:val="009B0F3A"/>
    <w:rsid w:val="009B1491"/>
    <w:rsid w:val="009B14C2"/>
    <w:rsid w:val="009B1865"/>
    <w:rsid w:val="009B1F7C"/>
    <w:rsid w:val="009B2F0B"/>
    <w:rsid w:val="009B30D2"/>
    <w:rsid w:val="009B3173"/>
    <w:rsid w:val="009B39B1"/>
    <w:rsid w:val="009B4BC1"/>
    <w:rsid w:val="009B50BF"/>
    <w:rsid w:val="009B5CA1"/>
    <w:rsid w:val="009B7571"/>
    <w:rsid w:val="009C0E4C"/>
    <w:rsid w:val="009C23D5"/>
    <w:rsid w:val="009C4B11"/>
    <w:rsid w:val="009C4C8F"/>
    <w:rsid w:val="009C4D3E"/>
    <w:rsid w:val="009C5862"/>
    <w:rsid w:val="009C66E6"/>
    <w:rsid w:val="009C76E2"/>
    <w:rsid w:val="009D13B9"/>
    <w:rsid w:val="009D17F8"/>
    <w:rsid w:val="009D197E"/>
    <w:rsid w:val="009D21D2"/>
    <w:rsid w:val="009D2D65"/>
    <w:rsid w:val="009D3DC6"/>
    <w:rsid w:val="009D591E"/>
    <w:rsid w:val="009D5C8A"/>
    <w:rsid w:val="009D5D8E"/>
    <w:rsid w:val="009D6AC8"/>
    <w:rsid w:val="009D6DDB"/>
    <w:rsid w:val="009E09FF"/>
    <w:rsid w:val="009E1774"/>
    <w:rsid w:val="009E459B"/>
    <w:rsid w:val="009E47D4"/>
    <w:rsid w:val="009E4871"/>
    <w:rsid w:val="009E4C67"/>
    <w:rsid w:val="009E4C9D"/>
    <w:rsid w:val="009E6CCF"/>
    <w:rsid w:val="009E7C61"/>
    <w:rsid w:val="009F022D"/>
    <w:rsid w:val="009F0837"/>
    <w:rsid w:val="009F1514"/>
    <w:rsid w:val="009F2CE7"/>
    <w:rsid w:val="009F3702"/>
    <w:rsid w:val="009F4462"/>
    <w:rsid w:val="009F4550"/>
    <w:rsid w:val="009F5944"/>
    <w:rsid w:val="009F5B28"/>
    <w:rsid w:val="00A01641"/>
    <w:rsid w:val="00A01967"/>
    <w:rsid w:val="00A02F15"/>
    <w:rsid w:val="00A032EB"/>
    <w:rsid w:val="00A033BC"/>
    <w:rsid w:val="00A042D5"/>
    <w:rsid w:val="00A071C9"/>
    <w:rsid w:val="00A07BF9"/>
    <w:rsid w:val="00A14140"/>
    <w:rsid w:val="00A15BBE"/>
    <w:rsid w:val="00A20317"/>
    <w:rsid w:val="00A208DD"/>
    <w:rsid w:val="00A2180A"/>
    <w:rsid w:val="00A21D34"/>
    <w:rsid w:val="00A21EB7"/>
    <w:rsid w:val="00A22E18"/>
    <w:rsid w:val="00A2319F"/>
    <w:rsid w:val="00A254CB"/>
    <w:rsid w:val="00A27420"/>
    <w:rsid w:val="00A279D1"/>
    <w:rsid w:val="00A30048"/>
    <w:rsid w:val="00A30579"/>
    <w:rsid w:val="00A30A51"/>
    <w:rsid w:val="00A3149F"/>
    <w:rsid w:val="00A31629"/>
    <w:rsid w:val="00A33856"/>
    <w:rsid w:val="00A34ECD"/>
    <w:rsid w:val="00A35810"/>
    <w:rsid w:val="00A35DB5"/>
    <w:rsid w:val="00A3607B"/>
    <w:rsid w:val="00A37D30"/>
    <w:rsid w:val="00A37E17"/>
    <w:rsid w:val="00A4053F"/>
    <w:rsid w:val="00A40F0E"/>
    <w:rsid w:val="00A43025"/>
    <w:rsid w:val="00A46A03"/>
    <w:rsid w:val="00A472D4"/>
    <w:rsid w:val="00A4799A"/>
    <w:rsid w:val="00A506AF"/>
    <w:rsid w:val="00A50A6B"/>
    <w:rsid w:val="00A5132A"/>
    <w:rsid w:val="00A52681"/>
    <w:rsid w:val="00A53293"/>
    <w:rsid w:val="00A53708"/>
    <w:rsid w:val="00A53C59"/>
    <w:rsid w:val="00A555A2"/>
    <w:rsid w:val="00A55C4B"/>
    <w:rsid w:val="00A56F11"/>
    <w:rsid w:val="00A572C8"/>
    <w:rsid w:val="00A57751"/>
    <w:rsid w:val="00A57C52"/>
    <w:rsid w:val="00A60AE9"/>
    <w:rsid w:val="00A60CFD"/>
    <w:rsid w:val="00A61178"/>
    <w:rsid w:val="00A613B7"/>
    <w:rsid w:val="00A616B7"/>
    <w:rsid w:val="00A61CD3"/>
    <w:rsid w:val="00A62003"/>
    <w:rsid w:val="00A62614"/>
    <w:rsid w:val="00A62E55"/>
    <w:rsid w:val="00A6332B"/>
    <w:rsid w:val="00A6410D"/>
    <w:rsid w:val="00A64C1A"/>
    <w:rsid w:val="00A64D98"/>
    <w:rsid w:val="00A64E78"/>
    <w:rsid w:val="00A669B8"/>
    <w:rsid w:val="00A66B31"/>
    <w:rsid w:val="00A712D2"/>
    <w:rsid w:val="00A729D4"/>
    <w:rsid w:val="00A73FF7"/>
    <w:rsid w:val="00A74837"/>
    <w:rsid w:val="00A75056"/>
    <w:rsid w:val="00A7681A"/>
    <w:rsid w:val="00A7754B"/>
    <w:rsid w:val="00A77B59"/>
    <w:rsid w:val="00A807A2"/>
    <w:rsid w:val="00A82588"/>
    <w:rsid w:val="00A83505"/>
    <w:rsid w:val="00A836B1"/>
    <w:rsid w:val="00A849B6"/>
    <w:rsid w:val="00A85134"/>
    <w:rsid w:val="00A85435"/>
    <w:rsid w:val="00A8753B"/>
    <w:rsid w:val="00A90060"/>
    <w:rsid w:val="00A908D0"/>
    <w:rsid w:val="00A90EB3"/>
    <w:rsid w:val="00A90EB9"/>
    <w:rsid w:val="00A91766"/>
    <w:rsid w:val="00A91F81"/>
    <w:rsid w:val="00A92CF8"/>
    <w:rsid w:val="00A94B5B"/>
    <w:rsid w:val="00A96041"/>
    <w:rsid w:val="00A960BC"/>
    <w:rsid w:val="00AA0966"/>
    <w:rsid w:val="00AA1ECA"/>
    <w:rsid w:val="00AA1F52"/>
    <w:rsid w:val="00AA256C"/>
    <w:rsid w:val="00AA36A3"/>
    <w:rsid w:val="00AA409D"/>
    <w:rsid w:val="00AA6243"/>
    <w:rsid w:val="00AB02CE"/>
    <w:rsid w:val="00AB05D5"/>
    <w:rsid w:val="00AB1ED7"/>
    <w:rsid w:val="00AB2F53"/>
    <w:rsid w:val="00AB46BC"/>
    <w:rsid w:val="00AB4AD1"/>
    <w:rsid w:val="00AB4CA7"/>
    <w:rsid w:val="00AB4F4F"/>
    <w:rsid w:val="00AB60CD"/>
    <w:rsid w:val="00AB629E"/>
    <w:rsid w:val="00AB6F83"/>
    <w:rsid w:val="00AB7D44"/>
    <w:rsid w:val="00AC0E85"/>
    <w:rsid w:val="00AC1403"/>
    <w:rsid w:val="00AC24AE"/>
    <w:rsid w:val="00AC2D49"/>
    <w:rsid w:val="00AC33A7"/>
    <w:rsid w:val="00AC6286"/>
    <w:rsid w:val="00AC6AD0"/>
    <w:rsid w:val="00AC6E27"/>
    <w:rsid w:val="00AC7041"/>
    <w:rsid w:val="00AC7B9B"/>
    <w:rsid w:val="00AD0A28"/>
    <w:rsid w:val="00AD0E7C"/>
    <w:rsid w:val="00AD0FC5"/>
    <w:rsid w:val="00AD1876"/>
    <w:rsid w:val="00AD4371"/>
    <w:rsid w:val="00AD5404"/>
    <w:rsid w:val="00AD609C"/>
    <w:rsid w:val="00AD6B6D"/>
    <w:rsid w:val="00AD6FDB"/>
    <w:rsid w:val="00AD70BA"/>
    <w:rsid w:val="00AE0CCC"/>
    <w:rsid w:val="00AE103D"/>
    <w:rsid w:val="00AE15F9"/>
    <w:rsid w:val="00AE204C"/>
    <w:rsid w:val="00AE2502"/>
    <w:rsid w:val="00AE2579"/>
    <w:rsid w:val="00AE31FC"/>
    <w:rsid w:val="00AE3821"/>
    <w:rsid w:val="00AE45A6"/>
    <w:rsid w:val="00AE46C4"/>
    <w:rsid w:val="00AE69CF"/>
    <w:rsid w:val="00AF0304"/>
    <w:rsid w:val="00AF0FD8"/>
    <w:rsid w:val="00AF147A"/>
    <w:rsid w:val="00AF1574"/>
    <w:rsid w:val="00AF1BD6"/>
    <w:rsid w:val="00AF1DF3"/>
    <w:rsid w:val="00AF2ADC"/>
    <w:rsid w:val="00AF3687"/>
    <w:rsid w:val="00AF3FDF"/>
    <w:rsid w:val="00AF493D"/>
    <w:rsid w:val="00AF4F09"/>
    <w:rsid w:val="00AF4FD7"/>
    <w:rsid w:val="00AF6E56"/>
    <w:rsid w:val="00AF73CF"/>
    <w:rsid w:val="00B0087D"/>
    <w:rsid w:val="00B00F32"/>
    <w:rsid w:val="00B016CB"/>
    <w:rsid w:val="00B01B4F"/>
    <w:rsid w:val="00B01D93"/>
    <w:rsid w:val="00B02895"/>
    <w:rsid w:val="00B02F25"/>
    <w:rsid w:val="00B03091"/>
    <w:rsid w:val="00B03127"/>
    <w:rsid w:val="00B03925"/>
    <w:rsid w:val="00B04815"/>
    <w:rsid w:val="00B0553D"/>
    <w:rsid w:val="00B05694"/>
    <w:rsid w:val="00B05CCF"/>
    <w:rsid w:val="00B05DC3"/>
    <w:rsid w:val="00B05F33"/>
    <w:rsid w:val="00B077AF"/>
    <w:rsid w:val="00B10610"/>
    <w:rsid w:val="00B1102F"/>
    <w:rsid w:val="00B12919"/>
    <w:rsid w:val="00B14340"/>
    <w:rsid w:val="00B15DC3"/>
    <w:rsid w:val="00B1677B"/>
    <w:rsid w:val="00B170D0"/>
    <w:rsid w:val="00B176C9"/>
    <w:rsid w:val="00B21784"/>
    <w:rsid w:val="00B21EFD"/>
    <w:rsid w:val="00B232EF"/>
    <w:rsid w:val="00B24757"/>
    <w:rsid w:val="00B251E1"/>
    <w:rsid w:val="00B26AE0"/>
    <w:rsid w:val="00B271A4"/>
    <w:rsid w:val="00B27F76"/>
    <w:rsid w:val="00B30499"/>
    <w:rsid w:val="00B3081F"/>
    <w:rsid w:val="00B32667"/>
    <w:rsid w:val="00B352B6"/>
    <w:rsid w:val="00B37168"/>
    <w:rsid w:val="00B37539"/>
    <w:rsid w:val="00B3762D"/>
    <w:rsid w:val="00B3779B"/>
    <w:rsid w:val="00B37EE8"/>
    <w:rsid w:val="00B415D4"/>
    <w:rsid w:val="00B41EA6"/>
    <w:rsid w:val="00B431E6"/>
    <w:rsid w:val="00B437A7"/>
    <w:rsid w:val="00B444DD"/>
    <w:rsid w:val="00B448C6"/>
    <w:rsid w:val="00B44A16"/>
    <w:rsid w:val="00B45749"/>
    <w:rsid w:val="00B46534"/>
    <w:rsid w:val="00B47522"/>
    <w:rsid w:val="00B510CA"/>
    <w:rsid w:val="00B51CC8"/>
    <w:rsid w:val="00B53AE1"/>
    <w:rsid w:val="00B53E80"/>
    <w:rsid w:val="00B54259"/>
    <w:rsid w:val="00B543F1"/>
    <w:rsid w:val="00B55050"/>
    <w:rsid w:val="00B55B7D"/>
    <w:rsid w:val="00B5692C"/>
    <w:rsid w:val="00B57517"/>
    <w:rsid w:val="00B601F5"/>
    <w:rsid w:val="00B603ED"/>
    <w:rsid w:val="00B62B45"/>
    <w:rsid w:val="00B62C31"/>
    <w:rsid w:val="00B657DA"/>
    <w:rsid w:val="00B66020"/>
    <w:rsid w:val="00B66411"/>
    <w:rsid w:val="00B70339"/>
    <w:rsid w:val="00B70415"/>
    <w:rsid w:val="00B706F9"/>
    <w:rsid w:val="00B7224E"/>
    <w:rsid w:val="00B722C8"/>
    <w:rsid w:val="00B7299F"/>
    <w:rsid w:val="00B729EE"/>
    <w:rsid w:val="00B73584"/>
    <w:rsid w:val="00B74E0A"/>
    <w:rsid w:val="00B75862"/>
    <w:rsid w:val="00B76E03"/>
    <w:rsid w:val="00B76F64"/>
    <w:rsid w:val="00B770A3"/>
    <w:rsid w:val="00B77FBA"/>
    <w:rsid w:val="00B809DB"/>
    <w:rsid w:val="00B81A13"/>
    <w:rsid w:val="00B81FC8"/>
    <w:rsid w:val="00B82B5B"/>
    <w:rsid w:val="00B836EF"/>
    <w:rsid w:val="00B83AEC"/>
    <w:rsid w:val="00B83B57"/>
    <w:rsid w:val="00B84B60"/>
    <w:rsid w:val="00B857EE"/>
    <w:rsid w:val="00B858DA"/>
    <w:rsid w:val="00B86089"/>
    <w:rsid w:val="00B86E63"/>
    <w:rsid w:val="00B877B9"/>
    <w:rsid w:val="00B911B6"/>
    <w:rsid w:val="00B93FCE"/>
    <w:rsid w:val="00B95AED"/>
    <w:rsid w:val="00B95C11"/>
    <w:rsid w:val="00B95FAA"/>
    <w:rsid w:val="00B96056"/>
    <w:rsid w:val="00B96CA4"/>
    <w:rsid w:val="00B96E1B"/>
    <w:rsid w:val="00B97A9B"/>
    <w:rsid w:val="00BA0211"/>
    <w:rsid w:val="00BA05C5"/>
    <w:rsid w:val="00BA183A"/>
    <w:rsid w:val="00BA21BC"/>
    <w:rsid w:val="00BA2BCF"/>
    <w:rsid w:val="00BA31B5"/>
    <w:rsid w:val="00BA4DB2"/>
    <w:rsid w:val="00BA54A7"/>
    <w:rsid w:val="00BA6544"/>
    <w:rsid w:val="00BA725C"/>
    <w:rsid w:val="00BA7CF4"/>
    <w:rsid w:val="00BB026B"/>
    <w:rsid w:val="00BB0335"/>
    <w:rsid w:val="00BB1660"/>
    <w:rsid w:val="00BB2B1E"/>
    <w:rsid w:val="00BB3DD1"/>
    <w:rsid w:val="00BB4111"/>
    <w:rsid w:val="00BB444A"/>
    <w:rsid w:val="00BB5B1A"/>
    <w:rsid w:val="00BB5CAF"/>
    <w:rsid w:val="00BB621E"/>
    <w:rsid w:val="00BB695F"/>
    <w:rsid w:val="00BB7524"/>
    <w:rsid w:val="00BC0E0D"/>
    <w:rsid w:val="00BC1610"/>
    <w:rsid w:val="00BC168B"/>
    <w:rsid w:val="00BC1CA3"/>
    <w:rsid w:val="00BC2669"/>
    <w:rsid w:val="00BC2BBC"/>
    <w:rsid w:val="00BC2C68"/>
    <w:rsid w:val="00BC4BF1"/>
    <w:rsid w:val="00BC5052"/>
    <w:rsid w:val="00BC51AA"/>
    <w:rsid w:val="00BC5A77"/>
    <w:rsid w:val="00BC64C4"/>
    <w:rsid w:val="00BC64E2"/>
    <w:rsid w:val="00BC6E79"/>
    <w:rsid w:val="00BC78D9"/>
    <w:rsid w:val="00BD0D41"/>
    <w:rsid w:val="00BD1490"/>
    <w:rsid w:val="00BD2741"/>
    <w:rsid w:val="00BD2C76"/>
    <w:rsid w:val="00BD2F67"/>
    <w:rsid w:val="00BD58DC"/>
    <w:rsid w:val="00BD62CB"/>
    <w:rsid w:val="00BD6F16"/>
    <w:rsid w:val="00BE0A44"/>
    <w:rsid w:val="00BE0D54"/>
    <w:rsid w:val="00BE1109"/>
    <w:rsid w:val="00BE13D5"/>
    <w:rsid w:val="00BE1A73"/>
    <w:rsid w:val="00BE340E"/>
    <w:rsid w:val="00BE5469"/>
    <w:rsid w:val="00BE5857"/>
    <w:rsid w:val="00BE61C9"/>
    <w:rsid w:val="00BE78F5"/>
    <w:rsid w:val="00BF0203"/>
    <w:rsid w:val="00BF16D2"/>
    <w:rsid w:val="00BF24D7"/>
    <w:rsid w:val="00BF2921"/>
    <w:rsid w:val="00BF2A38"/>
    <w:rsid w:val="00BF38C6"/>
    <w:rsid w:val="00BF3BCA"/>
    <w:rsid w:val="00BF3CBB"/>
    <w:rsid w:val="00BF43A3"/>
    <w:rsid w:val="00BF5A2E"/>
    <w:rsid w:val="00BF6BA2"/>
    <w:rsid w:val="00BF7DDC"/>
    <w:rsid w:val="00BF7EFF"/>
    <w:rsid w:val="00C00CD0"/>
    <w:rsid w:val="00C01230"/>
    <w:rsid w:val="00C013BE"/>
    <w:rsid w:val="00C01FDA"/>
    <w:rsid w:val="00C02C18"/>
    <w:rsid w:val="00C03DC1"/>
    <w:rsid w:val="00C05629"/>
    <w:rsid w:val="00C058E7"/>
    <w:rsid w:val="00C060EB"/>
    <w:rsid w:val="00C063E5"/>
    <w:rsid w:val="00C0666F"/>
    <w:rsid w:val="00C07667"/>
    <w:rsid w:val="00C106DB"/>
    <w:rsid w:val="00C112B0"/>
    <w:rsid w:val="00C13DE8"/>
    <w:rsid w:val="00C14A37"/>
    <w:rsid w:val="00C15418"/>
    <w:rsid w:val="00C16048"/>
    <w:rsid w:val="00C17458"/>
    <w:rsid w:val="00C179A0"/>
    <w:rsid w:val="00C239B2"/>
    <w:rsid w:val="00C23C04"/>
    <w:rsid w:val="00C26256"/>
    <w:rsid w:val="00C264EF"/>
    <w:rsid w:val="00C27270"/>
    <w:rsid w:val="00C27332"/>
    <w:rsid w:val="00C27447"/>
    <w:rsid w:val="00C27FCF"/>
    <w:rsid w:val="00C30F51"/>
    <w:rsid w:val="00C31BEA"/>
    <w:rsid w:val="00C31F69"/>
    <w:rsid w:val="00C3258D"/>
    <w:rsid w:val="00C3489E"/>
    <w:rsid w:val="00C3535A"/>
    <w:rsid w:val="00C36814"/>
    <w:rsid w:val="00C3707A"/>
    <w:rsid w:val="00C370E6"/>
    <w:rsid w:val="00C37693"/>
    <w:rsid w:val="00C37F75"/>
    <w:rsid w:val="00C400FD"/>
    <w:rsid w:val="00C40EBC"/>
    <w:rsid w:val="00C41E66"/>
    <w:rsid w:val="00C4256D"/>
    <w:rsid w:val="00C43467"/>
    <w:rsid w:val="00C43C4C"/>
    <w:rsid w:val="00C43DC4"/>
    <w:rsid w:val="00C451A3"/>
    <w:rsid w:val="00C452B0"/>
    <w:rsid w:val="00C45A89"/>
    <w:rsid w:val="00C45C9C"/>
    <w:rsid w:val="00C465B0"/>
    <w:rsid w:val="00C46927"/>
    <w:rsid w:val="00C46D75"/>
    <w:rsid w:val="00C47976"/>
    <w:rsid w:val="00C50A0A"/>
    <w:rsid w:val="00C50F5B"/>
    <w:rsid w:val="00C513BE"/>
    <w:rsid w:val="00C52058"/>
    <w:rsid w:val="00C534EE"/>
    <w:rsid w:val="00C552F6"/>
    <w:rsid w:val="00C55885"/>
    <w:rsid w:val="00C56300"/>
    <w:rsid w:val="00C56E71"/>
    <w:rsid w:val="00C5703E"/>
    <w:rsid w:val="00C60514"/>
    <w:rsid w:val="00C60DAB"/>
    <w:rsid w:val="00C60E5B"/>
    <w:rsid w:val="00C61D11"/>
    <w:rsid w:val="00C62953"/>
    <w:rsid w:val="00C62F99"/>
    <w:rsid w:val="00C65B09"/>
    <w:rsid w:val="00C6637D"/>
    <w:rsid w:val="00C6660A"/>
    <w:rsid w:val="00C72D96"/>
    <w:rsid w:val="00C72FD8"/>
    <w:rsid w:val="00C73DE8"/>
    <w:rsid w:val="00C74016"/>
    <w:rsid w:val="00C755EB"/>
    <w:rsid w:val="00C75B1B"/>
    <w:rsid w:val="00C763DA"/>
    <w:rsid w:val="00C77447"/>
    <w:rsid w:val="00C777DA"/>
    <w:rsid w:val="00C81224"/>
    <w:rsid w:val="00C81AD8"/>
    <w:rsid w:val="00C81CD8"/>
    <w:rsid w:val="00C81D50"/>
    <w:rsid w:val="00C82B2C"/>
    <w:rsid w:val="00C83B51"/>
    <w:rsid w:val="00C83D00"/>
    <w:rsid w:val="00C83EE3"/>
    <w:rsid w:val="00C84734"/>
    <w:rsid w:val="00C8559B"/>
    <w:rsid w:val="00C85F14"/>
    <w:rsid w:val="00C87C35"/>
    <w:rsid w:val="00C90337"/>
    <w:rsid w:val="00C91F6E"/>
    <w:rsid w:val="00C96974"/>
    <w:rsid w:val="00C96ACD"/>
    <w:rsid w:val="00CA09F2"/>
    <w:rsid w:val="00CA0B7B"/>
    <w:rsid w:val="00CA1113"/>
    <w:rsid w:val="00CA2B29"/>
    <w:rsid w:val="00CA6044"/>
    <w:rsid w:val="00CA70FD"/>
    <w:rsid w:val="00CA72C3"/>
    <w:rsid w:val="00CA79EF"/>
    <w:rsid w:val="00CB0000"/>
    <w:rsid w:val="00CB01DF"/>
    <w:rsid w:val="00CB10FC"/>
    <w:rsid w:val="00CB1D17"/>
    <w:rsid w:val="00CB3187"/>
    <w:rsid w:val="00CB4387"/>
    <w:rsid w:val="00CB509D"/>
    <w:rsid w:val="00CB5ADD"/>
    <w:rsid w:val="00CB5D14"/>
    <w:rsid w:val="00CC0A01"/>
    <w:rsid w:val="00CC1B96"/>
    <w:rsid w:val="00CC1E77"/>
    <w:rsid w:val="00CC3097"/>
    <w:rsid w:val="00CC3CF2"/>
    <w:rsid w:val="00CC5FDD"/>
    <w:rsid w:val="00CC7B75"/>
    <w:rsid w:val="00CD00B9"/>
    <w:rsid w:val="00CD027F"/>
    <w:rsid w:val="00CD03A8"/>
    <w:rsid w:val="00CD0AA3"/>
    <w:rsid w:val="00CD0CF3"/>
    <w:rsid w:val="00CD1C3D"/>
    <w:rsid w:val="00CD2B56"/>
    <w:rsid w:val="00CD3809"/>
    <w:rsid w:val="00CD4282"/>
    <w:rsid w:val="00CD5D61"/>
    <w:rsid w:val="00CD5DD1"/>
    <w:rsid w:val="00CD6556"/>
    <w:rsid w:val="00CD729F"/>
    <w:rsid w:val="00CE0A16"/>
    <w:rsid w:val="00CE1261"/>
    <w:rsid w:val="00CE15A9"/>
    <w:rsid w:val="00CE1888"/>
    <w:rsid w:val="00CE2F98"/>
    <w:rsid w:val="00CE3A08"/>
    <w:rsid w:val="00CE4692"/>
    <w:rsid w:val="00CE4E76"/>
    <w:rsid w:val="00CE5190"/>
    <w:rsid w:val="00CE62EE"/>
    <w:rsid w:val="00CE6724"/>
    <w:rsid w:val="00CE7CD1"/>
    <w:rsid w:val="00CF0DDB"/>
    <w:rsid w:val="00CF11CA"/>
    <w:rsid w:val="00CF1E9F"/>
    <w:rsid w:val="00CF292E"/>
    <w:rsid w:val="00CF32A3"/>
    <w:rsid w:val="00CF4C3C"/>
    <w:rsid w:val="00CF53EE"/>
    <w:rsid w:val="00CF59CE"/>
    <w:rsid w:val="00CF6E42"/>
    <w:rsid w:val="00CF7399"/>
    <w:rsid w:val="00D00148"/>
    <w:rsid w:val="00D003EF"/>
    <w:rsid w:val="00D01E60"/>
    <w:rsid w:val="00D01F20"/>
    <w:rsid w:val="00D02251"/>
    <w:rsid w:val="00D0258B"/>
    <w:rsid w:val="00D02C73"/>
    <w:rsid w:val="00D0489B"/>
    <w:rsid w:val="00D0514C"/>
    <w:rsid w:val="00D05681"/>
    <w:rsid w:val="00D06929"/>
    <w:rsid w:val="00D073BE"/>
    <w:rsid w:val="00D07685"/>
    <w:rsid w:val="00D077E9"/>
    <w:rsid w:val="00D10D3F"/>
    <w:rsid w:val="00D12212"/>
    <w:rsid w:val="00D1291C"/>
    <w:rsid w:val="00D12A5A"/>
    <w:rsid w:val="00D132E2"/>
    <w:rsid w:val="00D139E6"/>
    <w:rsid w:val="00D141D9"/>
    <w:rsid w:val="00D14C01"/>
    <w:rsid w:val="00D150C5"/>
    <w:rsid w:val="00D158DE"/>
    <w:rsid w:val="00D16568"/>
    <w:rsid w:val="00D16B38"/>
    <w:rsid w:val="00D16C3E"/>
    <w:rsid w:val="00D171D9"/>
    <w:rsid w:val="00D20107"/>
    <w:rsid w:val="00D22923"/>
    <w:rsid w:val="00D22973"/>
    <w:rsid w:val="00D22ECB"/>
    <w:rsid w:val="00D23C5C"/>
    <w:rsid w:val="00D23F90"/>
    <w:rsid w:val="00D2469E"/>
    <w:rsid w:val="00D2542D"/>
    <w:rsid w:val="00D25D17"/>
    <w:rsid w:val="00D26C8C"/>
    <w:rsid w:val="00D270AF"/>
    <w:rsid w:val="00D27458"/>
    <w:rsid w:val="00D2765D"/>
    <w:rsid w:val="00D3391A"/>
    <w:rsid w:val="00D33A6A"/>
    <w:rsid w:val="00D33FBC"/>
    <w:rsid w:val="00D342A9"/>
    <w:rsid w:val="00D37B81"/>
    <w:rsid w:val="00D405BB"/>
    <w:rsid w:val="00D40865"/>
    <w:rsid w:val="00D40A30"/>
    <w:rsid w:val="00D41296"/>
    <w:rsid w:val="00D4342F"/>
    <w:rsid w:val="00D43961"/>
    <w:rsid w:val="00D445C4"/>
    <w:rsid w:val="00D44D82"/>
    <w:rsid w:val="00D45268"/>
    <w:rsid w:val="00D45564"/>
    <w:rsid w:val="00D45D8E"/>
    <w:rsid w:val="00D45FD3"/>
    <w:rsid w:val="00D47300"/>
    <w:rsid w:val="00D47EEB"/>
    <w:rsid w:val="00D501A9"/>
    <w:rsid w:val="00D502BB"/>
    <w:rsid w:val="00D510D8"/>
    <w:rsid w:val="00D5193C"/>
    <w:rsid w:val="00D532AA"/>
    <w:rsid w:val="00D53B75"/>
    <w:rsid w:val="00D53C67"/>
    <w:rsid w:val="00D54C44"/>
    <w:rsid w:val="00D60461"/>
    <w:rsid w:val="00D60C86"/>
    <w:rsid w:val="00D63BF1"/>
    <w:rsid w:val="00D65CCE"/>
    <w:rsid w:val="00D66FE5"/>
    <w:rsid w:val="00D67DDE"/>
    <w:rsid w:val="00D7005C"/>
    <w:rsid w:val="00D708F0"/>
    <w:rsid w:val="00D70952"/>
    <w:rsid w:val="00D709BF"/>
    <w:rsid w:val="00D71A18"/>
    <w:rsid w:val="00D71AEB"/>
    <w:rsid w:val="00D71F8C"/>
    <w:rsid w:val="00D73500"/>
    <w:rsid w:val="00D7374E"/>
    <w:rsid w:val="00D747A7"/>
    <w:rsid w:val="00D75310"/>
    <w:rsid w:val="00D75BF5"/>
    <w:rsid w:val="00D77183"/>
    <w:rsid w:val="00D80736"/>
    <w:rsid w:val="00D82086"/>
    <w:rsid w:val="00D824E2"/>
    <w:rsid w:val="00D832E3"/>
    <w:rsid w:val="00D834B0"/>
    <w:rsid w:val="00D84EFC"/>
    <w:rsid w:val="00D854BD"/>
    <w:rsid w:val="00D87C0F"/>
    <w:rsid w:val="00D87CDF"/>
    <w:rsid w:val="00D92D59"/>
    <w:rsid w:val="00D94DC7"/>
    <w:rsid w:val="00D95F4D"/>
    <w:rsid w:val="00D95FDD"/>
    <w:rsid w:val="00D969B6"/>
    <w:rsid w:val="00DA0C85"/>
    <w:rsid w:val="00DA1559"/>
    <w:rsid w:val="00DA3940"/>
    <w:rsid w:val="00DA41DC"/>
    <w:rsid w:val="00DA58A2"/>
    <w:rsid w:val="00DA5E65"/>
    <w:rsid w:val="00DA5F56"/>
    <w:rsid w:val="00DB0308"/>
    <w:rsid w:val="00DB06AD"/>
    <w:rsid w:val="00DB0A87"/>
    <w:rsid w:val="00DB14D3"/>
    <w:rsid w:val="00DB1C13"/>
    <w:rsid w:val="00DB1D8A"/>
    <w:rsid w:val="00DB2C09"/>
    <w:rsid w:val="00DB3065"/>
    <w:rsid w:val="00DB37C0"/>
    <w:rsid w:val="00DB388C"/>
    <w:rsid w:val="00DB3B7A"/>
    <w:rsid w:val="00DB4D30"/>
    <w:rsid w:val="00DB4DF7"/>
    <w:rsid w:val="00DB53AC"/>
    <w:rsid w:val="00DB57F7"/>
    <w:rsid w:val="00DB5909"/>
    <w:rsid w:val="00DB6239"/>
    <w:rsid w:val="00DB69E7"/>
    <w:rsid w:val="00DB7135"/>
    <w:rsid w:val="00DB71E5"/>
    <w:rsid w:val="00DB772C"/>
    <w:rsid w:val="00DB7874"/>
    <w:rsid w:val="00DB7CA1"/>
    <w:rsid w:val="00DC00AF"/>
    <w:rsid w:val="00DC0188"/>
    <w:rsid w:val="00DC05B6"/>
    <w:rsid w:val="00DC0717"/>
    <w:rsid w:val="00DC073F"/>
    <w:rsid w:val="00DC10CB"/>
    <w:rsid w:val="00DC173E"/>
    <w:rsid w:val="00DC178B"/>
    <w:rsid w:val="00DC295E"/>
    <w:rsid w:val="00DC3032"/>
    <w:rsid w:val="00DC32F7"/>
    <w:rsid w:val="00DC356B"/>
    <w:rsid w:val="00DC35A2"/>
    <w:rsid w:val="00DC4247"/>
    <w:rsid w:val="00DC4AF6"/>
    <w:rsid w:val="00DC6907"/>
    <w:rsid w:val="00DC731C"/>
    <w:rsid w:val="00DD07BC"/>
    <w:rsid w:val="00DD2CD1"/>
    <w:rsid w:val="00DD3B6A"/>
    <w:rsid w:val="00DD4B17"/>
    <w:rsid w:val="00DD4BA0"/>
    <w:rsid w:val="00DD5F08"/>
    <w:rsid w:val="00DD6533"/>
    <w:rsid w:val="00DE0E02"/>
    <w:rsid w:val="00DE277B"/>
    <w:rsid w:val="00DE32D2"/>
    <w:rsid w:val="00DE457E"/>
    <w:rsid w:val="00DE4EDB"/>
    <w:rsid w:val="00DE5621"/>
    <w:rsid w:val="00DE5A75"/>
    <w:rsid w:val="00DE5CA3"/>
    <w:rsid w:val="00DE5FDC"/>
    <w:rsid w:val="00DE6419"/>
    <w:rsid w:val="00DE6552"/>
    <w:rsid w:val="00DE6740"/>
    <w:rsid w:val="00DE6A1F"/>
    <w:rsid w:val="00DF0AE1"/>
    <w:rsid w:val="00DF0FEA"/>
    <w:rsid w:val="00DF1088"/>
    <w:rsid w:val="00DF1539"/>
    <w:rsid w:val="00DF15DE"/>
    <w:rsid w:val="00DF2A69"/>
    <w:rsid w:val="00DF2DE5"/>
    <w:rsid w:val="00DF33F5"/>
    <w:rsid w:val="00DF55EF"/>
    <w:rsid w:val="00DF589F"/>
    <w:rsid w:val="00DF7075"/>
    <w:rsid w:val="00DF78C8"/>
    <w:rsid w:val="00E00016"/>
    <w:rsid w:val="00E00713"/>
    <w:rsid w:val="00E008E0"/>
    <w:rsid w:val="00E00C64"/>
    <w:rsid w:val="00E0243C"/>
    <w:rsid w:val="00E02565"/>
    <w:rsid w:val="00E0303C"/>
    <w:rsid w:val="00E04120"/>
    <w:rsid w:val="00E04B9B"/>
    <w:rsid w:val="00E05A2C"/>
    <w:rsid w:val="00E06D72"/>
    <w:rsid w:val="00E10255"/>
    <w:rsid w:val="00E117DF"/>
    <w:rsid w:val="00E12FCE"/>
    <w:rsid w:val="00E1350C"/>
    <w:rsid w:val="00E14BD7"/>
    <w:rsid w:val="00E16087"/>
    <w:rsid w:val="00E16CB0"/>
    <w:rsid w:val="00E1751E"/>
    <w:rsid w:val="00E20492"/>
    <w:rsid w:val="00E20C9D"/>
    <w:rsid w:val="00E22644"/>
    <w:rsid w:val="00E24628"/>
    <w:rsid w:val="00E24ADE"/>
    <w:rsid w:val="00E25E41"/>
    <w:rsid w:val="00E2603E"/>
    <w:rsid w:val="00E279D8"/>
    <w:rsid w:val="00E279F2"/>
    <w:rsid w:val="00E27F27"/>
    <w:rsid w:val="00E30B09"/>
    <w:rsid w:val="00E3205F"/>
    <w:rsid w:val="00E32A84"/>
    <w:rsid w:val="00E32F52"/>
    <w:rsid w:val="00E33809"/>
    <w:rsid w:val="00E345A4"/>
    <w:rsid w:val="00E37265"/>
    <w:rsid w:val="00E40646"/>
    <w:rsid w:val="00E41191"/>
    <w:rsid w:val="00E41E96"/>
    <w:rsid w:val="00E42A8A"/>
    <w:rsid w:val="00E42EAC"/>
    <w:rsid w:val="00E43FFA"/>
    <w:rsid w:val="00E44163"/>
    <w:rsid w:val="00E44D7B"/>
    <w:rsid w:val="00E454C3"/>
    <w:rsid w:val="00E45F5A"/>
    <w:rsid w:val="00E462D5"/>
    <w:rsid w:val="00E470C2"/>
    <w:rsid w:val="00E4755B"/>
    <w:rsid w:val="00E509BA"/>
    <w:rsid w:val="00E5130C"/>
    <w:rsid w:val="00E516F9"/>
    <w:rsid w:val="00E51AA1"/>
    <w:rsid w:val="00E51F6E"/>
    <w:rsid w:val="00E52AC3"/>
    <w:rsid w:val="00E530DD"/>
    <w:rsid w:val="00E531F2"/>
    <w:rsid w:val="00E55C93"/>
    <w:rsid w:val="00E56F34"/>
    <w:rsid w:val="00E570D0"/>
    <w:rsid w:val="00E579FE"/>
    <w:rsid w:val="00E602F4"/>
    <w:rsid w:val="00E60A7A"/>
    <w:rsid w:val="00E60E68"/>
    <w:rsid w:val="00E6108D"/>
    <w:rsid w:val="00E61313"/>
    <w:rsid w:val="00E61762"/>
    <w:rsid w:val="00E61D9A"/>
    <w:rsid w:val="00E630FA"/>
    <w:rsid w:val="00E64644"/>
    <w:rsid w:val="00E64976"/>
    <w:rsid w:val="00E65A1C"/>
    <w:rsid w:val="00E6604E"/>
    <w:rsid w:val="00E66DFE"/>
    <w:rsid w:val="00E67171"/>
    <w:rsid w:val="00E67739"/>
    <w:rsid w:val="00E6791C"/>
    <w:rsid w:val="00E71EB6"/>
    <w:rsid w:val="00E7220B"/>
    <w:rsid w:val="00E727AD"/>
    <w:rsid w:val="00E72BB0"/>
    <w:rsid w:val="00E7397D"/>
    <w:rsid w:val="00E74E9E"/>
    <w:rsid w:val="00E750B7"/>
    <w:rsid w:val="00E7514B"/>
    <w:rsid w:val="00E751CC"/>
    <w:rsid w:val="00E754BF"/>
    <w:rsid w:val="00E768F2"/>
    <w:rsid w:val="00E77CD3"/>
    <w:rsid w:val="00E808E1"/>
    <w:rsid w:val="00E81CBA"/>
    <w:rsid w:val="00E81F54"/>
    <w:rsid w:val="00E82F1F"/>
    <w:rsid w:val="00E83EAF"/>
    <w:rsid w:val="00E84436"/>
    <w:rsid w:val="00E84457"/>
    <w:rsid w:val="00E84496"/>
    <w:rsid w:val="00E86D44"/>
    <w:rsid w:val="00E87501"/>
    <w:rsid w:val="00E87C44"/>
    <w:rsid w:val="00E87CD4"/>
    <w:rsid w:val="00E90DA2"/>
    <w:rsid w:val="00E9124B"/>
    <w:rsid w:val="00E95481"/>
    <w:rsid w:val="00E956A2"/>
    <w:rsid w:val="00E96D7B"/>
    <w:rsid w:val="00E978E4"/>
    <w:rsid w:val="00EA0738"/>
    <w:rsid w:val="00EA2511"/>
    <w:rsid w:val="00EA35A0"/>
    <w:rsid w:val="00EA454F"/>
    <w:rsid w:val="00EA4889"/>
    <w:rsid w:val="00EA58AE"/>
    <w:rsid w:val="00EA6000"/>
    <w:rsid w:val="00EA6856"/>
    <w:rsid w:val="00EA6C64"/>
    <w:rsid w:val="00EB09CE"/>
    <w:rsid w:val="00EB1148"/>
    <w:rsid w:val="00EB2FB7"/>
    <w:rsid w:val="00EB3A32"/>
    <w:rsid w:val="00EB3EE0"/>
    <w:rsid w:val="00EB50D1"/>
    <w:rsid w:val="00EB565B"/>
    <w:rsid w:val="00EB6889"/>
    <w:rsid w:val="00EB6B4F"/>
    <w:rsid w:val="00EC03F3"/>
    <w:rsid w:val="00EC09A3"/>
    <w:rsid w:val="00EC1D07"/>
    <w:rsid w:val="00EC2C05"/>
    <w:rsid w:val="00EC2D3F"/>
    <w:rsid w:val="00EC3954"/>
    <w:rsid w:val="00EC3F5A"/>
    <w:rsid w:val="00EC43E9"/>
    <w:rsid w:val="00EC4B05"/>
    <w:rsid w:val="00EC4D2F"/>
    <w:rsid w:val="00EC5D79"/>
    <w:rsid w:val="00EC7368"/>
    <w:rsid w:val="00ED0EA6"/>
    <w:rsid w:val="00ED2358"/>
    <w:rsid w:val="00ED27C7"/>
    <w:rsid w:val="00ED33E5"/>
    <w:rsid w:val="00ED384F"/>
    <w:rsid w:val="00ED3FFE"/>
    <w:rsid w:val="00ED447F"/>
    <w:rsid w:val="00ED4E34"/>
    <w:rsid w:val="00ED57EF"/>
    <w:rsid w:val="00ED5D12"/>
    <w:rsid w:val="00ED7165"/>
    <w:rsid w:val="00ED77D0"/>
    <w:rsid w:val="00ED78AD"/>
    <w:rsid w:val="00EE0D35"/>
    <w:rsid w:val="00EE0EC6"/>
    <w:rsid w:val="00EE146D"/>
    <w:rsid w:val="00EE1F54"/>
    <w:rsid w:val="00EE221E"/>
    <w:rsid w:val="00EE332A"/>
    <w:rsid w:val="00EE367B"/>
    <w:rsid w:val="00EE3AEE"/>
    <w:rsid w:val="00EE4D31"/>
    <w:rsid w:val="00EE5200"/>
    <w:rsid w:val="00EE5A3F"/>
    <w:rsid w:val="00EE5B1C"/>
    <w:rsid w:val="00EE6468"/>
    <w:rsid w:val="00EE7727"/>
    <w:rsid w:val="00EF1088"/>
    <w:rsid w:val="00EF44AC"/>
    <w:rsid w:val="00EF4BE3"/>
    <w:rsid w:val="00EF4E99"/>
    <w:rsid w:val="00EF4FC5"/>
    <w:rsid w:val="00EF5348"/>
    <w:rsid w:val="00EF5E23"/>
    <w:rsid w:val="00EF6AB0"/>
    <w:rsid w:val="00EF7086"/>
    <w:rsid w:val="00EF725D"/>
    <w:rsid w:val="00EF7519"/>
    <w:rsid w:val="00EF784B"/>
    <w:rsid w:val="00F008F0"/>
    <w:rsid w:val="00F01AEF"/>
    <w:rsid w:val="00F02175"/>
    <w:rsid w:val="00F02CB4"/>
    <w:rsid w:val="00F033FC"/>
    <w:rsid w:val="00F03484"/>
    <w:rsid w:val="00F03614"/>
    <w:rsid w:val="00F05203"/>
    <w:rsid w:val="00F0587F"/>
    <w:rsid w:val="00F0667F"/>
    <w:rsid w:val="00F06BEE"/>
    <w:rsid w:val="00F077D1"/>
    <w:rsid w:val="00F10174"/>
    <w:rsid w:val="00F115A8"/>
    <w:rsid w:val="00F11A94"/>
    <w:rsid w:val="00F11F3E"/>
    <w:rsid w:val="00F12089"/>
    <w:rsid w:val="00F143B9"/>
    <w:rsid w:val="00F153AE"/>
    <w:rsid w:val="00F15751"/>
    <w:rsid w:val="00F15E75"/>
    <w:rsid w:val="00F15EEA"/>
    <w:rsid w:val="00F16407"/>
    <w:rsid w:val="00F16D55"/>
    <w:rsid w:val="00F1761F"/>
    <w:rsid w:val="00F21C3A"/>
    <w:rsid w:val="00F22675"/>
    <w:rsid w:val="00F238EA"/>
    <w:rsid w:val="00F251F2"/>
    <w:rsid w:val="00F252E6"/>
    <w:rsid w:val="00F25991"/>
    <w:rsid w:val="00F27092"/>
    <w:rsid w:val="00F270DF"/>
    <w:rsid w:val="00F27510"/>
    <w:rsid w:val="00F27A0D"/>
    <w:rsid w:val="00F315DD"/>
    <w:rsid w:val="00F31BBE"/>
    <w:rsid w:val="00F32688"/>
    <w:rsid w:val="00F32C58"/>
    <w:rsid w:val="00F33EA7"/>
    <w:rsid w:val="00F342ED"/>
    <w:rsid w:val="00F35A15"/>
    <w:rsid w:val="00F36AAC"/>
    <w:rsid w:val="00F36ECF"/>
    <w:rsid w:val="00F37076"/>
    <w:rsid w:val="00F37558"/>
    <w:rsid w:val="00F37EE0"/>
    <w:rsid w:val="00F40A9E"/>
    <w:rsid w:val="00F40B64"/>
    <w:rsid w:val="00F40B7F"/>
    <w:rsid w:val="00F423D8"/>
    <w:rsid w:val="00F42AA7"/>
    <w:rsid w:val="00F42EE1"/>
    <w:rsid w:val="00F44B04"/>
    <w:rsid w:val="00F470BB"/>
    <w:rsid w:val="00F502C5"/>
    <w:rsid w:val="00F508FE"/>
    <w:rsid w:val="00F50972"/>
    <w:rsid w:val="00F50B67"/>
    <w:rsid w:val="00F52005"/>
    <w:rsid w:val="00F54088"/>
    <w:rsid w:val="00F54AA1"/>
    <w:rsid w:val="00F554ED"/>
    <w:rsid w:val="00F56A6C"/>
    <w:rsid w:val="00F6074E"/>
    <w:rsid w:val="00F6114D"/>
    <w:rsid w:val="00F62753"/>
    <w:rsid w:val="00F628E9"/>
    <w:rsid w:val="00F63EF8"/>
    <w:rsid w:val="00F641F2"/>
    <w:rsid w:val="00F643E0"/>
    <w:rsid w:val="00F66FB2"/>
    <w:rsid w:val="00F708B1"/>
    <w:rsid w:val="00F70DCE"/>
    <w:rsid w:val="00F71744"/>
    <w:rsid w:val="00F7185F"/>
    <w:rsid w:val="00F73C96"/>
    <w:rsid w:val="00F7427D"/>
    <w:rsid w:val="00F75FE6"/>
    <w:rsid w:val="00F764A0"/>
    <w:rsid w:val="00F77559"/>
    <w:rsid w:val="00F777B4"/>
    <w:rsid w:val="00F77FD6"/>
    <w:rsid w:val="00F80556"/>
    <w:rsid w:val="00F807D9"/>
    <w:rsid w:val="00F81275"/>
    <w:rsid w:val="00F814D9"/>
    <w:rsid w:val="00F82B3D"/>
    <w:rsid w:val="00F84690"/>
    <w:rsid w:val="00F85D54"/>
    <w:rsid w:val="00F85EEA"/>
    <w:rsid w:val="00F8767F"/>
    <w:rsid w:val="00F87A75"/>
    <w:rsid w:val="00F9013E"/>
    <w:rsid w:val="00F901FB"/>
    <w:rsid w:val="00F90816"/>
    <w:rsid w:val="00F9169D"/>
    <w:rsid w:val="00F91725"/>
    <w:rsid w:val="00F919C6"/>
    <w:rsid w:val="00F9244A"/>
    <w:rsid w:val="00F93DFE"/>
    <w:rsid w:val="00F949B5"/>
    <w:rsid w:val="00F94BDB"/>
    <w:rsid w:val="00F94D09"/>
    <w:rsid w:val="00F955D3"/>
    <w:rsid w:val="00F9571C"/>
    <w:rsid w:val="00F967E9"/>
    <w:rsid w:val="00F9687F"/>
    <w:rsid w:val="00F97100"/>
    <w:rsid w:val="00F97139"/>
    <w:rsid w:val="00F97690"/>
    <w:rsid w:val="00FA142A"/>
    <w:rsid w:val="00FA263B"/>
    <w:rsid w:val="00FA30EA"/>
    <w:rsid w:val="00FA47D6"/>
    <w:rsid w:val="00FA4FD1"/>
    <w:rsid w:val="00FA550B"/>
    <w:rsid w:val="00FA67B1"/>
    <w:rsid w:val="00FA67F7"/>
    <w:rsid w:val="00FA797C"/>
    <w:rsid w:val="00FA7D96"/>
    <w:rsid w:val="00FB0209"/>
    <w:rsid w:val="00FB09A4"/>
    <w:rsid w:val="00FB0A5B"/>
    <w:rsid w:val="00FB0E27"/>
    <w:rsid w:val="00FB170E"/>
    <w:rsid w:val="00FB185B"/>
    <w:rsid w:val="00FB2510"/>
    <w:rsid w:val="00FB37A2"/>
    <w:rsid w:val="00FB432D"/>
    <w:rsid w:val="00FB48E7"/>
    <w:rsid w:val="00FB55D3"/>
    <w:rsid w:val="00FB560B"/>
    <w:rsid w:val="00FB61E2"/>
    <w:rsid w:val="00FB6B90"/>
    <w:rsid w:val="00FB7066"/>
    <w:rsid w:val="00FB7321"/>
    <w:rsid w:val="00FC0584"/>
    <w:rsid w:val="00FC117E"/>
    <w:rsid w:val="00FC15F9"/>
    <w:rsid w:val="00FC20CD"/>
    <w:rsid w:val="00FC3A80"/>
    <w:rsid w:val="00FC48A0"/>
    <w:rsid w:val="00FC4EC6"/>
    <w:rsid w:val="00FC5243"/>
    <w:rsid w:val="00FC530A"/>
    <w:rsid w:val="00FC556C"/>
    <w:rsid w:val="00FC5EC7"/>
    <w:rsid w:val="00FC78F4"/>
    <w:rsid w:val="00FD1402"/>
    <w:rsid w:val="00FD16B2"/>
    <w:rsid w:val="00FD232A"/>
    <w:rsid w:val="00FD2C4B"/>
    <w:rsid w:val="00FD41A3"/>
    <w:rsid w:val="00FD5BC8"/>
    <w:rsid w:val="00FD639D"/>
    <w:rsid w:val="00FD6D96"/>
    <w:rsid w:val="00FD7CE0"/>
    <w:rsid w:val="00FE0583"/>
    <w:rsid w:val="00FE0B8A"/>
    <w:rsid w:val="00FE197A"/>
    <w:rsid w:val="00FE1991"/>
    <w:rsid w:val="00FE1F86"/>
    <w:rsid w:val="00FE30ED"/>
    <w:rsid w:val="00FE3568"/>
    <w:rsid w:val="00FE38DC"/>
    <w:rsid w:val="00FE55E6"/>
    <w:rsid w:val="00FE6025"/>
    <w:rsid w:val="00FE614E"/>
    <w:rsid w:val="00FE671C"/>
    <w:rsid w:val="00FE6E9B"/>
    <w:rsid w:val="00FE7E8A"/>
    <w:rsid w:val="00FF0ACC"/>
    <w:rsid w:val="00FF0C68"/>
    <w:rsid w:val="00FF0DB7"/>
    <w:rsid w:val="00FF1460"/>
    <w:rsid w:val="00FF1475"/>
    <w:rsid w:val="00FF16C8"/>
    <w:rsid w:val="00FF1DD3"/>
    <w:rsid w:val="00FF21BA"/>
    <w:rsid w:val="00FF3793"/>
    <w:rsid w:val="00FF5460"/>
    <w:rsid w:val="00FF66E9"/>
    <w:rsid w:val="00FF6D0F"/>
    <w:rsid w:val="00FF7436"/>
    <w:rsid w:val="00FF76CC"/>
    <w:rsid w:val="00FF79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653D-A82F-408F-BA93-8261715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  <w:style w:type="paragraph" w:customStyle="1" w:styleId="xmsolistparagraph">
    <w:name w:val="x_msolistparagraph"/>
    <w:basedOn w:val="Normln"/>
    <w:rsid w:val="00D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00AF"/>
  </w:style>
  <w:style w:type="paragraph" w:styleId="Podtitul">
    <w:name w:val="Subtitle"/>
    <w:basedOn w:val="Normln"/>
    <w:next w:val="Normln"/>
    <w:link w:val="PodtitulChar"/>
    <w:uiPriority w:val="11"/>
    <w:qFormat/>
    <w:rsid w:val="006821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821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rect/metodika/VaV/vyzkum/32243207/56643022/Brno_pozvanka_Inter-Excellence_1_6_2016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2E37-2B57-4281-9054-478DD16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</cp:lastModifiedBy>
  <cp:revision>2</cp:revision>
  <dcterms:created xsi:type="dcterms:W3CDTF">2016-05-08T07:02:00Z</dcterms:created>
  <dcterms:modified xsi:type="dcterms:W3CDTF">2016-05-08T07:02:00Z</dcterms:modified>
</cp:coreProperties>
</file>