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8AEF2" w14:textId="1EC4F74F" w:rsidR="00DA539F" w:rsidRDefault="00CC5D22" w:rsidP="00552AE0">
      <w:pPr>
        <w:pStyle w:val="Nadpis2"/>
      </w:pPr>
      <w:r>
        <w:t>1</w:t>
      </w:r>
      <w:r w:rsidR="009B4E15">
        <w:t>.</w:t>
      </w:r>
    </w:p>
    <w:p w14:paraId="41EED6F2" w14:textId="1EE9A58B" w:rsidR="00CC5D22" w:rsidRDefault="009B4E15">
      <w:r>
        <w:t xml:space="preserve">Otevřete Studijní materiály </w:t>
      </w:r>
      <w:r w:rsidR="00CC5D22">
        <w:t>našeho kurzu. Ve složce Učební materiály se nachází zadání závěrečného testu a pracovní dokument</w:t>
      </w:r>
      <w:r w:rsidR="00C04699">
        <w:t>, který bude předmětem jednoho úkolu</w:t>
      </w:r>
      <w:r w:rsidR="00CC5D22">
        <w:t xml:space="preserve">. </w:t>
      </w:r>
      <w:r w:rsidR="00C04699">
        <w:t xml:space="preserve">Oba soubory jsou </w:t>
      </w:r>
      <w:r w:rsidR="00CC5D22">
        <w:t>sbalen</w:t>
      </w:r>
      <w:r w:rsidR="00C04699">
        <w:t>y</w:t>
      </w:r>
      <w:r w:rsidR="00CC5D22">
        <w:t xml:space="preserve"> </w:t>
      </w:r>
      <w:r w:rsidR="00C04699">
        <w:t>do</w:t>
      </w:r>
      <w:r w:rsidR="00CC5D22">
        <w:t> jedno</w:t>
      </w:r>
      <w:r w:rsidR="00C04699">
        <w:t>ho</w:t>
      </w:r>
      <w:r w:rsidR="00CC5D22">
        <w:t xml:space="preserve"> archivní</w:t>
      </w:r>
      <w:r w:rsidR="00C04699">
        <w:t>ho</w:t>
      </w:r>
      <w:r w:rsidR="00CC5D22">
        <w:t xml:space="preserve"> souboru „Závěrečný test (Vernerová).zip“. Soubor stáhněte a rozbalte a dále postupujte podle zadání</w:t>
      </w:r>
      <w:r w:rsidR="00C04699">
        <w:t>.</w:t>
      </w:r>
    </w:p>
    <w:p w14:paraId="61BA4040" w14:textId="77777777" w:rsidR="009B4E15" w:rsidRDefault="009B4E15"/>
    <w:p w14:paraId="097D2E99" w14:textId="004324D4" w:rsidR="00DA539F" w:rsidRDefault="00CC5D22" w:rsidP="00552AE0">
      <w:pPr>
        <w:pStyle w:val="Nadpis2"/>
      </w:pPr>
      <w:r>
        <w:t>2</w:t>
      </w:r>
      <w:r w:rsidR="00DA539F">
        <w:t>.</w:t>
      </w:r>
    </w:p>
    <w:p w14:paraId="5F59D5FC" w14:textId="2D19DBE4" w:rsidR="00DA539F" w:rsidRDefault="00DA539F">
      <w:r>
        <w:t>V prezentaci Ontologie z předchozího úkolu je na jednom snímku citace z publikace, jejíž bibliografické údaje jsou uvedeny pod citovaným textem. V citovaném textu se několikrát vyskytuje jméno postavy „</w:t>
      </w:r>
      <w:proofErr w:type="spellStart"/>
      <w:r>
        <w:t>Oreo</w:t>
      </w:r>
      <w:proofErr w:type="spellEnd"/>
      <w:r>
        <w:t>“. Text v prezentaci najděte a zkopírujte bibliografické údaje publikace pod tuto otázku.</w:t>
      </w:r>
      <w:r>
        <w:br/>
      </w:r>
    </w:p>
    <w:p w14:paraId="523852A6" w14:textId="343208AB" w:rsidR="00DA539F" w:rsidRDefault="00CC5D22" w:rsidP="00552AE0">
      <w:pPr>
        <w:pStyle w:val="Nadpis2"/>
      </w:pPr>
      <w:r>
        <w:t>3</w:t>
      </w:r>
      <w:r w:rsidR="00DA539F">
        <w:t>.</w:t>
      </w:r>
    </w:p>
    <w:p w14:paraId="734A0BAA" w14:textId="332CD8B9" w:rsidR="00DA539F" w:rsidRDefault="006B0673" w:rsidP="00DA539F">
      <w:r>
        <w:t xml:space="preserve">V katalogu knihovny Střediska </w:t>
      </w:r>
      <w:proofErr w:type="spellStart"/>
      <w:r>
        <w:t>Teiresiás</w:t>
      </w:r>
      <w:proofErr w:type="spellEnd"/>
      <w:r>
        <w:t xml:space="preserve"> MU najděte a stáhněte publikaci autora Aleše Hamana „</w:t>
      </w:r>
      <w:r w:rsidRPr="006B0673">
        <w:t xml:space="preserve">Trvání v </w:t>
      </w:r>
      <w:r w:rsidR="008821E9" w:rsidRPr="006B0673">
        <w:t xml:space="preserve">proměně </w:t>
      </w:r>
      <w:r w:rsidR="008821E9">
        <w:t>– Česká</w:t>
      </w:r>
      <w:r w:rsidRPr="006B0673">
        <w:t xml:space="preserve"> literatura devatenáctého století</w:t>
      </w:r>
      <w:r>
        <w:t>“.</w:t>
      </w:r>
    </w:p>
    <w:p w14:paraId="11A86F99" w14:textId="77777777" w:rsidR="00DA539F" w:rsidRDefault="00DA539F" w:rsidP="00DA539F"/>
    <w:p w14:paraId="2BF7BBF8" w14:textId="0D5B39B2" w:rsidR="00552AE0" w:rsidRDefault="00CC5D22" w:rsidP="00DF6906">
      <w:pPr>
        <w:pStyle w:val="Nadpis2"/>
      </w:pPr>
      <w:r>
        <w:t>4</w:t>
      </w:r>
      <w:r w:rsidR="00DF6906">
        <w:t>.</w:t>
      </w:r>
    </w:p>
    <w:p w14:paraId="2F7088A9" w14:textId="16301D57" w:rsidR="00DF6906" w:rsidRDefault="00DD1494" w:rsidP="00DF6906">
      <w:r>
        <w:t>V publikaci stažené v předchozím úkolu n</w:t>
      </w:r>
      <w:r w:rsidR="00DF6906">
        <w:t>ajděte začátek</w:t>
      </w:r>
      <w:r w:rsidR="008F7247">
        <w:t xml:space="preserve"> </w:t>
      </w:r>
      <w:r w:rsidR="00CB3AC1">
        <w:t xml:space="preserve">XII. </w:t>
      </w:r>
      <w:r w:rsidR="008F7247">
        <w:t xml:space="preserve">kapitoly </w:t>
      </w:r>
      <w:r w:rsidR="00CB3AC1">
        <w:t xml:space="preserve">a </w:t>
      </w:r>
      <w:r w:rsidR="008F7247">
        <w:t xml:space="preserve">z úvodního textu kapitoly zjistěte, jaké dílo Augusta </w:t>
      </w:r>
      <w:proofErr w:type="spellStart"/>
      <w:r w:rsidR="008F7247">
        <w:t>Comta</w:t>
      </w:r>
      <w:proofErr w:type="spellEnd"/>
      <w:r w:rsidR="008F7247">
        <w:t xml:space="preserve"> se považuje za základ nového myšlenkového směru pozitivismu.</w:t>
      </w:r>
    </w:p>
    <w:p w14:paraId="27D534A6" w14:textId="77777777" w:rsidR="00294EF5" w:rsidRDefault="00294EF5" w:rsidP="00DF6906"/>
    <w:p w14:paraId="09D99261" w14:textId="2CD09DB3" w:rsidR="00294EF5" w:rsidRDefault="00CC5D22" w:rsidP="00294763">
      <w:pPr>
        <w:pStyle w:val="Nadpis2"/>
      </w:pPr>
      <w:r>
        <w:t>5</w:t>
      </w:r>
      <w:r w:rsidR="00294EF5">
        <w:t>.</w:t>
      </w:r>
    </w:p>
    <w:p w14:paraId="6117720A" w14:textId="42CB6C9E" w:rsidR="00294EF5" w:rsidRDefault="00294EF5" w:rsidP="00DF6906">
      <w:r>
        <w:t>Kapitola</w:t>
      </w:r>
      <w:r w:rsidR="00CB3AC1">
        <w:t xml:space="preserve"> z předchozího úkolu obsahuje několik podkapitol 2. úrovně, které pojednávají o spisovatelích daného období. Zjistěte jména a roky narození/úmrtí prvních třech</w:t>
      </w:r>
      <w:r w:rsidR="00DD1494">
        <w:t xml:space="preserve"> spisovatelů.</w:t>
      </w:r>
    </w:p>
    <w:p w14:paraId="52242C4F" w14:textId="77777777" w:rsidR="00CB3AC1" w:rsidRDefault="00CB3AC1" w:rsidP="00DF6906"/>
    <w:p w14:paraId="41ACDC57" w14:textId="02115A1E" w:rsidR="00CB3AC1" w:rsidRDefault="00CC5D22" w:rsidP="00294763">
      <w:pPr>
        <w:pStyle w:val="Nadpis2"/>
      </w:pPr>
      <w:r>
        <w:t>6</w:t>
      </w:r>
      <w:r w:rsidR="00CB3AC1">
        <w:t>.</w:t>
      </w:r>
    </w:p>
    <w:p w14:paraId="2FE165F9" w14:textId="249CC34D" w:rsidR="00DF6906" w:rsidRDefault="00CB3AC1" w:rsidP="00DA539F">
      <w:r>
        <w:t xml:space="preserve">V návaznosti na předchozí úkol </w:t>
      </w:r>
      <w:r w:rsidR="00294763">
        <w:t>je na úplném konci podkapitoly pojednávající o spisovateli Václavu Šolcovi citát z jeho díla. Zjistěte z</w:t>
      </w:r>
      <w:r w:rsidR="00DD1494">
        <w:t> </w:t>
      </w:r>
      <w:r w:rsidR="00294763">
        <w:t>jakého</w:t>
      </w:r>
      <w:r w:rsidR="00DD1494">
        <w:t xml:space="preserve"> díla.</w:t>
      </w:r>
    </w:p>
    <w:p w14:paraId="21254407" w14:textId="77777777" w:rsidR="00CB3AC1" w:rsidRDefault="00CB3AC1" w:rsidP="00DA539F"/>
    <w:p w14:paraId="07A523AD" w14:textId="437C09E6" w:rsidR="00294763" w:rsidRDefault="00CC5D22" w:rsidP="00294763">
      <w:pPr>
        <w:pStyle w:val="Nadpis2"/>
      </w:pPr>
      <w:r>
        <w:t>7</w:t>
      </w:r>
      <w:r w:rsidR="00294763">
        <w:t>.</w:t>
      </w:r>
    </w:p>
    <w:p w14:paraId="4B071EE0" w14:textId="772FD5EC" w:rsidR="00DA539F" w:rsidRPr="00DA539F" w:rsidRDefault="00DA539F" w:rsidP="00DA539F">
      <w:r>
        <w:t>Tento dokument s Vašimi odpověďmi uložte a nahrajte do Odevzdávárny ve Studijních materiálech našeho kurzu.</w:t>
      </w:r>
    </w:p>
    <w:sectPr w:rsidR="00DA539F" w:rsidRPr="00DA539F" w:rsidSect="007B638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201E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5AD1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96E9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7CD2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8CB4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566E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52E4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40D8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16A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C86E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27296000">
    <w:abstractNumId w:val="8"/>
  </w:num>
  <w:num w:numId="2" w16cid:durableId="2048288686">
    <w:abstractNumId w:val="3"/>
  </w:num>
  <w:num w:numId="3" w16cid:durableId="864829828">
    <w:abstractNumId w:val="2"/>
  </w:num>
  <w:num w:numId="4" w16cid:durableId="1126200164">
    <w:abstractNumId w:val="1"/>
  </w:num>
  <w:num w:numId="5" w16cid:durableId="1016881525">
    <w:abstractNumId w:val="0"/>
  </w:num>
  <w:num w:numId="6" w16cid:durableId="1380128531">
    <w:abstractNumId w:val="9"/>
  </w:num>
  <w:num w:numId="7" w16cid:durableId="1057898526">
    <w:abstractNumId w:val="7"/>
  </w:num>
  <w:num w:numId="8" w16cid:durableId="2041007344">
    <w:abstractNumId w:val="6"/>
  </w:num>
  <w:num w:numId="9" w16cid:durableId="533345351">
    <w:abstractNumId w:val="5"/>
  </w:num>
  <w:num w:numId="10" w16cid:durableId="1960183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E15"/>
    <w:rsid w:val="0009539C"/>
    <w:rsid w:val="00294763"/>
    <w:rsid w:val="00294EF5"/>
    <w:rsid w:val="00552AE0"/>
    <w:rsid w:val="00577B38"/>
    <w:rsid w:val="005A129D"/>
    <w:rsid w:val="006B0673"/>
    <w:rsid w:val="007B6384"/>
    <w:rsid w:val="008821E9"/>
    <w:rsid w:val="008F7247"/>
    <w:rsid w:val="009B4E15"/>
    <w:rsid w:val="00A37AA9"/>
    <w:rsid w:val="00A65F1E"/>
    <w:rsid w:val="00A67AFC"/>
    <w:rsid w:val="00C04699"/>
    <w:rsid w:val="00CB3AC1"/>
    <w:rsid w:val="00CC5D22"/>
    <w:rsid w:val="00D54EEB"/>
    <w:rsid w:val="00DA539F"/>
    <w:rsid w:val="00DD1494"/>
    <w:rsid w:val="00DE6DC5"/>
    <w:rsid w:val="00DF6906"/>
    <w:rsid w:val="00E9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9E3EF"/>
  <w15:chartTrackingRefBased/>
  <w15:docId w15:val="{DEBEB4A4-0BD2-465F-9377-F5B1B1FB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EEB"/>
  </w:style>
  <w:style w:type="paragraph" w:styleId="Nadpis1">
    <w:name w:val="heading 1"/>
    <w:basedOn w:val="Normln"/>
    <w:next w:val="Normln"/>
    <w:link w:val="Nadpis1Char"/>
    <w:uiPriority w:val="9"/>
    <w:qFormat/>
    <w:rsid w:val="00DA53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53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A53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A53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Svatoslav Ondra</dc:creator>
  <cp:keywords/>
  <dc:description/>
  <cp:lastModifiedBy>Svatoslav Ondra</cp:lastModifiedBy>
  <cp:revision>5</cp:revision>
  <dcterms:created xsi:type="dcterms:W3CDTF">2024-01-11T09:39:00Z</dcterms:created>
  <dcterms:modified xsi:type="dcterms:W3CDTF">2024-01-11T09:48:00Z</dcterms:modified>
</cp:coreProperties>
</file>