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7DD0" w14:textId="77777777" w:rsidR="00303D0F" w:rsidRDefault="00A14755">
      <w:r>
        <w:rPr>
          <w:noProof/>
          <w:lang w:eastAsia="cs-CZ"/>
        </w:rPr>
        <w:drawing>
          <wp:inline distT="0" distB="0" distL="0" distR="0" wp14:anchorId="229EC7D4" wp14:editId="4064D314">
            <wp:extent cx="2465070" cy="1848485"/>
            <wp:effectExtent l="0" t="0" r="0" b="0"/>
            <wp:docPr id="5" name="Obrázek 5" descr="http://www.coretraining.cz/wp-content/uploads/2012/06/uchop-l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retraining.cz/wp-content/uploads/2012/06/uchop-la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011B8" w14:textId="77777777" w:rsidR="008B0210" w:rsidRDefault="008B0210" w:rsidP="008B0210">
      <w:hyperlink r:id="rId6" w:history="1">
        <w:r w:rsidRPr="00800B37">
          <w:rPr>
            <w:rStyle w:val="Hypertextovodkaz"/>
          </w:rPr>
          <w:t>http://coretraining.cz/2012/06/jak-se-prosplhat-k-lepsim-vysledkum/</w:t>
        </w:r>
      </w:hyperlink>
    </w:p>
    <w:p w14:paraId="03A95B0A" w14:textId="77777777" w:rsidR="00203F88" w:rsidRDefault="00B93E21">
      <w:hyperlink r:id="rId7" w:history="1">
        <w:r w:rsidR="00203F88" w:rsidRPr="00800B37">
          <w:rPr>
            <w:rStyle w:val="Hypertextovodkaz"/>
          </w:rPr>
          <w:t>https://www.youtube.com/watch?v=qUCXyVCatgI</w:t>
        </w:r>
      </w:hyperlink>
    </w:p>
    <w:p w14:paraId="131643E9" w14:textId="77777777" w:rsidR="00203F88" w:rsidRDefault="00B93E21">
      <w:hyperlink r:id="rId8" w:history="1">
        <w:r w:rsidR="00203F88" w:rsidRPr="00800B37">
          <w:rPr>
            <w:rStyle w:val="Hypertextovodkaz"/>
          </w:rPr>
          <w:t>https://www.youtube.com/watch?v=3l3CptBY2cs</w:t>
        </w:r>
      </w:hyperlink>
    </w:p>
    <w:p w14:paraId="769B0E3B" w14:textId="66F82C51" w:rsidR="00203F88" w:rsidRDefault="00B93E21">
      <w:pPr>
        <w:rPr>
          <w:rStyle w:val="Hypertextovodkaz"/>
        </w:rPr>
      </w:pPr>
      <w:hyperlink r:id="rId9" w:history="1">
        <w:r w:rsidR="00203F88" w:rsidRPr="00800B37">
          <w:rPr>
            <w:rStyle w:val="Hypertextovodkaz"/>
          </w:rPr>
          <w:t>https://www.youtube.com/watch?v=GUk3CZ-5rsE</w:t>
        </w:r>
      </w:hyperlink>
    </w:p>
    <w:p w14:paraId="59C90BFF" w14:textId="77777777" w:rsidR="00822D99" w:rsidRDefault="00822D99">
      <w:pPr>
        <w:rPr>
          <w:rStyle w:val="Hypertextovodkaz"/>
        </w:rPr>
      </w:pPr>
    </w:p>
    <w:p w14:paraId="357DEB04" w14:textId="77777777" w:rsidR="00203F88" w:rsidRDefault="00B93E21">
      <w:hyperlink r:id="rId10" w:history="1">
        <w:r w:rsidR="00203F88" w:rsidRPr="00800B37">
          <w:rPr>
            <w:rStyle w:val="Hypertextovodkaz"/>
          </w:rPr>
          <w:t>https://www.youtube.com/watch?v=53WgYmEwGh4</w:t>
        </w:r>
      </w:hyperlink>
    </w:p>
    <w:p w14:paraId="3AADBC6A" w14:textId="77777777" w:rsidR="00203F88" w:rsidRDefault="00B93E21">
      <w:hyperlink r:id="rId11" w:history="1">
        <w:r w:rsidR="00203F88" w:rsidRPr="00800B37">
          <w:rPr>
            <w:rStyle w:val="Hypertextovodkaz"/>
          </w:rPr>
          <w:t>https://www.youtube.com/watch?v=7Joj0oGYkMk</w:t>
        </w:r>
      </w:hyperlink>
    </w:p>
    <w:p w14:paraId="3621FEAF" w14:textId="77777777" w:rsidR="004938D3" w:rsidRDefault="00B93E21">
      <w:hyperlink r:id="rId12" w:history="1">
        <w:r w:rsidR="004938D3" w:rsidRPr="00800B37">
          <w:rPr>
            <w:rStyle w:val="Hypertextovodkaz"/>
          </w:rPr>
          <w:t>https://www.youtube.com/watch?v=y0wZ949J_4w</w:t>
        </w:r>
      </w:hyperlink>
    </w:p>
    <w:p w14:paraId="513440B0" w14:textId="77777777" w:rsidR="004938D3" w:rsidRDefault="00B93E21">
      <w:hyperlink r:id="rId13" w:history="1">
        <w:r w:rsidR="004938D3" w:rsidRPr="00800B37">
          <w:rPr>
            <w:rStyle w:val="Hypertextovodkaz"/>
          </w:rPr>
          <w:t>https://www.youtube.com/watch?v=JDCUSve-qJ4</w:t>
        </w:r>
      </w:hyperlink>
    </w:p>
    <w:p w14:paraId="5CA273DB" w14:textId="77777777" w:rsidR="004938D3" w:rsidRDefault="004938D3"/>
    <w:p w14:paraId="5F43832E" w14:textId="77777777" w:rsidR="00203F88" w:rsidRDefault="00203F88"/>
    <w:p w14:paraId="3C0C67C2" w14:textId="77777777" w:rsidR="00203F88" w:rsidRDefault="00203F88"/>
    <w:p w14:paraId="42F55478" w14:textId="77777777" w:rsidR="00203F88" w:rsidRDefault="00203F88"/>
    <w:p w14:paraId="58B65503" w14:textId="77777777" w:rsidR="00203F88" w:rsidRDefault="00203F88"/>
    <w:p w14:paraId="65E830A0" w14:textId="77777777" w:rsidR="00203F88" w:rsidRDefault="00203F88"/>
    <w:p w14:paraId="179E507B" w14:textId="77777777" w:rsidR="00203F88" w:rsidRDefault="00203F88"/>
    <w:p w14:paraId="2F8236CE" w14:textId="77777777" w:rsidR="00A14755" w:rsidRDefault="00A14755"/>
    <w:p w14:paraId="317D588D" w14:textId="77777777" w:rsidR="00F25056" w:rsidRDefault="00F25056"/>
    <w:p w14:paraId="30BAD94A" w14:textId="77777777" w:rsidR="00F25056" w:rsidRDefault="00F25056"/>
    <w:p w14:paraId="0B2EAAFA" w14:textId="77777777" w:rsidR="00A14755" w:rsidRDefault="00A14755"/>
    <w:p w14:paraId="1861EA0D" w14:textId="77777777" w:rsidR="00F25056" w:rsidRDefault="00F25056"/>
    <w:p w14:paraId="7F5CB528" w14:textId="77777777" w:rsidR="00F25056" w:rsidRDefault="00F25056"/>
    <w:sectPr w:rsidR="00F2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tDAyMTIzsbQwMzRR0lEKTi0uzszPAykwrAUAR26wTSwAAAA="/>
  </w:docVars>
  <w:rsids>
    <w:rsidRoot w:val="00F25056"/>
    <w:rsid w:val="0001108E"/>
    <w:rsid w:val="00203F88"/>
    <w:rsid w:val="00303D0F"/>
    <w:rsid w:val="004938D3"/>
    <w:rsid w:val="00822D99"/>
    <w:rsid w:val="008B0210"/>
    <w:rsid w:val="00A14755"/>
    <w:rsid w:val="00B93E21"/>
    <w:rsid w:val="00E56043"/>
    <w:rsid w:val="00F2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1A10"/>
  <w15:chartTrackingRefBased/>
  <w15:docId w15:val="{A0E8BD05-2F9D-47A8-9DC6-91DCF7B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4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l3CptBY2cs" TargetMode="External"/><Relationship Id="rId13" Type="http://schemas.openxmlformats.org/officeDocument/2006/relationships/hyperlink" Target="https://www.youtube.com/watch?v=JDCUSve-qJ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UCXyVCatgI" TargetMode="External"/><Relationship Id="rId12" Type="http://schemas.openxmlformats.org/officeDocument/2006/relationships/hyperlink" Target="https://www.youtube.com/watch?v=y0wZ949J_4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retraining.cz/2012/06/jak-se-prosplhat-k-lepsim-vysledkum/" TargetMode="External"/><Relationship Id="rId11" Type="http://schemas.openxmlformats.org/officeDocument/2006/relationships/hyperlink" Target="https://www.youtube.com/watch?v=7Joj0oGYkM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3WgYmEwGh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Uk3CZ-5r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0DEB6C9-CF17-4CF5-BE15-A4D046F370CC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michal.vit@gmail.com</dc:creator>
  <cp:keywords/>
  <dc:description/>
  <cp:lastModifiedBy>Pavlína Vaculíková</cp:lastModifiedBy>
  <cp:revision>2</cp:revision>
  <dcterms:created xsi:type="dcterms:W3CDTF">2022-03-02T20:01:00Z</dcterms:created>
  <dcterms:modified xsi:type="dcterms:W3CDTF">2022-03-02T20:01:00Z</dcterms:modified>
</cp:coreProperties>
</file>