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722622">
      <w:proofErr w:type="gramStart"/>
      <w:r>
        <w:t>Sportovní  gymnastika</w:t>
      </w:r>
      <w:proofErr w:type="gramEnd"/>
    </w:p>
    <w:p w:rsidR="00722622" w:rsidRDefault="00722622"/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předhupu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Kruhy – komíhání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017B6E">
        <w:t xml:space="preserve"> (včetně odrazové průpravy)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(lavička, kostka, bedna,…)</w:t>
      </w:r>
    </w:p>
    <w:p w:rsidR="00F44FA0" w:rsidRDefault="00F44FA0" w:rsidP="00722622">
      <w:pPr>
        <w:pStyle w:val="Odstavecseseznamem"/>
        <w:numPr>
          <w:ilvl w:val="0"/>
          <w:numId w:val="1"/>
        </w:numPr>
      </w:pPr>
      <w:r>
        <w:t xml:space="preserve">Přeskok </w:t>
      </w:r>
      <w:r w:rsidR="00BC7498">
        <w:t>–</w:t>
      </w:r>
      <w:r>
        <w:t xml:space="preserve"> </w:t>
      </w:r>
      <w:r w:rsidR="00BC7498">
        <w:t>doskok na přesnost (odraz z </w:t>
      </w:r>
      <w:proofErr w:type="spellStart"/>
      <w:r w:rsidR="00BC7498">
        <w:t>trampolínky</w:t>
      </w:r>
      <w:proofErr w:type="spellEnd"/>
      <w:r w:rsidR="00BC7498">
        <w:t>)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skrčka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Přeskok – roznožka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vzpor – ručkování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ručkování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Bradla o stejné výši žerdi – vzpor – obraty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komíhání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vzpor – ručkování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ze vzporu zášvih a seskok</w:t>
      </w:r>
    </w:p>
    <w:p w:rsidR="00BB1E4D" w:rsidRDefault="00D8342E" w:rsidP="00722622">
      <w:pPr>
        <w:pStyle w:val="Odstavecseseznamem"/>
        <w:numPr>
          <w:ilvl w:val="0"/>
          <w:numId w:val="1"/>
        </w:numPr>
      </w:pPr>
      <w:r>
        <w:t xml:space="preserve">Hrazda </w:t>
      </w:r>
      <w:r w:rsidR="00BB1E4D">
        <w:t>–</w:t>
      </w:r>
      <w:r>
        <w:t xml:space="preserve"> </w:t>
      </w:r>
      <w:r w:rsidR="00BB1E4D">
        <w:t xml:space="preserve">přešvih ze svisu </w:t>
      </w:r>
      <w:proofErr w:type="spellStart"/>
      <w:r w:rsidR="00BB1E4D">
        <w:t>stojmo</w:t>
      </w:r>
      <w:proofErr w:type="spellEnd"/>
      <w:r w:rsidR="00BB1E4D">
        <w:t xml:space="preserve"> do svisu vzadu a zpět</w:t>
      </w:r>
    </w:p>
    <w:p w:rsidR="001A3F94" w:rsidRDefault="00BB1E4D" w:rsidP="00722622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komíhání ve svisu závěsem v podkolení jednonož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výmyk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toč vzad</w:t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</w:t>
      </w:r>
      <w:proofErr w:type="spellStart"/>
      <w:r>
        <w:t>rondát</w:t>
      </w:r>
      <w:proofErr w:type="spellEnd"/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vpřed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nácvik salta vpřed</w:t>
      </w:r>
    </w:p>
    <w:p w:rsidR="001A3F94" w:rsidRDefault="001A3F94" w:rsidP="001A3F94">
      <w:r>
        <w:t>Doporučená literatura:</w:t>
      </w:r>
    </w:p>
    <w:p w:rsidR="00017B6E" w:rsidRDefault="001A3F94" w:rsidP="001A3F94">
      <w:proofErr w:type="spellStart"/>
      <w:r>
        <w:t>Krištofič</w:t>
      </w:r>
      <w:proofErr w:type="spellEnd"/>
      <w:r>
        <w:t xml:space="preserve">, J. Nářaďová gymnastika.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Ćeská</w:t>
      </w:r>
      <w:proofErr w:type="spellEnd"/>
      <w:r>
        <w:t xml:space="preserve"> obec sokolská Praha 2008</w:t>
      </w:r>
    </w:p>
    <w:p w:rsidR="001A3F94" w:rsidRDefault="001A3F94" w:rsidP="001A3F94">
      <w:r>
        <w:t xml:space="preserve"> </w:t>
      </w:r>
      <w:r w:rsidR="00017B6E">
        <w:t xml:space="preserve">Zítko, M.; Chrudimský, J. Akrobacie. </w:t>
      </w:r>
      <w:proofErr w:type="spellStart"/>
      <w:r w:rsidR="00017B6E">
        <w:t>Vyd</w:t>
      </w:r>
      <w:proofErr w:type="spellEnd"/>
      <w:r w:rsidR="00017B6E">
        <w:t>. Česká asociace Sport pro všechny Praha 2006</w:t>
      </w:r>
    </w:p>
    <w:p w:rsidR="00F44FA0" w:rsidRDefault="00F44FA0" w:rsidP="001A3F94">
      <w:proofErr w:type="spellStart"/>
      <w:r>
        <w:t>Krištofič</w:t>
      </w:r>
      <w:proofErr w:type="spellEnd"/>
      <w:r>
        <w:t xml:space="preserve">, J. Gymnastická průprava sportovce.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2004</w:t>
      </w:r>
    </w:p>
    <w:p w:rsidR="00722622" w:rsidRDefault="00F44FA0" w:rsidP="001A3F94">
      <w:proofErr w:type="spellStart"/>
      <w:r>
        <w:t>Krištofič</w:t>
      </w:r>
      <w:proofErr w:type="spellEnd"/>
      <w:r>
        <w:t xml:space="preserve">, J. Pohybová příprava dětí.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2006</w:t>
      </w:r>
      <w:r w:rsidR="00D8342E">
        <w:t xml:space="preserve"> </w:t>
      </w:r>
      <w:r w:rsidR="00722622">
        <w:t xml:space="preserve"> </w:t>
      </w:r>
    </w:p>
    <w:sectPr w:rsidR="00722622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622"/>
    <w:rsid w:val="00017B6E"/>
    <w:rsid w:val="00176F67"/>
    <w:rsid w:val="001A3F94"/>
    <w:rsid w:val="0036422F"/>
    <w:rsid w:val="004F1496"/>
    <w:rsid w:val="00722622"/>
    <w:rsid w:val="00AF466C"/>
    <w:rsid w:val="00BB1E4D"/>
    <w:rsid w:val="00BC7498"/>
    <w:rsid w:val="00D8342E"/>
    <w:rsid w:val="00F44FA0"/>
    <w:rsid w:val="00F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5</cp:revision>
  <dcterms:created xsi:type="dcterms:W3CDTF">2010-09-23T08:35:00Z</dcterms:created>
  <dcterms:modified xsi:type="dcterms:W3CDTF">2010-09-23T10:02:00Z</dcterms:modified>
</cp:coreProperties>
</file>