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BA12B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827F4">
        <w:rPr>
          <w:b/>
          <w:sz w:val="28"/>
          <w:szCs w:val="28"/>
        </w:rPr>
        <w:t>Smlouva o zajištění spolupráce při realizaci odborné praxe</w:t>
      </w:r>
    </w:p>
    <w:p w14:paraId="6A52A252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studentů Fakulty sportovních studií Masarykovy univerzity</w:t>
      </w:r>
    </w:p>
    <w:p w14:paraId="7F2A0A5D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0ADC852E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48EDDEB2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rPr>
          <w:b/>
        </w:rPr>
        <w:t>Masarykova univerzita</w:t>
      </w:r>
    </w:p>
    <w:p w14:paraId="68853A36" w14:textId="77777777" w:rsidR="00E66104" w:rsidRPr="005827F4" w:rsidRDefault="00E66104" w:rsidP="00E66104">
      <w:pPr>
        <w:spacing w:line="276" w:lineRule="auto"/>
      </w:pPr>
      <w:r w:rsidRPr="005827F4">
        <w:t>Se sídlem Žerotínovo nám. 9, 601 77 Brno</w:t>
      </w:r>
    </w:p>
    <w:p w14:paraId="5A172ADE" w14:textId="77777777" w:rsidR="00E66104" w:rsidRPr="005827F4" w:rsidRDefault="00E66104" w:rsidP="00E66104">
      <w:pPr>
        <w:spacing w:line="276" w:lineRule="auto"/>
      </w:pPr>
      <w:r w:rsidRPr="005827F4">
        <w:t>IČO: 00216224, DIČ: CZ00216224</w:t>
      </w:r>
    </w:p>
    <w:p w14:paraId="45D46D26" w14:textId="4ACDE00B" w:rsidR="00B11615" w:rsidRDefault="00E66104" w:rsidP="00E66104">
      <w:pPr>
        <w:spacing w:line="276" w:lineRule="auto"/>
      </w:pPr>
      <w:r w:rsidRPr="005827F4">
        <w:t xml:space="preserve">zastoupená </w:t>
      </w:r>
      <w:r w:rsidR="007D4D70">
        <w:tab/>
        <w:t>M</w:t>
      </w:r>
      <w:r w:rsidR="00ED71D4">
        <w:t>gr. Milen</w:t>
      </w:r>
      <w:r w:rsidR="007D4D70">
        <w:t>ou</w:t>
      </w:r>
      <w:r w:rsidR="00ED71D4">
        <w:t xml:space="preserve"> </w:t>
      </w:r>
      <w:proofErr w:type="spellStart"/>
      <w:r w:rsidR="00ED71D4">
        <w:t>Stracho</w:t>
      </w:r>
      <w:r w:rsidR="007D4D70">
        <w:t>vou</w:t>
      </w:r>
      <w:proofErr w:type="spellEnd"/>
      <w:r w:rsidR="00ED71D4">
        <w:t xml:space="preserve">, Ph.D.  </w:t>
      </w:r>
      <w:r w:rsidRPr="005827F4">
        <w:t xml:space="preserve"> </w:t>
      </w:r>
    </w:p>
    <w:p w14:paraId="016C373B" w14:textId="72A00BC5" w:rsidR="00B11615" w:rsidRDefault="00E66104" w:rsidP="00E66104">
      <w:pPr>
        <w:spacing w:line="276" w:lineRule="auto"/>
      </w:pPr>
      <w:r w:rsidRPr="005827F4">
        <w:t>garantem</w:t>
      </w:r>
      <w:r w:rsidR="007D4D70">
        <w:tab/>
        <w:t>O</w:t>
      </w:r>
      <w:r w:rsidR="00ED71D4">
        <w:t>dborn</w:t>
      </w:r>
      <w:r w:rsidR="007D4D70">
        <w:t>é</w:t>
      </w:r>
      <w:r w:rsidR="00ED71D4">
        <w:t xml:space="preserve"> praxe - studijního oboru Management sportu</w:t>
      </w:r>
      <w:r w:rsidRPr="005827F4">
        <w:t xml:space="preserve"> </w:t>
      </w:r>
    </w:p>
    <w:p w14:paraId="2F8F7F8B" w14:textId="2E617DFC" w:rsidR="00E66104" w:rsidRPr="005827F4" w:rsidRDefault="00E66104" w:rsidP="00E66104">
      <w:pPr>
        <w:spacing w:line="276" w:lineRule="auto"/>
      </w:pPr>
      <w:r w:rsidRPr="005827F4">
        <w:t xml:space="preserve">na základě směrnice děkana č. </w:t>
      </w:r>
      <w:r w:rsidR="00284F3B">
        <w:t>3/2016</w:t>
      </w:r>
    </w:p>
    <w:p w14:paraId="2F1CB850" w14:textId="77777777" w:rsidR="00E66104" w:rsidRPr="005827F4" w:rsidRDefault="00E66104" w:rsidP="00E66104">
      <w:pPr>
        <w:spacing w:line="276" w:lineRule="auto"/>
      </w:pPr>
    </w:p>
    <w:p w14:paraId="7BD7989B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t>Kontaktní adresa:</w:t>
      </w:r>
      <w:r w:rsidRPr="005827F4">
        <w:tab/>
      </w:r>
      <w:r w:rsidRPr="005827F4">
        <w:rPr>
          <w:b/>
        </w:rPr>
        <w:t>Masarykova univerzita</w:t>
      </w:r>
    </w:p>
    <w:p w14:paraId="19067C11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Fakulta sportovních studií</w:t>
      </w:r>
    </w:p>
    <w:p w14:paraId="28D25CE3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Kamenice 753/5, 625 00 Brno</w:t>
      </w:r>
    </w:p>
    <w:p w14:paraId="29423999" w14:textId="77777777" w:rsidR="00E66104" w:rsidRPr="005827F4" w:rsidRDefault="00E66104" w:rsidP="00E66104">
      <w:pPr>
        <w:spacing w:line="276" w:lineRule="auto"/>
      </w:pPr>
    </w:p>
    <w:p w14:paraId="6CA860D8" w14:textId="77777777" w:rsidR="00E66104" w:rsidRPr="005827F4" w:rsidRDefault="00E66104" w:rsidP="00E66104">
      <w:pPr>
        <w:spacing w:line="276" w:lineRule="auto"/>
      </w:pPr>
      <w:r w:rsidRPr="005827F4">
        <w:t>(dále jen MU)</w:t>
      </w:r>
    </w:p>
    <w:p w14:paraId="12983C80" w14:textId="77777777" w:rsidR="00B11615" w:rsidRDefault="00B11615" w:rsidP="00B11615">
      <w:pPr>
        <w:spacing w:line="276" w:lineRule="auto"/>
      </w:pPr>
    </w:p>
    <w:p w14:paraId="7555C20E" w14:textId="77777777" w:rsidR="00E66104" w:rsidRPr="005827F4" w:rsidRDefault="00E66104" w:rsidP="00B11615">
      <w:pPr>
        <w:spacing w:line="276" w:lineRule="auto"/>
      </w:pPr>
      <w:r w:rsidRPr="005827F4">
        <w:t>a</w:t>
      </w:r>
    </w:p>
    <w:p w14:paraId="76027ED4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14:paraId="58C89302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14:paraId="21BCA7A5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14:paraId="5D781857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DIČ: ………………………………………………………………………………………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…….</w:t>
      </w:r>
      <w:proofErr w:type="gramEnd"/>
      <w:r w:rsidRPr="005827F4">
        <w:rPr>
          <w:rFonts w:cs="Courier New"/>
          <w:color w:val="000000"/>
          <w:szCs w:val="22"/>
        </w:rPr>
        <w:t>.</w:t>
      </w:r>
    </w:p>
    <w:p w14:paraId="634AB2AC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zapsaná v: 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…....</w:t>
      </w:r>
      <w:proofErr w:type="gramEnd"/>
      <w:r w:rsidRPr="005827F4">
        <w:rPr>
          <w:rFonts w:cs="Courier New"/>
          <w:color w:val="000000"/>
          <w:szCs w:val="22"/>
        </w:rPr>
        <w:t>.</w:t>
      </w:r>
    </w:p>
    <w:p w14:paraId="43B54DFF" w14:textId="77777777" w:rsidR="00E66104" w:rsidRPr="005827F4" w:rsidRDefault="00E66104" w:rsidP="00E66104">
      <w:pPr>
        <w:spacing w:line="276" w:lineRule="auto"/>
      </w:pPr>
      <w:r w:rsidRPr="005827F4">
        <w:t>zastoupená: ……………………………………………………………………………………...</w:t>
      </w:r>
    </w:p>
    <w:p w14:paraId="1D7DFD7D" w14:textId="77777777" w:rsidR="00E66104" w:rsidRPr="005827F4" w:rsidRDefault="00E66104" w:rsidP="00E66104">
      <w:pPr>
        <w:spacing w:line="276" w:lineRule="auto"/>
      </w:pPr>
    </w:p>
    <w:p w14:paraId="057273B0" w14:textId="77777777" w:rsidR="00E66104" w:rsidRPr="005827F4" w:rsidRDefault="00E66104" w:rsidP="00E66104">
      <w:pPr>
        <w:spacing w:line="276" w:lineRule="auto"/>
      </w:pPr>
      <w:r w:rsidRPr="005827F4">
        <w:t>(dále jen Poskytovatel)</w:t>
      </w:r>
    </w:p>
    <w:p w14:paraId="12CCE129" w14:textId="77777777" w:rsidR="00E66104" w:rsidRPr="005827F4" w:rsidRDefault="00E66104" w:rsidP="00E66104">
      <w:pPr>
        <w:spacing w:line="276" w:lineRule="auto"/>
      </w:pPr>
    </w:p>
    <w:p w14:paraId="58E69A8A" w14:textId="77777777" w:rsidR="00E66104" w:rsidRPr="005827F4" w:rsidRDefault="00E66104" w:rsidP="00E66104">
      <w:pPr>
        <w:spacing w:line="276" w:lineRule="auto"/>
      </w:pPr>
    </w:p>
    <w:p w14:paraId="21C38643" w14:textId="657AD3CF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uzavírají tuto smlouvu o zajištění spolupráce při realizaci odborné </w:t>
      </w:r>
      <w:proofErr w:type="gramStart"/>
      <w:r w:rsidRPr="005827F4">
        <w:rPr>
          <w:sz w:val="22"/>
          <w:szCs w:val="22"/>
        </w:rPr>
        <w:t xml:space="preserve">praxe </w:t>
      </w:r>
      <w:r w:rsidR="00ED71D4">
        <w:rPr>
          <w:sz w:val="22"/>
          <w:szCs w:val="22"/>
        </w:rPr>
        <w:t>- Management</w:t>
      </w:r>
      <w:proofErr w:type="gramEnd"/>
      <w:r w:rsidR="00ED71D4">
        <w:rPr>
          <w:sz w:val="22"/>
          <w:szCs w:val="22"/>
        </w:rPr>
        <w:t xml:space="preserve"> sportu</w:t>
      </w:r>
      <w:r w:rsidRPr="005827F4">
        <w:rPr>
          <w:b/>
          <w:color w:val="FF0000"/>
          <w:sz w:val="22"/>
          <w:szCs w:val="22"/>
        </w:rPr>
        <w:t xml:space="preserve"> </w:t>
      </w:r>
      <w:r w:rsidRPr="005827F4">
        <w:rPr>
          <w:sz w:val="22"/>
          <w:szCs w:val="22"/>
        </w:rPr>
        <w:t>studentů Fakulty sportovních studií Masarykovy univerzity (dále jen Smlouva)</w:t>
      </w:r>
    </w:p>
    <w:p w14:paraId="650281EB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2C3EFC7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076786B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I.</w:t>
      </w:r>
    </w:p>
    <w:p w14:paraId="29A80A80" w14:textId="4335BB2F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Předmět Smlouvy</w:t>
      </w:r>
    </w:p>
    <w:p w14:paraId="2EA7992F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EAC5AE4" w14:textId="496AD4B6" w:rsidR="00E66104" w:rsidRPr="005827F4" w:rsidRDefault="00E66104" w:rsidP="00B11615">
      <w:pPr>
        <w:numPr>
          <w:ilvl w:val="1"/>
          <w:numId w:val="1"/>
        </w:numPr>
        <w:spacing w:line="276" w:lineRule="auto"/>
        <w:ind w:left="403" w:hanging="403"/>
        <w:rPr>
          <w:b/>
          <w:sz w:val="22"/>
          <w:szCs w:val="22"/>
        </w:rPr>
      </w:pPr>
      <w:r w:rsidRPr="005827F4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5827F4">
        <w:rPr>
          <w:b/>
          <w:sz w:val="22"/>
          <w:szCs w:val="22"/>
        </w:rPr>
        <w:t>oboru</w:t>
      </w:r>
      <w:r w:rsidRPr="005827F4">
        <w:rPr>
          <w:b/>
          <w:color w:val="FF0000"/>
          <w:sz w:val="22"/>
          <w:szCs w:val="22"/>
        </w:rPr>
        <w:t xml:space="preserve"> </w:t>
      </w:r>
      <w:r w:rsidR="00ED71D4" w:rsidRPr="00ED71D4">
        <w:rPr>
          <w:b/>
          <w:sz w:val="22"/>
          <w:szCs w:val="22"/>
        </w:rPr>
        <w:t>Management sportu</w:t>
      </w:r>
    </w:p>
    <w:p w14:paraId="6527CD38" w14:textId="77777777" w:rsidR="00E66104" w:rsidRPr="005827F4" w:rsidRDefault="00E66104" w:rsidP="00E66104">
      <w:pPr>
        <w:spacing w:line="276" w:lineRule="auto"/>
        <w:ind w:left="405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14:paraId="42F8C8D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D3EB939" w14:textId="18CB3A96" w:rsidR="00E66104" w:rsidRPr="005827F4" w:rsidRDefault="00E66104" w:rsidP="00E661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MU je oprávněna uzavřít se zaměstnanci Poskytovatele</w:t>
      </w:r>
      <w:r w:rsidR="008870D2">
        <w:rPr>
          <w:sz w:val="22"/>
          <w:szCs w:val="22"/>
        </w:rPr>
        <w:t xml:space="preserve"> (externími školiteli)</w:t>
      </w:r>
      <w:r w:rsidRPr="005827F4">
        <w:rPr>
          <w:sz w:val="22"/>
          <w:szCs w:val="22"/>
        </w:rPr>
        <w:t xml:space="preserve">, kteří se budou podílet na poskytování praxe Studentům, </w:t>
      </w:r>
      <w:r w:rsidR="008870D2">
        <w:rPr>
          <w:sz w:val="22"/>
          <w:szCs w:val="22"/>
        </w:rPr>
        <w:t>smlouvu</w:t>
      </w:r>
      <w:r w:rsidRPr="005827F4">
        <w:rPr>
          <w:sz w:val="22"/>
          <w:szCs w:val="22"/>
        </w:rPr>
        <w:t xml:space="preserve"> </w:t>
      </w:r>
      <w:r w:rsidR="00B74C70">
        <w:rPr>
          <w:sz w:val="22"/>
          <w:szCs w:val="22"/>
        </w:rPr>
        <w:t>dle §1746 občanského zákoníku</w:t>
      </w:r>
      <w:r w:rsidRPr="005827F4">
        <w:rPr>
          <w:sz w:val="22"/>
          <w:szCs w:val="22"/>
        </w:rPr>
        <w:t xml:space="preserve"> a uh</w:t>
      </w:r>
      <w:r w:rsidR="005D7CCB">
        <w:rPr>
          <w:sz w:val="22"/>
          <w:szCs w:val="22"/>
        </w:rPr>
        <w:t>radit jim za poskytování praxe s</w:t>
      </w:r>
      <w:r w:rsidRPr="005827F4">
        <w:rPr>
          <w:sz w:val="22"/>
          <w:szCs w:val="22"/>
        </w:rPr>
        <w:t xml:space="preserve">tudentům odměnu. </w:t>
      </w:r>
    </w:p>
    <w:p w14:paraId="4A54B1F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E3C775F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60BC502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lastRenderedPageBreak/>
        <w:t>II.</w:t>
      </w:r>
    </w:p>
    <w:p w14:paraId="335BBD70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Podmínky výkonu praxe</w:t>
      </w:r>
    </w:p>
    <w:p w14:paraId="617F404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6392ED2" w14:textId="47933BC6" w:rsidR="00E66104" w:rsidRDefault="005827F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E66104" w:rsidRPr="005827F4">
        <w:rPr>
          <w:sz w:val="22"/>
          <w:szCs w:val="22"/>
        </w:rPr>
        <w:t xml:space="preserve"> Praxe bude umožněna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tudentům uvedeným v Souhlasu s umístěním studenta na praxi (dále jen Souhlas), který je přílohou této smlouvy. Souhlas podepíše osoba odpovědná za řádný průběh praxe ze strany MU (dále jen garant) a osoba odpovědná za řádný průběh praxe ze strany Poskytovatele (dále jen </w:t>
      </w:r>
      <w:r w:rsidR="008870D2">
        <w:rPr>
          <w:sz w:val="22"/>
          <w:szCs w:val="22"/>
        </w:rPr>
        <w:t xml:space="preserve">externí </w:t>
      </w:r>
      <w:r w:rsidR="00E66104" w:rsidRPr="005827F4">
        <w:rPr>
          <w:sz w:val="22"/>
          <w:szCs w:val="22"/>
        </w:rPr>
        <w:t>školitel). Poskytovatel se podpisem tohoto Souhlasu zavazuje poskytnout Studentovi, uvedenému v Souhlasu, praxi v souladu s podmínkami stanovenými v Souhlasu a v této Smlouvě.</w:t>
      </w:r>
    </w:p>
    <w:p w14:paraId="7C40087F" w14:textId="77777777" w:rsidR="005D7CCB" w:rsidRDefault="005D7CCB" w:rsidP="00E66104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4D8ED9A2" w14:textId="37768715" w:rsidR="005D7CCB" w:rsidRPr="005827F4" w:rsidRDefault="005D7CCB" w:rsidP="005D7CCB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5827F4">
        <w:rPr>
          <w:sz w:val="22"/>
          <w:szCs w:val="22"/>
        </w:rPr>
        <w:t>Praxe proběhne v prostorách a zařízeních Poskytova</w:t>
      </w:r>
      <w:r w:rsidR="00B002D9">
        <w:rPr>
          <w:sz w:val="22"/>
          <w:szCs w:val="22"/>
        </w:rPr>
        <w:t>tele v době dohodnuté mezi MU a </w:t>
      </w:r>
      <w:r w:rsidRPr="005827F4">
        <w:rPr>
          <w:sz w:val="22"/>
          <w:szCs w:val="22"/>
        </w:rPr>
        <w:t>Poskytovatelem uvedené v Souhlasu.</w:t>
      </w:r>
    </w:p>
    <w:p w14:paraId="6AC61790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4C82D105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2.3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14:paraId="5199814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900B605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III.</w:t>
      </w:r>
    </w:p>
    <w:p w14:paraId="7B5386A6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MU</w:t>
      </w:r>
    </w:p>
    <w:p w14:paraId="4E618E48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0F9C434A" w14:textId="4E2014BA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3.1</w:t>
      </w:r>
      <w:r w:rsidRPr="005827F4">
        <w:rPr>
          <w:b/>
          <w:sz w:val="22"/>
          <w:szCs w:val="22"/>
        </w:rPr>
        <w:t xml:space="preserve"> </w:t>
      </w:r>
      <w:r w:rsidRPr="005827F4">
        <w:rPr>
          <w:sz w:val="22"/>
          <w:szCs w:val="22"/>
        </w:rPr>
        <w:t>Garant v součinnosti s</w:t>
      </w:r>
      <w:r w:rsidR="008870D2">
        <w:rPr>
          <w:sz w:val="22"/>
          <w:szCs w:val="22"/>
        </w:rPr>
        <w:t xml:space="preserve"> externím </w:t>
      </w:r>
      <w:r w:rsidRPr="005827F4">
        <w:rPr>
          <w:sz w:val="22"/>
          <w:szCs w:val="22"/>
        </w:rPr>
        <w:t>školitelem:</w:t>
      </w:r>
    </w:p>
    <w:p w14:paraId="78CE2D45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zpracování a podepsání Souhlasu,</w:t>
      </w:r>
    </w:p>
    <w:p w14:paraId="18ABA389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vypracování programu praxe, a</w:t>
      </w:r>
      <w:r w:rsidR="005827F4">
        <w:rPr>
          <w:sz w:val="22"/>
          <w:szCs w:val="22"/>
        </w:rPr>
        <w:t xml:space="preserve"> to buď jednotlivě pro každého studenta nebo pro skupinu s</w:t>
      </w:r>
      <w:r w:rsidRPr="005827F4">
        <w:rPr>
          <w:sz w:val="22"/>
          <w:szCs w:val="22"/>
        </w:rPr>
        <w:t>tudentů</w:t>
      </w:r>
      <w:r w:rsidR="00B11615">
        <w:rPr>
          <w:sz w:val="22"/>
          <w:szCs w:val="22"/>
        </w:rPr>
        <w:t>.</w:t>
      </w:r>
    </w:p>
    <w:p w14:paraId="0BAD6EC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7807283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3.2 MU je povinna informovat Poskytovatele o jakýchkoli změnách nebo okolnostech, jež by mohly mít vliv na průběh praxe a její bezpečnost pro obě strany.</w:t>
      </w:r>
    </w:p>
    <w:p w14:paraId="35B5BC5E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18084582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IV.</w:t>
      </w:r>
    </w:p>
    <w:p w14:paraId="105F3A29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Poskytovatele</w:t>
      </w:r>
    </w:p>
    <w:p w14:paraId="3046F7A2" w14:textId="77777777" w:rsidR="00E66104" w:rsidRPr="005827F4" w:rsidRDefault="00E66104" w:rsidP="00E66104">
      <w:pPr>
        <w:spacing w:line="276" w:lineRule="auto"/>
        <w:ind w:left="708"/>
        <w:jc w:val="center"/>
        <w:rPr>
          <w:b/>
          <w:sz w:val="22"/>
          <w:szCs w:val="22"/>
        </w:rPr>
      </w:pPr>
    </w:p>
    <w:p w14:paraId="2D96D94B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4.1 Poskytovatel umožní garantovi vstup na pracoviště, na kterém probíhá praxe Studenta</w:t>
      </w:r>
      <w:r w:rsidR="00B11615">
        <w:rPr>
          <w:sz w:val="22"/>
          <w:szCs w:val="22"/>
        </w:rPr>
        <w:t>,</w:t>
      </w:r>
      <w:r w:rsidRPr="005827F4">
        <w:rPr>
          <w:sz w:val="22"/>
          <w:szCs w:val="22"/>
        </w:rPr>
        <w:t xml:space="preserve"> a poskytne mu potřebné informace.</w:t>
      </w:r>
    </w:p>
    <w:p w14:paraId="0F1AEB1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6BA7B59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4.2 Poskytovatel se zavazuje zabezpečit Studentům, absolvujícím praxi, pracovní podmínky odpovídající právním předpisům. </w:t>
      </w:r>
    </w:p>
    <w:p w14:paraId="0B1AC792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D66F565" w14:textId="1591FA22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4.3 Poskytovatel není povinen poskytnout Studentům ubytování a stravování. Může tak učinit</w:t>
      </w:r>
      <w:r w:rsidR="00B11615">
        <w:rPr>
          <w:sz w:val="22"/>
          <w:szCs w:val="22"/>
        </w:rPr>
        <w:t>,</w:t>
      </w:r>
      <w:r w:rsidR="00B002D9">
        <w:rPr>
          <w:sz w:val="22"/>
          <w:szCs w:val="22"/>
        </w:rPr>
        <w:t xml:space="preserve"> pokud je </w:t>
      </w:r>
      <w:r w:rsidRPr="005827F4">
        <w:rPr>
          <w:sz w:val="22"/>
          <w:szCs w:val="22"/>
        </w:rPr>
        <w:t xml:space="preserve">to v jeho provozních možnostech. V takovém případě stravné a ubytování hradí </w:t>
      </w:r>
      <w:r w:rsidR="00C44192" w:rsidRPr="00C44192">
        <w:rPr>
          <w:sz w:val="22"/>
          <w:szCs w:val="22"/>
        </w:rPr>
        <w:t xml:space="preserve">sám </w:t>
      </w:r>
      <w:r w:rsidRPr="005827F4">
        <w:rPr>
          <w:sz w:val="22"/>
          <w:szCs w:val="22"/>
        </w:rPr>
        <w:t>Student.</w:t>
      </w:r>
    </w:p>
    <w:p w14:paraId="11E0F6D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7E6B4796" w14:textId="78F4F86C" w:rsidR="00E66104" w:rsidRPr="005827F4" w:rsidRDefault="008870D2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4.4 Externí š</w:t>
      </w:r>
      <w:r w:rsidR="00E66104" w:rsidRPr="005827F4">
        <w:rPr>
          <w:sz w:val="22"/>
          <w:szCs w:val="22"/>
        </w:rPr>
        <w:t>kolitel bude zajišťovat kontakt mezi MU a Poskytovatelem a bude vždy určen v Souhlasu.</w:t>
      </w:r>
    </w:p>
    <w:p w14:paraId="74A63462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27348D36" w14:textId="33D97BDF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bCs/>
          <w:sz w:val="22"/>
          <w:szCs w:val="22"/>
        </w:rPr>
        <w:t>4.5 Poskytovatel se zavazuje</w:t>
      </w:r>
      <w:r w:rsidRPr="005827F4">
        <w:rPr>
          <w:sz w:val="22"/>
          <w:szCs w:val="22"/>
        </w:rPr>
        <w:t xml:space="preserve"> k součinnosti směřující k dosažení cíle </w:t>
      </w:r>
      <w:r w:rsidR="00B002D9">
        <w:rPr>
          <w:sz w:val="22"/>
          <w:szCs w:val="22"/>
        </w:rPr>
        <w:t>praxe. V rámci svých možností a </w:t>
      </w:r>
      <w:r w:rsidRPr="005827F4">
        <w:rPr>
          <w:sz w:val="22"/>
          <w:szCs w:val="22"/>
        </w:rPr>
        <w:t xml:space="preserve">vnitřních pravidel fungování umožní </w:t>
      </w:r>
      <w:r w:rsidR="008870D2">
        <w:rPr>
          <w:sz w:val="22"/>
          <w:szCs w:val="22"/>
        </w:rPr>
        <w:t>s</w:t>
      </w:r>
      <w:r w:rsidRPr="005827F4">
        <w:rPr>
          <w:sz w:val="22"/>
          <w:szCs w:val="22"/>
        </w:rPr>
        <w:t>tudentovi zejména konzul</w:t>
      </w:r>
      <w:r w:rsidR="008870D2">
        <w:rPr>
          <w:sz w:val="22"/>
          <w:szCs w:val="22"/>
        </w:rPr>
        <w:t>tovat s pracovníky organizace a </w:t>
      </w:r>
      <w:r w:rsidRPr="005827F4">
        <w:rPr>
          <w:sz w:val="22"/>
          <w:szCs w:val="22"/>
        </w:rPr>
        <w:t>poznat činnosti, které poskytovatel zajišťuje.</w:t>
      </w:r>
    </w:p>
    <w:p w14:paraId="261A22F7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7481E6AB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367B239C" w14:textId="77777777" w:rsidR="00E66104" w:rsidRPr="005827F4" w:rsidRDefault="00E66104" w:rsidP="00E661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V.</w:t>
      </w:r>
    </w:p>
    <w:p w14:paraId="2D11EA52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lastRenderedPageBreak/>
        <w:t>Odpovědnost za škodu způsobenou při výkonu praxe</w:t>
      </w:r>
    </w:p>
    <w:p w14:paraId="23570CAE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D8E2E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E66104" w:rsidRPr="005827F4">
        <w:rPr>
          <w:sz w:val="22"/>
          <w:szCs w:val="22"/>
        </w:rPr>
        <w:t>V souladu s ustanovením § 391 odst. 1 zákona č. 262/2006 Sb., zákoník</w:t>
      </w:r>
      <w:r w:rsidR="00C44192">
        <w:rPr>
          <w:sz w:val="22"/>
          <w:szCs w:val="22"/>
        </w:rPr>
        <w:t>u</w:t>
      </w:r>
      <w:r w:rsidR="00E66104" w:rsidRPr="005827F4">
        <w:rPr>
          <w:sz w:val="22"/>
          <w:szCs w:val="22"/>
        </w:rPr>
        <w:t xml:space="preserve"> práce (dále jen Zákoník práce), Studenti odpovídají Poskytovateli za škodu, kterou mu způsobili při výkonu praxe nebo v přímé souvislosti s ní. </w:t>
      </w:r>
    </w:p>
    <w:p w14:paraId="329037B2" w14:textId="77777777" w:rsidR="00E66104" w:rsidRPr="005827F4" w:rsidRDefault="00E66104" w:rsidP="005827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1B56C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6104" w:rsidRPr="005827F4">
        <w:rPr>
          <w:sz w:val="22"/>
          <w:szCs w:val="22"/>
        </w:rPr>
        <w:t xml:space="preserve">V případě, že Studentům vznikne porušením právních povinností ze strany Poskytovatele nebo úrazem při výkonu praxe u Poskytovatele nebo v přímé souvislosti s ní škoda, odpovídá za ni v souladu s ustanovením § 391 odst. 4 Zákoníku práce Poskytovatel. </w:t>
      </w:r>
    </w:p>
    <w:p w14:paraId="0805A844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5C14FF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C8F918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VI.</w:t>
      </w:r>
    </w:p>
    <w:p w14:paraId="1ACF033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Kontaktní osoby</w:t>
      </w:r>
    </w:p>
    <w:p w14:paraId="12BB5C01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38C551FA" w14:textId="6F11BD7F" w:rsidR="00E66104" w:rsidRPr="005827F4" w:rsidRDefault="005827F4" w:rsidP="00582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E66104"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="00E66104" w:rsidRPr="005827F4">
        <w:rPr>
          <w:sz w:val="22"/>
          <w:szCs w:val="22"/>
        </w:rPr>
        <w:t xml:space="preserve"> za </w:t>
      </w:r>
      <w:r w:rsidR="00BA26AD">
        <w:rPr>
          <w:sz w:val="22"/>
          <w:szCs w:val="22"/>
        </w:rPr>
        <w:t xml:space="preserve">FSpS </w:t>
      </w:r>
      <w:r w:rsidR="00E66104" w:rsidRPr="005827F4">
        <w:rPr>
          <w:sz w:val="22"/>
          <w:szCs w:val="22"/>
        </w:rPr>
        <w:t>MU</w:t>
      </w:r>
      <w:r w:rsidR="00BA26AD">
        <w:rPr>
          <w:sz w:val="22"/>
          <w:szCs w:val="22"/>
        </w:rPr>
        <w:t xml:space="preserve"> je garant praxe: …</w:t>
      </w:r>
      <w:r w:rsidR="00ED71D4">
        <w:rPr>
          <w:sz w:val="22"/>
          <w:szCs w:val="22"/>
        </w:rPr>
        <w:t xml:space="preserve">Mgr. Milena </w:t>
      </w:r>
      <w:proofErr w:type="spellStart"/>
      <w:r w:rsidR="00ED71D4">
        <w:rPr>
          <w:sz w:val="22"/>
          <w:szCs w:val="22"/>
        </w:rPr>
        <w:t>Strachová</w:t>
      </w:r>
      <w:proofErr w:type="spellEnd"/>
      <w:r w:rsidR="00ED71D4">
        <w:rPr>
          <w:sz w:val="22"/>
          <w:szCs w:val="22"/>
        </w:rPr>
        <w:t xml:space="preserve">, Ph.D. </w:t>
      </w:r>
      <w:r w:rsidR="00E66104" w:rsidRPr="005827F4">
        <w:rPr>
          <w:sz w:val="22"/>
          <w:szCs w:val="22"/>
        </w:rPr>
        <w:t xml:space="preserve"> </w:t>
      </w:r>
    </w:p>
    <w:p w14:paraId="04E6C5D5" w14:textId="0AD28E9C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e-mail: …</w:t>
      </w:r>
      <w:r w:rsidR="00ED71D4">
        <w:rPr>
          <w:sz w:val="22"/>
          <w:szCs w:val="22"/>
        </w:rPr>
        <w:t>strachova@fsps.muni.cz</w:t>
      </w:r>
      <w:r w:rsidR="00BA26AD">
        <w:rPr>
          <w:sz w:val="22"/>
          <w:szCs w:val="22"/>
        </w:rPr>
        <w:t>…</w:t>
      </w:r>
      <w:proofErr w:type="gramStart"/>
      <w:r w:rsidR="00BA26AD">
        <w:rPr>
          <w:sz w:val="22"/>
          <w:szCs w:val="22"/>
        </w:rPr>
        <w:t>…….</w:t>
      </w:r>
      <w:proofErr w:type="gramEnd"/>
      <w:r w:rsidR="00BA26AD">
        <w:rPr>
          <w:sz w:val="22"/>
          <w:szCs w:val="22"/>
        </w:rPr>
        <w:t>, tel: ………</w:t>
      </w:r>
      <w:r w:rsidR="00ED71D4">
        <w:rPr>
          <w:sz w:val="22"/>
          <w:szCs w:val="22"/>
        </w:rPr>
        <w:t>608 764 873</w:t>
      </w:r>
      <w:r w:rsidR="00BA26AD">
        <w:rPr>
          <w:sz w:val="22"/>
          <w:szCs w:val="22"/>
        </w:rPr>
        <w:t>………………... .</w:t>
      </w:r>
    </w:p>
    <w:p w14:paraId="24401FF9" w14:textId="20411C20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Pr="005827F4">
        <w:rPr>
          <w:sz w:val="22"/>
          <w:szCs w:val="22"/>
        </w:rPr>
        <w:t xml:space="preserve"> za Poskytovatele</w:t>
      </w:r>
      <w:r w:rsidR="00BA26AD">
        <w:rPr>
          <w:sz w:val="22"/>
          <w:szCs w:val="22"/>
        </w:rPr>
        <w:t xml:space="preserve"> je </w:t>
      </w:r>
      <w:r w:rsidR="008870D2">
        <w:rPr>
          <w:sz w:val="22"/>
          <w:szCs w:val="22"/>
        </w:rPr>
        <w:t xml:space="preserve">externí </w:t>
      </w:r>
      <w:r w:rsidR="00BA26AD">
        <w:rPr>
          <w:sz w:val="22"/>
          <w:szCs w:val="22"/>
        </w:rPr>
        <w:t>školitel: ………</w:t>
      </w:r>
      <w:r w:rsidR="008870D2">
        <w:rPr>
          <w:sz w:val="22"/>
          <w:szCs w:val="22"/>
        </w:rPr>
        <w:t>……………………………………</w:t>
      </w:r>
      <w:r w:rsidRPr="005827F4">
        <w:rPr>
          <w:sz w:val="22"/>
          <w:szCs w:val="22"/>
        </w:rPr>
        <w:t>, e-mail: ……………………………………</w:t>
      </w:r>
      <w:proofErr w:type="gramStart"/>
      <w:r w:rsidRPr="005827F4">
        <w:rPr>
          <w:sz w:val="22"/>
          <w:szCs w:val="22"/>
        </w:rPr>
        <w:t>…….</w:t>
      </w:r>
      <w:proofErr w:type="gramEnd"/>
      <w:r w:rsidRPr="005827F4">
        <w:rPr>
          <w:sz w:val="22"/>
          <w:szCs w:val="22"/>
        </w:rPr>
        <w:t xml:space="preserve">, tel: </w:t>
      </w:r>
      <w:r w:rsidR="00BA26AD">
        <w:rPr>
          <w:sz w:val="22"/>
          <w:szCs w:val="22"/>
        </w:rPr>
        <w:t>……………………………………………... .</w:t>
      </w:r>
    </w:p>
    <w:p w14:paraId="4B1751A6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58A41E00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2B1FD7E5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VII.</w:t>
      </w:r>
    </w:p>
    <w:p w14:paraId="7FAA234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Bezpečnost a ochrana zdraví při výkonu praxe</w:t>
      </w:r>
    </w:p>
    <w:p w14:paraId="3D17AE9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0918409" w14:textId="4EF7E9BF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E66104" w:rsidRPr="005827F4">
        <w:rPr>
          <w:sz w:val="22"/>
          <w:szCs w:val="22"/>
        </w:rPr>
        <w:t>Poskytovatel je povinen zajist</w:t>
      </w:r>
      <w:r w:rsidR="005D7CCB">
        <w:rPr>
          <w:sz w:val="22"/>
          <w:szCs w:val="22"/>
        </w:rPr>
        <w:t>it bezpečnost a ochranu zdraví s</w:t>
      </w:r>
      <w:r w:rsidR="00E66104" w:rsidRPr="005827F4">
        <w:rPr>
          <w:sz w:val="22"/>
          <w:szCs w:val="22"/>
        </w:rPr>
        <w:t>tudentů při výkonu praxe s ohledem na rizika možného ohrožení jejich života a zdraví</w:t>
      </w:r>
      <w:r w:rsidR="00B613C4">
        <w:rPr>
          <w:sz w:val="22"/>
          <w:szCs w:val="22"/>
        </w:rPr>
        <w:t xml:space="preserve"> při</w:t>
      </w:r>
      <w:r w:rsidR="00E66104" w:rsidRPr="005827F4">
        <w:rPr>
          <w:sz w:val="22"/>
          <w:szCs w:val="22"/>
        </w:rPr>
        <w:t xml:space="preserve"> výkonu praxe.</w:t>
      </w:r>
    </w:p>
    <w:p w14:paraId="79833B6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8B2BCC" w14:textId="5538F885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E66104" w:rsidRPr="005827F4">
        <w:rPr>
          <w:sz w:val="22"/>
          <w:szCs w:val="22"/>
        </w:rPr>
        <w:t xml:space="preserve">Při zahájení praxe musí být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tudenti seznámeni s právními a ostatními předpisy k zajištění bezpečnosti a ochrany zdraví při práci, jež musí při výkonu praxe dodržovat. Poskytovatel </w:t>
      </w:r>
      <w:r w:rsidR="005D7CCB">
        <w:rPr>
          <w:sz w:val="22"/>
          <w:szCs w:val="22"/>
        </w:rPr>
        <w:t>je povinen vyhotovit o poučení studentů zápis, který s</w:t>
      </w:r>
      <w:r w:rsidR="00E66104" w:rsidRPr="005827F4">
        <w:rPr>
          <w:sz w:val="22"/>
          <w:szCs w:val="22"/>
        </w:rPr>
        <w:t xml:space="preserve">tudenti podepíší. </w:t>
      </w:r>
    </w:p>
    <w:p w14:paraId="081C064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62AA5F8" w14:textId="555006C3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E66104" w:rsidRPr="005827F4">
        <w:rPr>
          <w:sz w:val="22"/>
          <w:szCs w:val="22"/>
        </w:rPr>
        <w:t>Poskyto</w:t>
      </w:r>
      <w:r w:rsidR="005D7CCB">
        <w:rPr>
          <w:sz w:val="22"/>
          <w:szCs w:val="22"/>
        </w:rPr>
        <w:t>vatel je povinen poskytnout s</w:t>
      </w:r>
      <w:r w:rsidR="00E66104" w:rsidRPr="005827F4">
        <w:rPr>
          <w:sz w:val="22"/>
          <w:szCs w:val="22"/>
        </w:rPr>
        <w:t>tudentům veškeré ochranné pomůcky nezbytné pro výkon praxe. Studenti budou užívat vhodný pracovní oděv a obuv v souladu s požadavky daného pracoviště</w:t>
      </w:r>
      <w:r w:rsidR="00B613C4">
        <w:rPr>
          <w:sz w:val="22"/>
          <w:szCs w:val="22"/>
        </w:rPr>
        <w:t>. V</w:t>
      </w:r>
      <w:r w:rsidR="00B613C4" w:rsidRPr="00B613C4">
        <w:rPr>
          <w:sz w:val="22"/>
          <w:szCs w:val="22"/>
        </w:rPr>
        <w:t>hodný pracovní oděv a obuv</w:t>
      </w:r>
      <w:r w:rsidR="00E66104" w:rsidRPr="005827F4">
        <w:rPr>
          <w:sz w:val="22"/>
          <w:szCs w:val="22"/>
        </w:rPr>
        <w:t xml:space="preserve"> si zajistí sam</w:t>
      </w:r>
      <w:r w:rsidR="00B613C4">
        <w:rPr>
          <w:sz w:val="22"/>
          <w:szCs w:val="22"/>
        </w:rPr>
        <w:t>i</w:t>
      </w:r>
      <w:r w:rsidR="00E66104" w:rsidRPr="005827F4">
        <w:rPr>
          <w:sz w:val="22"/>
          <w:szCs w:val="22"/>
        </w:rPr>
        <w:t>.</w:t>
      </w:r>
    </w:p>
    <w:p w14:paraId="1D2DE77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514DDC7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0C8CDB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VIII.</w:t>
      </w:r>
    </w:p>
    <w:p w14:paraId="12C257C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Závěrečná ujednání</w:t>
      </w:r>
    </w:p>
    <w:p w14:paraId="44AE006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2522F1B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E66104" w:rsidRPr="005827F4">
        <w:rPr>
          <w:sz w:val="22"/>
          <w:szCs w:val="22"/>
        </w:rPr>
        <w:t xml:space="preserve"> Tato Smlouva nabývá platnosti a účinnosti dnem podpisu oběma smluvními stranami.</w:t>
      </w:r>
    </w:p>
    <w:p w14:paraId="05E607C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64C56FDA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E66104" w:rsidRPr="005827F4">
        <w:rPr>
          <w:sz w:val="22"/>
          <w:szCs w:val="22"/>
        </w:rPr>
        <w:t xml:space="preserve"> Tato Smlouva se uzavírá na dobu neurčitou ode dne účinnosti této Smlouvy.</w:t>
      </w:r>
    </w:p>
    <w:p w14:paraId="0560E32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0F60FCC" w14:textId="7A20464C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E66104" w:rsidRPr="005827F4">
        <w:rPr>
          <w:sz w:val="22"/>
          <w:szCs w:val="22"/>
        </w:rPr>
        <w:t xml:space="preserve"> Smluvní strany jsou oprávněny tuto Smlouvu písemně vypovědět s výpovědní lhůtou třiceti kalendářních dnů ode dne doručení výpovědi druhé smluvní straně.</w:t>
      </w:r>
    </w:p>
    <w:p w14:paraId="2AC908C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D61D9DB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8.4 V případě závažného porušení povinností Studenta vyplývajících z náplně praxe je Poskytovatel oprávněn na základě předchozí dohody s MU ukončit poskytování praxe tomuto Studentovi.</w:t>
      </w:r>
    </w:p>
    <w:p w14:paraId="2DEFAF87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5F2DA96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8.5 Právní vztahy vzniklé na základě této Smlouvy se řídí Občanským zákoníkem.</w:t>
      </w:r>
    </w:p>
    <w:p w14:paraId="75C7D82F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EBD7D2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8.6 Změny a doplňky této Smlouvy lze činit pouze formou písemných dodatků podepsaných oběma smluvními stranami.</w:t>
      </w:r>
    </w:p>
    <w:p w14:paraId="16765726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4F9FF75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8.7 Pokud některé ustanovení této Smlouvy je nebo se stane v jakémkoli ohledu neplatným, platnost ostatních ustanovení Smlouvy tím není nijak dotčena.</w:t>
      </w:r>
    </w:p>
    <w:p w14:paraId="15C9FD4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105609D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8.8 Nedílnou součást této Smlouvy tvoří její příloha Souhlas s umístěním studenta na praxi.</w:t>
      </w:r>
    </w:p>
    <w:p w14:paraId="46580AC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A2406C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8.9 Tato Smlouva je podepsána ve dvou stejnopisech v českém jazyce, z nichž MU obdrží jedno vyhotovení a Poskytovatel obdrží jedno vyhotovení. </w:t>
      </w:r>
    </w:p>
    <w:p w14:paraId="7D8E432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5B319CA" w14:textId="5A6B6184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8.10 Na důkaz </w:t>
      </w:r>
      <w:r w:rsidR="00B613C4">
        <w:rPr>
          <w:sz w:val="22"/>
          <w:szCs w:val="22"/>
        </w:rPr>
        <w:t>toho</w:t>
      </w:r>
      <w:r w:rsidRPr="005827F4">
        <w:rPr>
          <w:sz w:val="22"/>
          <w:szCs w:val="22"/>
        </w:rPr>
        <w:t xml:space="preserve"> Smluvní strany tuto Smlouvu podepsaly takto:</w:t>
      </w:r>
    </w:p>
    <w:p w14:paraId="52F14681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0D2AA0D4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37688FF3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41673A30" w14:textId="5C04F72E" w:rsidR="00E66104" w:rsidRPr="005827F4" w:rsidRDefault="00E66104" w:rsidP="00E66104">
      <w:pPr>
        <w:spacing w:line="276" w:lineRule="auto"/>
      </w:pPr>
      <w:r w:rsidRPr="005827F4">
        <w:t xml:space="preserve">V Brně dne: </w:t>
      </w:r>
      <w:r w:rsidR="00ED71D4">
        <w:t>18.9.2017</w:t>
      </w:r>
    </w:p>
    <w:p w14:paraId="30302645" w14:textId="77777777" w:rsidR="00E66104" w:rsidRPr="005827F4" w:rsidRDefault="00E66104" w:rsidP="00E66104">
      <w:pPr>
        <w:spacing w:line="276" w:lineRule="auto"/>
      </w:pPr>
    </w:p>
    <w:p w14:paraId="4238EEF2" w14:textId="77777777" w:rsidR="00E66104" w:rsidRPr="005827F4" w:rsidRDefault="00E66104" w:rsidP="00E66104">
      <w:pPr>
        <w:spacing w:line="276" w:lineRule="auto"/>
        <w:ind w:left="360"/>
      </w:pPr>
    </w:p>
    <w:p w14:paraId="1D339780" w14:textId="77777777" w:rsidR="00E66104" w:rsidRPr="005827F4" w:rsidRDefault="00E66104" w:rsidP="00E66104">
      <w:pPr>
        <w:spacing w:line="276" w:lineRule="auto"/>
      </w:pPr>
      <w:r w:rsidRPr="005827F4">
        <w:t>_____________________________</w:t>
      </w:r>
      <w:r w:rsidRPr="005827F4">
        <w:tab/>
      </w:r>
      <w:r w:rsidRPr="005827F4">
        <w:tab/>
      </w:r>
      <w:r w:rsidRPr="005827F4">
        <w:softHyphen/>
      </w:r>
      <w:r w:rsidRPr="005827F4">
        <w:tab/>
      </w:r>
      <w:r w:rsidRPr="005827F4">
        <w:tab/>
        <w:t>___________________________</w:t>
      </w:r>
    </w:p>
    <w:p w14:paraId="5F47DE51" w14:textId="77777777" w:rsidR="00E66104" w:rsidRPr="005827F4" w:rsidRDefault="00E66104" w:rsidP="00E66104">
      <w:pPr>
        <w:spacing w:line="276" w:lineRule="auto"/>
        <w:ind w:left="1068" w:firstLine="348"/>
      </w:pPr>
      <w:r w:rsidRPr="005827F4">
        <w:t>Garant</w:t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  <w:t>Poskytovatel</w:t>
      </w:r>
    </w:p>
    <w:p w14:paraId="6328BAF1" w14:textId="77777777" w:rsidR="00CE0F1B" w:rsidRPr="005827F4" w:rsidRDefault="0030235F"/>
    <w:sectPr w:rsidR="00CE0F1B" w:rsidRPr="0058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791289"/>
    <w:multiLevelType w:val="hybridMultilevel"/>
    <w:tmpl w:val="67802DE2"/>
    <w:lvl w:ilvl="0" w:tplc="A5949A88">
      <w:start w:val="1"/>
      <w:numFmt w:val="decimal"/>
      <w:pStyle w:val="Odstavecseseznamem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04"/>
    <w:rsid w:val="000F588D"/>
    <w:rsid w:val="00175D20"/>
    <w:rsid w:val="00284F3B"/>
    <w:rsid w:val="0030235F"/>
    <w:rsid w:val="00483E09"/>
    <w:rsid w:val="004E1665"/>
    <w:rsid w:val="005827F4"/>
    <w:rsid w:val="005D7CCB"/>
    <w:rsid w:val="00731582"/>
    <w:rsid w:val="007D4D70"/>
    <w:rsid w:val="0086164E"/>
    <w:rsid w:val="008870D2"/>
    <w:rsid w:val="009A32A4"/>
    <w:rsid w:val="00A812F3"/>
    <w:rsid w:val="00B002D9"/>
    <w:rsid w:val="00B11615"/>
    <w:rsid w:val="00B613C4"/>
    <w:rsid w:val="00B74C70"/>
    <w:rsid w:val="00BA26AD"/>
    <w:rsid w:val="00C44192"/>
    <w:rsid w:val="00E26DC7"/>
    <w:rsid w:val="00E66104"/>
    <w:rsid w:val="00ED71D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BAC"/>
  <w15:chartTrackingRefBased/>
  <w15:docId w15:val="{DF564EAA-F1B0-4800-86C8-170C6ACE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Adam Strach</cp:lastModifiedBy>
  <cp:revision>3</cp:revision>
  <cp:lastPrinted>2017-01-02T11:55:00Z</cp:lastPrinted>
  <dcterms:created xsi:type="dcterms:W3CDTF">2017-09-08T17:24:00Z</dcterms:created>
  <dcterms:modified xsi:type="dcterms:W3CDTF">2017-10-02T19:45:00Z</dcterms:modified>
</cp:coreProperties>
</file>