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FFD969"/>
          <w:left w:val="single" w:sz="6" w:space="0" w:color="FFD969"/>
          <w:bottom w:val="single" w:sz="18" w:space="0" w:color="FFD969"/>
          <w:right w:val="single" w:sz="6" w:space="0" w:color="FFD969"/>
        </w:tblBorders>
        <w:shd w:val="clear" w:color="auto" w:fill="FF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149"/>
      </w:tblGrid>
      <w:tr w:rsidR="00D36F6E" w:rsidRPr="00D36F6E" w:rsidTr="00D36F6E"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922"/>
            </w:tblGrid>
            <w:tr w:rsidR="00D36F6E" w:rsidRPr="00D36F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begin"/>
                  </w:r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instrText xml:space="preserve"> HYPERLINK "https://is.muni.cz/auth/ucitel/seznam.pl?fakulta=1441;obdobi=6084;predmet=772257;kodomez=termin-686010" </w:instrText>
                  </w:r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separate"/>
                  </w:r>
                  <w:r w:rsidRPr="00D36F6E">
                    <w:rPr>
                      <w:rFonts w:ascii="Times New Roman" w:eastAsia="Times New Roman" w:hAnsi="Times New Roman" w:cs="Times New Roman"/>
                      <w:color w:val="0D46AF"/>
                      <w:sz w:val="24"/>
                      <w:szCs w:val="24"/>
                      <w:u w:val="single"/>
                      <w:lang w:eastAsia="cs-CZ"/>
                    </w:rPr>
                    <w:t>seznam</w:t>
                  </w:r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end"/>
                  </w:r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e-mail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5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foto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6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úprava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7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známky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8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zrušit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9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přihlásit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0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odhlásit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1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omluvy</w:t>
                    </w:r>
                  </w:hyperlink>
                </w:p>
              </w:tc>
            </w:tr>
          </w:tbl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Čt 8. 1. 2015 13:00 </w:t>
            </w:r>
            <w:proofErr w:type="spellStart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Metodologe</w:t>
            </w:r>
            <w:proofErr w:type="spellEnd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řádný a opravný termín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(řádný i opravný), přihlášeno 0, max. 40 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SP7BP_MTO1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série: zkušební termíny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přihlašuje se od Čt 1. 1. 2015 17:00, přihlásit do St 7. 1. 2015 vč., odhlásit do St 7. 1. 2015 vč.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SP7BP_MTO1_zkouška: Čt 8. 1. 13:00--16:39 (</w:t>
            </w:r>
            <w:proofErr w:type="gramStart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8.1</w:t>
            </w:r>
            <w:proofErr w:type="gramEnd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.), uč. č. 55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Zadáno: 2. 1. 2015 19:43, J. Matochová, </w:t>
            </w:r>
            <w:proofErr w:type="spellStart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učo</w:t>
            </w:r>
            <w:proofErr w:type="spellEnd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  <w:hyperlink r:id="rId12" w:tgtFrame="_blank" w:history="1">
              <w:r w:rsidRPr="00D36F6E">
                <w:rPr>
                  <w:rFonts w:ascii="Arial" w:eastAsia="Times New Roman" w:hAnsi="Arial" w:cs="Arial"/>
                  <w:i/>
                  <w:iCs/>
                  <w:color w:val="0D46AF"/>
                  <w:sz w:val="20"/>
                  <w:szCs w:val="20"/>
                  <w:u w:val="single"/>
                  <w:lang w:eastAsia="cs-CZ"/>
                </w:rPr>
                <w:t>175853</w:t>
              </w:r>
            </w:hyperlink>
          </w:p>
        </w:tc>
      </w:tr>
      <w:tr w:rsidR="00D36F6E" w:rsidRPr="00D36F6E" w:rsidTr="00D36F6E"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922"/>
            </w:tblGrid>
            <w:tr w:rsidR="00D36F6E" w:rsidRPr="00D36F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3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seznam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4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e-mail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5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foto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6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úprava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7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známky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8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zrušit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19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přihlásit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0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odhlásit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1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omluvy</w:t>
                    </w:r>
                  </w:hyperlink>
                </w:p>
              </w:tc>
            </w:tr>
          </w:tbl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Út 13. 1. 2015 13:55 </w:t>
            </w:r>
            <w:proofErr w:type="spellStart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Metodologe</w:t>
            </w:r>
            <w:proofErr w:type="spellEnd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řádný a opravný termín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(řádný i opravný), přihlášeno 0, max. 40 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SP7BP_MTO1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série: zkušební termíny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přihlašuje se od Čt 1. 1. 2015 17:00, přihlásit do Po 12. 1. 2015 vč., odhlásit do Po 12. 1. 2015 vč.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SP7BP_MTO1_zkouška: Út 13. 1. 13:55--17:34 (</w:t>
            </w:r>
            <w:proofErr w:type="gramStart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</w:t>
            </w:r>
            <w:proofErr w:type="gramEnd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.), uč. č. 54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Zadáno: 2. 1. 2015 19:46, J. Matochová, </w:t>
            </w:r>
            <w:proofErr w:type="spellStart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učo</w:t>
            </w:r>
            <w:proofErr w:type="spellEnd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  <w:hyperlink r:id="rId22" w:tgtFrame="_blank" w:history="1">
              <w:r w:rsidRPr="00D36F6E">
                <w:rPr>
                  <w:rFonts w:ascii="Arial" w:eastAsia="Times New Roman" w:hAnsi="Arial" w:cs="Arial"/>
                  <w:i/>
                  <w:iCs/>
                  <w:color w:val="0D46AF"/>
                  <w:sz w:val="20"/>
                  <w:szCs w:val="20"/>
                  <w:u w:val="single"/>
                  <w:lang w:eastAsia="cs-CZ"/>
                </w:rPr>
                <w:t>175853</w:t>
              </w:r>
            </w:hyperlink>
          </w:p>
        </w:tc>
      </w:tr>
      <w:tr w:rsidR="00D36F6E" w:rsidRPr="00D36F6E" w:rsidTr="00D36F6E"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922"/>
            </w:tblGrid>
            <w:tr w:rsidR="00D36F6E" w:rsidRPr="00D36F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23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seznam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4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e-mail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5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foto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6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úprava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7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známky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28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zrušit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29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přihlásit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0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odhlásit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1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omluvy</w:t>
                    </w:r>
                  </w:hyperlink>
                </w:p>
              </w:tc>
            </w:tr>
          </w:tbl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Út 20. 1. 2015 13:55 </w:t>
            </w:r>
            <w:proofErr w:type="spellStart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Metodologe</w:t>
            </w:r>
            <w:proofErr w:type="spellEnd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řádný a opravný termín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(řádný i opravný), přihlášeno 0, max. 40 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SP7BP_MTO1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série: zkušební termíny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přihlašuje se od Čt 1. 1. 2015 17:00, přihlásit do Po 19. 1. 2015 vč., odhlásit do Po 19. 1. 2015 vč.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SP7BP_MTO1_zkouška: Út 20. 1. 13:55--16:39 (</w:t>
            </w:r>
            <w:proofErr w:type="gramStart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20.1</w:t>
            </w:r>
            <w:proofErr w:type="gramEnd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.), uč. č. 55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Zadáno: 2. 1. 2015 19:50, J. Matochová, </w:t>
            </w:r>
            <w:proofErr w:type="spellStart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učo</w:t>
            </w:r>
            <w:proofErr w:type="spellEnd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  <w:hyperlink r:id="rId32" w:tgtFrame="_blank" w:history="1">
              <w:r w:rsidRPr="00D36F6E">
                <w:rPr>
                  <w:rFonts w:ascii="Arial" w:eastAsia="Times New Roman" w:hAnsi="Arial" w:cs="Arial"/>
                  <w:i/>
                  <w:iCs/>
                  <w:color w:val="0D46AF"/>
                  <w:sz w:val="20"/>
                  <w:szCs w:val="20"/>
                  <w:u w:val="single"/>
                  <w:lang w:eastAsia="cs-CZ"/>
                </w:rPr>
                <w:t>175853</w:t>
              </w:r>
            </w:hyperlink>
          </w:p>
        </w:tc>
      </w:tr>
      <w:tr w:rsidR="00D36F6E" w:rsidRPr="00D36F6E" w:rsidTr="00D36F6E"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922"/>
            </w:tblGrid>
            <w:tr w:rsidR="00D36F6E" w:rsidRPr="00D36F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33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seznam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4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e-mail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5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foto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6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úprava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7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známky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38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zrušit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39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přihlásit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0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odhlásit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1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omluvy</w:t>
                    </w:r>
                  </w:hyperlink>
                </w:p>
              </w:tc>
            </w:tr>
          </w:tbl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Čt 22. 1. 2015 13:55 </w:t>
            </w:r>
            <w:proofErr w:type="spellStart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Metodologe</w:t>
            </w:r>
            <w:proofErr w:type="spellEnd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řádný a opravný termín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(řádný i opravný), přihlášeno 0, max. 40 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SP7BP_MTO1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série: zkušební termíny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přihlašuje se od Čt 1. 1. 2015 17:00, přihlásit do St 21. 1. 2015 vč., odhlásit do St 21. 1. 2015 vč.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SP7BP_MTO1_zkouška: Čt 22. 1. 13:55--16:39 (</w:t>
            </w:r>
            <w:proofErr w:type="gramStart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22.1</w:t>
            </w:r>
            <w:proofErr w:type="gramEnd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.), uč. č. 54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Zadáno: 2. 1. 2015 19:52, J. Matochová, </w:t>
            </w:r>
            <w:proofErr w:type="spellStart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učo</w:t>
            </w:r>
            <w:proofErr w:type="spellEnd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  <w:hyperlink r:id="rId42" w:tgtFrame="_blank" w:history="1">
              <w:r w:rsidRPr="00D36F6E">
                <w:rPr>
                  <w:rFonts w:ascii="Arial" w:eastAsia="Times New Roman" w:hAnsi="Arial" w:cs="Arial"/>
                  <w:i/>
                  <w:iCs/>
                  <w:color w:val="0D46AF"/>
                  <w:sz w:val="20"/>
                  <w:szCs w:val="20"/>
                  <w:u w:val="single"/>
                  <w:lang w:eastAsia="cs-CZ"/>
                </w:rPr>
                <w:t>175853</w:t>
              </w:r>
            </w:hyperlink>
          </w:p>
        </w:tc>
      </w:tr>
      <w:tr w:rsidR="00D36F6E" w:rsidRPr="00D36F6E" w:rsidTr="00D36F6E"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922"/>
            </w:tblGrid>
            <w:tr w:rsidR="00D36F6E" w:rsidRPr="00D36F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43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seznam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4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e-mail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5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foto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6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úprava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7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známky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36F6E" w:rsidRPr="00D36F6E" w:rsidRDefault="00D36F6E" w:rsidP="00D36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48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zrušit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49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přihlásit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50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odhlásit</w:t>
                    </w:r>
                  </w:hyperlink>
                  <w:r w:rsidRPr="00D36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hyperlink r:id="rId51" w:history="1">
                    <w:r w:rsidRPr="00D36F6E">
                      <w:rPr>
                        <w:rFonts w:ascii="Times New Roman" w:eastAsia="Times New Roman" w:hAnsi="Times New Roman" w:cs="Times New Roman"/>
                        <w:color w:val="0D46AF"/>
                        <w:sz w:val="24"/>
                        <w:szCs w:val="24"/>
                        <w:u w:val="single"/>
                        <w:lang w:eastAsia="cs-CZ"/>
                      </w:rPr>
                      <w:t>omluvy</w:t>
                    </w:r>
                  </w:hyperlink>
                </w:p>
              </w:tc>
            </w:tr>
          </w:tbl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FCF3B"/>
              <w:left w:val="single" w:sz="6" w:space="0" w:color="FFCF3B"/>
              <w:bottom w:val="single" w:sz="6" w:space="0" w:color="FFCF3B"/>
              <w:right w:val="single" w:sz="6" w:space="0" w:color="FFCF3B"/>
            </w:tcBorders>
            <w:shd w:val="clear" w:color="auto" w:fill="FF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6F6E" w:rsidRPr="00D36F6E" w:rsidRDefault="00D36F6E" w:rsidP="00D36F6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Út 27. 1. 2015 13:55 </w:t>
            </w:r>
            <w:proofErr w:type="spellStart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Metodologe</w:t>
            </w:r>
            <w:proofErr w:type="spellEnd"/>
            <w:r w:rsidRPr="00D36F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řádný a opravný termín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(opravný), přihlášeno 0, max. 40 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SP7BP_MTO1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série: zkušební termíny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přihlašuje se od Čt 1. 1. 2015 17:00, přihlásit do Po 26. 1. 2015 vč., odhlásit do Po 26. 1. 2015 vč.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SP7BP_MTO1_zkouška: Út 27. 1. 13:55--16:39 (</w:t>
            </w:r>
            <w:proofErr w:type="gramStart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27.1</w:t>
            </w:r>
            <w:proofErr w:type="gramEnd"/>
            <w:r w:rsidRPr="00D36F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.), uč. č. 54</w:t>
            </w:r>
            <w:r w:rsidRPr="00D3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Zadáno: 2. 1. 2015 19:53, J. Matochová, </w:t>
            </w:r>
            <w:proofErr w:type="spellStart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učo</w:t>
            </w:r>
            <w:proofErr w:type="spellEnd"/>
            <w:r w:rsidRPr="00D36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  <w:hyperlink r:id="rId52" w:tgtFrame="_blank" w:history="1">
              <w:r w:rsidRPr="00D36F6E">
                <w:rPr>
                  <w:rFonts w:ascii="Arial" w:eastAsia="Times New Roman" w:hAnsi="Arial" w:cs="Arial"/>
                  <w:i/>
                  <w:iCs/>
                  <w:color w:val="0D46AF"/>
                  <w:sz w:val="20"/>
                  <w:szCs w:val="20"/>
                  <w:u w:val="single"/>
                  <w:lang w:eastAsia="cs-CZ"/>
                </w:rPr>
                <w:t>175853</w:t>
              </w:r>
            </w:hyperlink>
          </w:p>
        </w:tc>
      </w:tr>
    </w:tbl>
    <w:p w:rsidR="00790BD1" w:rsidRDefault="00790BD1">
      <w:bookmarkStart w:id="0" w:name="_GoBack"/>
      <w:bookmarkEnd w:id="0"/>
    </w:p>
    <w:sectPr w:rsidR="0079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C8"/>
    <w:rsid w:val="00210FC8"/>
    <w:rsid w:val="00790BD1"/>
    <w:rsid w:val="00D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5F767-DB82-4AA6-A62B-72B97D8D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6F6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3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eznam.pl?fakulta=1441;obdobi=6084;predmet=772257;kodomez=termin-686011" TargetMode="External"/><Relationship Id="rId18" Type="http://schemas.openxmlformats.org/officeDocument/2006/relationships/hyperlink" Target="https://is.muni.cz/auth/ucitel/terminy.pl?fakulta=1441;obdobi=6084;predmet=772257;akce=zrusit;id=686011" TargetMode="External"/><Relationship Id="rId26" Type="http://schemas.openxmlformats.org/officeDocument/2006/relationships/hyperlink" Target="https://is.muni.cz/auth/ucitel/terminy.pl?fakulta=1441;obdobi=6084;predmet=772257;akce=uprava;id=686013" TargetMode="External"/><Relationship Id="rId39" Type="http://schemas.openxmlformats.org/officeDocument/2006/relationships/hyperlink" Target="https://is.muni.cz/auth/ucitel/terminy_prihlasovani.pl?fakulta=1441;obdobi=6084;predmet=772257;id=686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omluvenky.pl?fakulta=1441;obdobi=6084;predmet=772257;kodomez=termin-686011;den=" TargetMode="External"/><Relationship Id="rId34" Type="http://schemas.openxmlformats.org/officeDocument/2006/relationships/hyperlink" Target="https://is.muni.cz/auth/ucitel/posli_dopisy.pl?fakulta=1441;obdobi=6084;predmet=772257;kodomez=termin-686014;bez_bloku=1" TargetMode="External"/><Relationship Id="rId42" Type="http://schemas.openxmlformats.org/officeDocument/2006/relationships/hyperlink" Target="https://is.muni.cz/auth/osoba/175853" TargetMode="External"/><Relationship Id="rId47" Type="http://schemas.openxmlformats.org/officeDocument/2006/relationships/hyperlink" Target="https://is.muni.cz/auth/ucitel/znamky.pl?fakulta=1441;obdobi=6084;predmet=772257;kodomez=termin-686015;bez_bloku=1" TargetMode="External"/><Relationship Id="rId50" Type="http://schemas.openxmlformats.org/officeDocument/2006/relationships/hyperlink" Target="https://is.muni.cz/auth/ucitel/terminy_odhlasovani.pl?fakulta=1441;obdobi=6084;predmet=772257;id=686015" TargetMode="External"/><Relationship Id="rId7" Type="http://schemas.openxmlformats.org/officeDocument/2006/relationships/hyperlink" Target="https://is.muni.cz/auth/ucitel/znamky.pl?fakulta=1441;obdobi=6084;predmet=772257;kodomez=termin-686010;bez_bloku=1" TargetMode="External"/><Relationship Id="rId12" Type="http://schemas.openxmlformats.org/officeDocument/2006/relationships/hyperlink" Target="https://is.muni.cz/auth/osoba/175853" TargetMode="External"/><Relationship Id="rId17" Type="http://schemas.openxmlformats.org/officeDocument/2006/relationships/hyperlink" Target="https://is.muni.cz/auth/ucitel/znamky.pl?fakulta=1441;obdobi=6084;predmet=772257;kodomez=termin-686011;bez_bloku=1" TargetMode="External"/><Relationship Id="rId25" Type="http://schemas.openxmlformats.org/officeDocument/2006/relationships/hyperlink" Target="https://is.muni.cz/auth/ucitel/seznam_foto.pl?fakulta=1441;obdobi=6084;predmet=772257;kodomez=termin-686013" TargetMode="External"/><Relationship Id="rId33" Type="http://schemas.openxmlformats.org/officeDocument/2006/relationships/hyperlink" Target="https://is.muni.cz/auth/ucitel/seznam.pl?fakulta=1441;obdobi=6084;predmet=772257;kodomez=termin-686014" TargetMode="External"/><Relationship Id="rId38" Type="http://schemas.openxmlformats.org/officeDocument/2006/relationships/hyperlink" Target="https://is.muni.cz/auth/ucitel/terminy.pl?fakulta=1441;obdobi=6084;predmet=772257;akce=zrusit;id=686014" TargetMode="External"/><Relationship Id="rId46" Type="http://schemas.openxmlformats.org/officeDocument/2006/relationships/hyperlink" Target="https://is.muni.cz/auth/ucitel/terminy.pl?fakulta=1441;obdobi=6084;predmet=772257;akce=uprava;id=686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terminy.pl?fakulta=1441;obdobi=6084;predmet=772257;akce=uprava;id=686011" TargetMode="External"/><Relationship Id="rId20" Type="http://schemas.openxmlformats.org/officeDocument/2006/relationships/hyperlink" Target="https://is.muni.cz/auth/ucitel/terminy_odhlasovani.pl?fakulta=1441;obdobi=6084;predmet=772257;id=686011" TargetMode="External"/><Relationship Id="rId29" Type="http://schemas.openxmlformats.org/officeDocument/2006/relationships/hyperlink" Target="https://is.muni.cz/auth/ucitel/terminy_prihlasovani.pl?fakulta=1441;obdobi=6084;predmet=772257;id=686013" TargetMode="External"/><Relationship Id="rId41" Type="http://schemas.openxmlformats.org/officeDocument/2006/relationships/hyperlink" Target="https://is.muni.cz/auth/ucitel/omluvenky.pl?fakulta=1441;obdobi=6084;predmet=772257;kodomez=termin-686014;den=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terminy.pl?fakulta=1441;obdobi=6084;predmet=772257;akce=uprava;id=686010" TargetMode="External"/><Relationship Id="rId11" Type="http://schemas.openxmlformats.org/officeDocument/2006/relationships/hyperlink" Target="https://is.muni.cz/auth/ucitel/omluvenky.pl?fakulta=1441;obdobi=6084;predmet=772257;kodomez=termin-686010;den=" TargetMode="External"/><Relationship Id="rId24" Type="http://schemas.openxmlformats.org/officeDocument/2006/relationships/hyperlink" Target="https://is.muni.cz/auth/ucitel/posli_dopisy.pl?fakulta=1441;obdobi=6084;predmet=772257;kodomez=termin-686013;bez_bloku=1" TargetMode="External"/><Relationship Id="rId32" Type="http://schemas.openxmlformats.org/officeDocument/2006/relationships/hyperlink" Target="https://is.muni.cz/auth/osoba/175853" TargetMode="External"/><Relationship Id="rId37" Type="http://schemas.openxmlformats.org/officeDocument/2006/relationships/hyperlink" Target="https://is.muni.cz/auth/ucitel/znamky.pl?fakulta=1441;obdobi=6084;predmet=772257;kodomez=termin-686014;bez_bloku=1" TargetMode="External"/><Relationship Id="rId40" Type="http://schemas.openxmlformats.org/officeDocument/2006/relationships/hyperlink" Target="https://is.muni.cz/auth/ucitel/terminy_odhlasovani.pl?fakulta=1441;obdobi=6084;predmet=772257;id=686014" TargetMode="External"/><Relationship Id="rId45" Type="http://schemas.openxmlformats.org/officeDocument/2006/relationships/hyperlink" Target="https://is.muni.cz/auth/ucitel/seznam_foto.pl?fakulta=1441;obdobi=6084;predmet=772257;kodomez=termin-68601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is.muni.cz/auth/ucitel/seznam_foto.pl?fakulta=1441;obdobi=6084;predmet=772257;kodomez=termin-686010" TargetMode="External"/><Relationship Id="rId15" Type="http://schemas.openxmlformats.org/officeDocument/2006/relationships/hyperlink" Target="https://is.muni.cz/auth/ucitel/seznam_foto.pl?fakulta=1441;obdobi=6084;predmet=772257;kodomez=termin-686011" TargetMode="External"/><Relationship Id="rId23" Type="http://schemas.openxmlformats.org/officeDocument/2006/relationships/hyperlink" Target="https://is.muni.cz/auth/ucitel/seznam.pl?fakulta=1441;obdobi=6084;predmet=772257;kodomez=termin-686013" TargetMode="External"/><Relationship Id="rId28" Type="http://schemas.openxmlformats.org/officeDocument/2006/relationships/hyperlink" Target="https://is.muni.cz/auth/ucitel/terminy.pl?fakulta=1441;obdobi=6084;predmet=772257;akce=zrusit;id=686013" TargetMode="External"/><Relationship Id="rId36" Type="http://schemas.openxmlformats.org/officeDocument/2006/relationships/hyperlink" Target="https://is.muni.cz/auth/ucitel/terminy.pl?fakulta=1441;obdobi=6084;predmet=772257;akce=uprava;id=686014" TargetMode="External"/><Relationship Id="rId49" Type="http://schemas.openxmlformats.org/officeDocument/2006/relationships/hyperlink" Target="https://is.muni.cz/auth/ucitel/terminy_prihlasovani.pl?fakulta=1441;obdobi=6084;predmet=772257;id=686015" TargetMode="External"/><Relationship Id="rId10" Type="http://schemas.openxmlformats.org/officeDocument/2006/relationships/hyperlink" Target="https://is.muni.cz/auth/ucitel/terminy_odhlasovani.pl?fakulta=1441;obdobi=6084;predmet=772257;id=686010" TargetMode="External"/><Relationship Id="rId19" Type="http://schemas.openxmlformats.org/officeDocument/2006/relationships/hyperlink" Target="https://is.muni.cz/auth/ucitel/terminy_prihlasovani.pl?fakulta=1441;obdobi=6084;predmet=772257;id=686011" TargetMode="External"/><Relationship Id="rId31" Type="http://schemas.openxmlformats.org/officeDocument/2006/relationships/hyperlink" Target="https://is.muni.cz/auth/ucitel/omluvenky.pl?fakulta=1441;obdobi=6084;predmet=772257;kodomez=termin-686013;den=" TargetMode="External"/><Relationship Id="rId44" Type="http://schemas.openxmlformats.org/officeDocument/2006/relationships/hyperlink" Target="https://is.muni.cz/auth/ucitel/posli_dopisy.pl?fakulta=1441;obdobi=6084;predmet=772257;kodomez=termin-686015;bez_bloku=1" TargetMode="External"/><Relationship Id="rId52" Type="http://schemas.openxmlformats.org/officeDocument/2006/relationships/hyperlink" Target="https://is.muni.cz/auth/osoba/175853" TargetMode="External"/><Relationship Id="rId4" Type="http://schemas.openxmlformats.org/officeDocument/2006/relationships/hyperlink" Target="https://is.muni.cz/auth/ucitel/posli_dopisy.pl?fakulta=1441;obdobi=6084;predmet=772257;kodomez=termin-686010;bez_bloku=1" TargetMode="External"/><Relationship Id="rId9" Type="http://schemas.openxmlformats.org/officeDocument/2006/relationships/hyperlink" Target="https://is.muni.cz/auth/ucitel/terminy_prihlasovani.pl?fakulta=1441;obdobi=6084;predmet=772257;id=686010" TargetMode="External"/><Relationship Id="rId14" Type="http://schemas.openxmlformats.org/officeDocument/2006/relationships/hyperlink" Target="https://is.muni.cz/auth/ucitel/posli_dopisy.pl?fakulta=1441;obdobi=6084;predmet=772257;kodomez=termin-686011;bez_bloku=1" TargetMode="External"/><Relationship Id="rId22" Type="http://schemas.openxmlformats.org/officeDocument/2006/relationships/hyperlink" Target="https://is.muni.cz/auth/osoba/175853" TargetMode="External"/><Relationship Id="rId27" Type="http://schemas.openxmlformats.org/officeDocument/2006/relationships/hyperlink" Target="https://is.muni.cz/auth/ucitel/znamky.pl?fakulta=1441;obdobi=6084;predmet=772257;kodomez=termin-686013;bez_bloku=1" TargetMode="External"/><Relationship Id="rId30" Type="http://schemas.openxmlformats.org/officeDocument/2006/relationships/hyperlink" Target="https://is.muni.cz/auth/ucitel/terminy_odhlasovani.pl?fakulta=1441;obdobi=6084;predmet=772257;id=686013" TargetMode="External"/><Relationship Id="rId35" Type="http://schemas.openxmlformats.org/officeDocument/2006/relationships/hyperlink" Target="https://is.muni.cz/auth/ucitel/seznam_foto.pl?fakulta=1441;obdobi=6084;predmet=772257;kodomez=termin-686014" TargetMode="External"/><Relationship Id="rId43" Type="http://schemas.openxmlformats.org/officeDocument/2006/relationships/hyperlink" Target="https://is.muni.cz/auth/ucitel/seznam.pl?fakulta=1441;obdobi=6084;predmet=772257;kodomez=termin-686015" TargetMode="External"/><Relationship Id="rId48" Type="http://schemas.openxmlformats.org/officeDocument/2006/relationships/hyperlink" Target="https://is.muni.cz/auth/ucitel/terminy.pl?fakulta=1441;obdobi=6084;predmet=772257;akce=zrusit;id=686015" TargetMode="External"/><Relationship Id="rId8" Type="http://schemas.openxmlformats.org/officeDocument/2006/relationships/hyperlink" Target="https://is.muni.cz/auth/ucitel/terminy.pl?fakulta=1441;obdobi=6084;predmet=772257;akce=zrusit;id=686010" TargetMode="External"/><Relationship Id="rId51" Type="http://schemas.openxmlformats.org/officeDocument/2006/relationships/hyperlink" Target="https://is.muni.cz/auth/ucitel/omluvenky.pl?fakulta=1441;obdobi=6084;predmet=772257;kodomez=termin-686015;den=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Matochova</dc:creator>
  <cp:keywords/>
  <dc:description/>
  <cp:lastModifiedBy>Matochova</cp:lastModifiedBy>
  <cp:revision>2</cp:revision>
  <dcterms:created xsi:type="dcterms:W3CDTF">2015-01-07T08:25:00Z</dcterms:created>
  <dcterms:modified xsi:type="dcterms:W3CDTF">2015-01-07T08:25:00Z</dcterms:modified>
</cp:coreProperties>
</file>