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14146" w:type="dxa"/>
        <w:tblLook w:val="04A0" w:firstRow="1" w:lastRow="0" w:firstColumn="1" w:lastColumn="0" w:noHBand="0" w:noVBand="1"/>
      </w:tblPr>
      <w:tblGrid>
        <w:gridCol w:w="4715"/>
        <w:gridCol w:w="4715"/>
        <w:gridCol w:w="4716"/>
      </w:tblGrid>
      <w:tr w:rsidR="004C20E8" w14:paraId="43711D21" w14:textId="77777777" w:rsidTr="004C20E8">
        <w:trPr>
          <w:trHeight w:val="2820"/>
        </w:trPr>
        <w:tc>
          <w:tcPr>
            <w:tcW w:w="4715" w:type="dxa"/>
            <w:vAlign w:val="center"/>
          </w:tcPr>
          <w:p w14:paraId="5E5A07D6" w14:textId="03F401A8" w:rsidR="004C20E8" w:rsidRPr="004C20E8" w:rsidRDefault="004C20E8" w:rsidP="004C20E8">
            <w:pPr>
              <w:jc w:val="center"/>
              <w:rPr>
                <w:sz w:val="44"/>
                <w:szCs w:val="44"/>
              </w:rPr>
            </w:pPr>
            <w:r w:rsidRPr="004C20E8">
              <w:rPr>
                <w:sz w:val="44"/>
                <w:szCs w:val="44"/>
              </w:rPr>
              <w:t>Už jsem slyšel/</w:t>
            </w:r>
            <w:proofErr w:type="gramStart"/>
            <w:r w:rsidRPr="004C20E8">
              <w:rPr>
                <w:sz w:val="44"/>
                <w:szCs w:val="44"/>
              </w:rPr>
              <w:t>la….</w:t>
            </w:r>
            <w:proofErr w:type="gramEnd"/>
            <w:r w:rsidRPr="004C20E8">
              <w:rPr>
                <w:sz w:val="44"/>
                <w:szCs w:val="44"/>
              </w:rPr>
              <w:t>.</w:t>
            </w:r>
          </w:p>
        </w:tc>
        <w:tc>
          <w:tcPr>
            <w:tcW w:w="4715" w:type="dxa"/>
            <w:vAlign w:val="center"/>
          </w:tcPr>
          <w:p w14:paraId="3EEB948E" w14:textId="1ADFDD45" w:rsidR="004C20E8" w:rsidRPr="004C20E8" w:rsidRDefault="004C20E8" w:rsidP="004C20E8">
            <w:pPr>
              <w:jc w:val="center"/>
              <w:rPr>
                <w:sz w:val="44"/>
                <w:szCs w:val="44"/>
              </w:rPr>
            </w:pPr>
            <w:r w:rsidRPr="004C20E8">
              <w:rPr>
                <w:sz w:val="44"/>
                <w:szCs w:val="44"/>
              </w:rPr>
              <w:t>Souhlasím…</w:t>
            </w:r>
          </w:p>
        </w:tc>
        <w:tc>
          <w:tcPr>
            <w:tcW w:w="4716" w:type="dxa"/>
            <w:vAlign w:val="center"/>
          </w:tcPr>
          <w:p w14:paraId="6EAED011" w14:textId="6255FCBD" w:rsidR="004C20E8" w:rsidRPr="004C20E8" w:rsidRDefault="004C20E8" w:rsidP="004C20E8">
            <w:pPr>
              <w:jc w:val="center"/>
              <w:rPr>
                <w:sz w:val="44"/>
                <w:szCs w:val="44"/>
              </w:rPr>
            </w:pPr>
            <w:r w:rsidRPr="004C20E8">
              <w:rPr>
                <w:sz w:val="44"/>
                <w:szCs w:val="44"/>
              </w:rPr>
              <w:t>Příště bych rád, ráda…</w:t>
            </w:r>
          </w:p>
        </w:tc>
      </w:tr>
      <w:tr w:rsidR="004C20E8" w14:paraId="4C4C3AC8" w14:textId="77777777" w:rsidTr="004C20E8">
        <w:trPr>
          <w:trHeight w:val="2656"/>
        </w:trPr>
        <w:tc>
          <w:tcPr>
            <w:tcW w:w="4715" w:type="dxa"/>
            <w:vAlign w:val="center"/>
          </w:tcPr>
          <w:p w14:paraId="657745B1" w14:textId="4E762412" w:rsidR="004C20E8" w:rsidRPr="004C20E8" w:rsidRDefault="004C20E8" w:rsidP="004C20E8">
            <w:pPr>
              <w:jc w:val="center"/>
              <w:rPr>
                <w:sz w:val="44"/>
                <w:szCs w:val="44"/>
              </w:rPr>
            </w:pPr>
            <w:r w:rsidRPr="004C20E8">
              <w:rPr>
                <w:sz w:val="44"/>
                <w:szCs w:val="44"/>
              </w:rPr>
              <w:t xml:space="preserve">Překvapilo </w:t>
            </w:r>
            <w:proofErr w:type="gramStart"/>
            <w:r w:rsidRPr="004C20E8">
              <w:rPr>
                <w:sz w:val="44"/>
                <w:szCs w:val="44"/>
              </w:rPr>
              <w:t>mě….</w:t>
            </w:r>
            <w:proofErr w:type="gramEnd"/>
          </w:p>
        </w:tc>
        <w:tc>
          <w:tcPr>
            <w:tcW w:w="4715" w:type="dxa"/>
            <w:vAlign w:val="center"/>
          </w:tcPr>
          <w:p w14:paraId="2BB974D0" w14:textId="4691DFA4" w:rsidR="004C20E8" w:rsidRPr="004C20E8" w:rsidRDefault="004C20E8" w:rsidP="004C20E8">
            <w:pPr>
              <w:jc w:val="center"/>
              <w:rPr>
                <w:sz w:val="44"/>
                <w:szCs w:val="44"/>
              </w:rPr>
            </w:pPr>
            <w:proofErr w:type="gramStart"/>
            <w:r w:rsidRPr="004C20E8">
              <w:rPr>
                <w:sz w:val="44"/>
                <w:szCs w:val="44"/>
              </w:rPr>
              <w:t>Nesouhlasím….</w:t>
            </w:r>
            <w:proofErr w:type="gramEnd"/>
            <w:r w:rsidRPr="004C20E8">
              <w:rPr>
                <w:sz w:val="44"/>
                <w:szCs w:val="44"/>
              </w:rPr>
              <w:t>.</w:t>
            </w:r>
          </w:p>
        </w:tc>
        <w:tc>
          <w:tcPr>
            <w:tcW w:w="4716" w:type="dxa"/>
            <w:vAlign w:val="center"/>
          </w:tcPr>
          <w:p w14:paraId="04C31D6B" w14:textId="40BEC702" w:rsidR="004C20E8" w:rsidRPr="004C20E8" w:rsidRDefault="004C20E8" w:rsidP="004C20E8">
            <w:pPr>
              <w:jc w:val="center"/>
              <w:rPr>
                <w:sz w:val="44"/>
                <w:szCs w:val="44"/>
              </w:rPr>
            </w:pPr>
            <w:r w:rsidRPr="004C20E8">
              <w:rPr>
                <w:sz w:val="44"/>
                <w:szCs w:val="44"/>
              </w:rPr>
              <w:t xml:space="preserve">Když </w:t>
            </w:r>
            <w:proofErr w:type="gramStart"/>
            <w:r w:rsidRPr="004C20E8">
              <w:rPr>
                <w:sz w:val="44"/>
                <w:szCs w:val="44"/>
              </w:rPr>
              <w:t>porovnám….</w:t>
            </w:r>
            <w:proofErr w:type="gramEnd"/>
          </w:p>
        </w:tc>
      </w:tr>
      <w:tr w:rsidR="004C20E8" w14:paraId="23891C55" w14:textId="77777777" w:rsidTr="004C20E8">
        <w:trPr>
          <w:trHeight w:val="2820"/>
        </w:trPr>
        <w:tc>
          <w:tcPr>
            <w:tcW w:w="4715" w:type="dxa"/>
            <w:vAlign w:val="center"/>
          </w:tcPr>
          <w:p w14:paraId="2377EB3E" w14:textId="333F96DF" w:rsidR="004C20E8" w:rsidRPr="004C20E8" w:rsidRDefault="004C20E8" w:rsidP="004C20E8">
            <w:pPr>
              <w:jc w:val="center"/>
              <w:rPr>
                <w:sz w:val="44"/>
                <w:szCs w:val="44"/>
              </w:rPr>
            </w:pPr>
            <w:r w:rsidRPr="004C20E8">
              <w:rPr>
                <w:sz w:val="44"/>
                <w:szCs w:val="44"/>
              </w:rPr>
              <w:t xml:space="preserve">Líbilo se </w:t>
            </w:r>
            <w:proofErr w:type="gramStart"/>
            <w:r w:rsidRPr="004C20E8">
              <w:rPr>
                <w:sz w:val="44"/>
                <w:szCs w:val="44"/>
              </w:rPr>
              <w:t>mi….</w:t>
            </w:r>
            <w:proofErr w:type="gramEnd"/>
          </w:p>
        </w:tc>
        <w:tc>
          <w:tcPr>
            <w:tcW w:w="4715" w:type="dxa"/>
            <w:vAlign w:val="center"/>
          </w:tcPr>
          <w:p w14:paraId="4A88622B" w14:textId="4EFB1860" w:rsidR="004C20E8" w:rsidRPr="004C20E8" w:rsidRDefault="004C20E8" w:rsidP="004C20E8">
            <w:pPr>
              <w:jc w:val="center"/>
              <w:rPr>
                <w:sz w:val="44"/>
                <w:szCs w:val="44"/>
              </w:rPr>
            </w:pPr>
            <w:r w:rsidRPr="004C20E8">
              <w:rPr>
                <w:sz w:val="44"/>
                <w:szCs w:val="44"/>
              </w:rPr>
              <w:t xml:space="preserve">Nevěděl/la jsem, </w:t>
            </w:r>
            <w:proofErr w:type="gramStart"/>
            <w:r w:rsidRPr="004C20E8">
              <w:rPr>
                <w:sz w:val="44"/>
                <w:szCs w:val="44"/>
              </w:rPr>
              <w:t>že….</w:t>
            </w:r>
            <w:proofErr w:type="gramEnd"/>
          </w:p>
        </w:tc>
        <w:tc>
          <w:tcPr>
            <w:tcW w:w="4716" w:type="dxa"/>
            <w:vAlign w:val="center"/>
          </w:tcPr>
          <w:p w14:paraId="6D2AF1BF" w14:textId="1A22D0B1" w:rsidR="004C20E8" w:rsidRPr="004C20E8" w:rsidRDefault="004C20E8" w:rsidP="004C20E8">
            <w:pPr>
              <w:jc w:val="center"/>
              <w:rPr>
                <w:sz w:val="44"/>
                <w:szCs w:val="44"/>
              </w:rPr>
            </w:pPr>
            <w:r w:rsidRPr="004C20E8">
              <w:rPr>
                <w:sz w:val="44"/>
                <w:szCs w:val="44"/>
              </w:rPr>
              <w:t xml:space="preserve">Nelíbilo se </w:t>
            </w:r>
            <w:proofErr w:type="gramStart"/>
            <w:r w:rsidRPr="004C20E8">
              <w:rPr>
                <w:sz w:val="44"/>
                <w:szCs w:val="44"/>
              </w:rPr>
              <w:t>mi….</w:t>
            </w:r>
            <w:proofErr w:type="gramEnd"/>
            <w:r w:rsidRPr="004C20E8">
              <w:rPr>
                <w:sz w:val="44"/>
                <w:szCs w:val="44"/>
              </w:rPr>
              <w:t>.</w:t>
            </w:r>
          </w:p>
        </w:tc>
      </w:tr>
    </w:tbl>
    <w:p w14:paraId="4AE782A8" w14:textId="2E8C5447" w:rsidR="00A70064" w:rsidRDefault="00A70064"/>
    <w:p w14:paraId="5889FB30" w14:textId="407640A5" w:rsidR="00A70064" w:rsidRDefault="00A70064"/>
    <w:p w14:paraId="139ADC7A" w14:textId="3708E254" w:rsidR="00A70064" w:rsidRDefault="00A70064"/>
    <w:p w14:paraId="6ADF7838" w14:textId="1A13F608" w:rsidR="00A70064" w:rsidRDefault="00A70064"/>
    <w:p w14:paraId="0AD243C9" w14:textId="3F7F364F" w:rsidR="00A70064" w:rsidRDefault="00A70064"/>
    <w:p w14:paraId="0E5348B2" w14:textId="2C189FE5" w:rsidR="00A70064" w:rsidRDefault="00A70064"/>
    <w:p w14:paraId="47BAD5C1" w14:textId="65A7247A" w:rsidR="00A70064" w:rsidRDefault="00A70064"/>
    <w:p w14:paraId="582F5494" w14:textId="2ACCA010" w:rsidR="00A70064" w:rsidRDefault="00A70064"/>
    <w:p w14:paraId="072547AE" w14:textId="3C3B84BA" w:rsidR="00A70064" w:rsidRDefault="00A70064"/>
    <w:p w14:paraId="525F94FB" w14:textId="37E350FA" w:rsidR="00A70064" w:rsidRDefault="00A70064"/>
    <w:p w14:paraId="26A660F6" w14:textId="57E2848C" w:rsidR="00A70064" w:rsidRDefault="00A70064"/>
    <w:p w14:paraId="2803DE21" w14:textId="376D67B6" w:rsidR="00A70064" w:rsidRDefault="00A70064"/>
    <w:p w14:paraId="7B309525" w14:textId="11D69917" w:rsidR="00A70064" w:rsidRDefault="00A70064"/>
    <w:p w14:paraId="70BBC984" w14:textId="6F2EB5B3" w:rsidR="00A70064" w:rsidRDefault="00A70064"/>
    <w:p w14:paraId="6DFD91D4" w14:textId="33D07152" w:rsidR="00A70064" w:rsidRDefault="00A70064"/>
    <w:p w14:paraId="5E9821A4" w14:textId="0D4F7C07" w:rsidR="00A70064" w:rsidRDefault="00A70064"/>
    <w:p w14:paraId="3D55DE27" w14:textId="22384E32" w:rsidR="00A70064" w:rsidRDefault="00A70064"/>
    <w:p w14:paraId="651C8757" w14:textId="1280F0C5" w:rsidR="00A70064" w:rsidRDefault="00A70064"/>
    <w:p w14:paraId="77A17913" w14:textId="08AEC0FF" w:rsidR="00A70064" w:rsidRDefault="00A70064"/>
    <w:p w14:paraId="332EAA1D" w14:textId="2040EC36" w:rsidR="00A70064" w:rsidRDefault="00A70064"/>
    <w:p w14:paraId="75B286A4" w14:textId="5CE4362A" w:rsidR="00A70064" w:rsidRDefault="00A70064"/>
    <w:p w14:paraId="39FEDB60" w14:textId="0132BDDB" w:rsidR="00A70064" w:rsidRDefault="00A70064"/>
    <w:p w14:paraId="12AA3515" w14:textId="26C314CA" w:rsidR="00A70064" w:rsidRDefault="00A70064"/>
    <w:p w14:paraId="2501442B" w14:textId="3CA0D8FC" w:rsidR="00A70064" w:rsidRDefault="00A70064"/>
    <w:p w14:paraId="01B115F4" w14:textId="01A3D7B5" w:rsidR="00A70064" w:rsidRDefault="00A70064"/>
    <w:p w14:paraId="5E304FB3" w14:textId="7E6E5ECC" w:rsidR="00A70064" w:rsidRDefault="00A70064"/>
    <w:p w14:paraId="6B37A32E" w14:textId="77777777" w:rsidR="00A70064" w:rsidRDefault="00A70064"/>
    <w:sectPr w:rsidR="00A70064" w:rsidSect="00A70064">
      <w:headerReference w:type="default" r:id="rId6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831D9" w14:textId="77777777" w:rsidR="005B0526" w:rsidRDefault="005B0526" w:rsidP="00A70064">
      <w:r>
        <w:separator/>
      </w:r>
    </w:p>
  </w:endnote>
  <w:endnote w:type="continuationSeparator" w:id="0">
    <w:p w14:paraId="2F8286EF" w14:textId="77777777" w:rsidR="005B0526" w:rsidRDefault="005B0526" w:rsidP="00A70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F68C4" w14:textId="77777777" w:rsidR="005B0526" w:rsidRDefault="005B0526" w:rsidP="00A70064">
      <w:r>
        <w:separator/>
      </w:r>
    </w:p>
  </w:footnote>
  <w:footnote w:type="continuationSeparator" w:id="0">
    <w:p w14:paraId="2D4DC1EF" w14:textId="77777777" w:rsidR="005B0526" w:rsidRDefault="005B0526" w:rsidP="00A70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422B3" w14:textId="23B20A78" w:rsidR="00A70064" w:rsidRDefault="00A70064">
    <w:pPr>
      <w:pStyle w:val="Zhlav"/>
    </w:pPr>
    <w:proofErr w:type="spellStart"/>
    <w:proofErr w:type="gramStart"/>
    <w:r>
      <w:t>Strartéry</w:t>
    </w:r>
    <w:proofErr w:type="spellEnd"/>
    <w:r>
      <w:t xml:space="preserve"> - české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064"/>
    <w:rsid w:val="004C20E8"/>
    <w:rsid w:val="005B0526"/>
    <w:rsid w:val="0061565A"/>
    <w:rsid w:val="00790333"/>
    <w:rsid w:val="007C15C1"/>
    <w:rsid w:val="00A70064"/>
    <w:rsid w:val="00E64A53"/>
    <w:rsid w:val="00F2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5EA67B"/>
  <w15:chartTrackingRefBased/>
  <w15:docId w15:val="{E720ACD6-FC7C-524D-B135-734207AC1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00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70064"/>
  </w:style>
  <w:style w:type="paragraph" w:styleId="Zpat">
    <w:name w:val="footer"/>
    <w:basedOn w:val="Normln"/>
    <w:link w:val="ZpatChar"/>
    <w:uiPriority w:val="99"/>
    <w:unhideWhenUsed/>
    <w:rsid w:val="00A700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0064"/>
  </w:style>
  <w:style w:type="table" w:styleId="Mkatabulky">
    <w:name w:val="Table Grid"/>
    <w:basedOn w:val="Normlntabulka"/>
    <w:uiPriority w:val="39"/>
    <w:rsid w:val="004C2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Turečková</dc:creator>
  <cp:keywords/>
  <dc:description/>
  <cp:lastModifiedBy>Petra Turečková</cp:lastModifiedBy>
  <cp:revision>2</cp:revision>
  <dcterms:created xsi:type="dcterms:W3CDTF">2021-02-06T07:02:00Z</dcterms:created>
  <dcterms:modified xsi:type="dcterms:W3CDTF">2021-02-06T07:39:00Z</dcterms:modified>
</cp:coreProperties>
</file>