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2671" w14:textId="2581A5A6" w:rsidR="00C15E27" w:rsidRDefault="00AB7108">
      <w:r>
        <w:t>Perspektiv</w:t>
      </w:r>
      <w:r w:rsidR="005B3FDC">
        <w:t>en</w:t>
      </w:r>
      <w:r>
        <w:t xml:space="preserve"> – Der </w:t>
      </w:r>
      <w:proofErr w:type="spellStart"/>
      <w:r>
        <w:t>Morgen</w:t>
      </w:r>
      <w:proofErr w:type="spellEnd"/>
    </w:p>
    <w:p w14:paraId="7E70B2AE" w14:textId="4483BCAA" w:rsidR="00AB7108" w:rsidRDefault="00AB7108"/>
    <w:p w14:paraId="0CE99E8D" w14:textId="2E218A95" w:rsidR="00AB7108" w:rsidRDefault="00AB7108">
      <w:r>
        <w:t>Komposita</w:t>
      </w:r>
    </w:p>
    <w:p w14:paraId="57CE4FBE" w14:textId="20D60F28" w:rsidR="00AB7108" w:rsidRDefault="00AB7108"/>
    <w:p w14:paraId="4F1030EC" w14:textId="50CB76CA" w:rsidR="00AB7108" w:rsidRDefault="005B3FDC">
      <w:proofErr w:type="spellStart"/>
      <w:r>
        <w:t>Reime</w:t>
      </w:r>
      <w:proofErr w:type="spellEnd"/>
      <w:r>
        <w:t xml:space="preserve"> </w:t>
      </w:r>
      <w:proofErr w:type="spellStart"/>
      <w:r>
        <w:t>auf</w:t>
      </w:r>
      <w:proofErr w:type="spellEnd"/>
      <w:r w:rsidR="00AB7108">
        <w:t xml:space="preserve"> Der </w:t>
      </w:r>
      <w:proofErr w:type="spellStart"/>
      <w:r w:rsidR="00AB7108">
        <w:t>Spaten</w:t>
      </w:r>
      <w:proofErr w:type="spellEnd"/>
    </w:p>
    <w:p w14:paraId="4D942AD3" w14:textId="7D48DC6C" w:rsidR="00AB7108" w:rsidRDefault="00AB7108"/>
    <w:p w14:paraId="6F3D16F0" w14:textId="163E01A6" w:rsidR="005B3FDC" w:rsidRPr="005B3FDC" w:rsidRDefault="005B3FDC">
      <w:pPr>
        <w:rPr>
          <w:u w:val="words"/>
        </w:rPr>
      </w:pPr>
      <w:proofErr w:type="spellStart"/>
      <w:r>
        <w:t>Eine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„D“</w:t>
      </w:r>
    </w:p>
    <w:sectPr w:rsidR="005B3FDC" w:rsidRPr="005B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08"/>
    <w:rsid w:val="002C3CF4"/>
    <w:rsid w:val="005B3FDC"/>
    <w:rsid w:val="00655CB2"/>
    <w:rsid w:val="00A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E476"/>
  <w15:chartTrackingRefBased/>
  <w15:docId w15:val="{B05DD2B6-AF9F-4C6B-8B6C-0110E27E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Pytlík</dc:creator>
  <cp:keywords/>
  <dc:description/>
  <cp:lastModifiedBy>Petr Pytlík</cp:lastModifiedBy>
  <cp:revision>1</cp:revision>
  <dcterms:created xsi:type="dcterms:W3CDTF">2021-11-12T08:34:00Z</dcterms:created>
  <dcterms:modified xsi:type="dcterms:W3CDTF">2021-11-12T08:59:00Z</dcterms:modified>
</cp:coreProperties>
</file>