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DC70" w14:textId="77777777" w:rsidR="00EE255F" w:rsidRDefault="0079434C" w:rsidP="0079434C">
      <w:r>
        <w:t>Postup:</w:t>
      </w:r>
    </w:p>
    <w:p w14:paraId="37F977FD" w14:textId="359DBD1A" w:rsidR="0079434C" w:rsidRDefault="0079434C" w:rsidP="0079434C">
      <w:r>
        <w:t>Pište</w:t>
      </w:r>
      <w:r>
        <w:t xml:space="preserve"> k danému tématu po stanovenou dobu (nejčastěji 3–5 minut, jsou však možné i delší časové limity). </w:t>
      </w:r>
      <w:r>
        <w:t>Z</w:t>
      </w:r>
      <w:r>
        <w:t>apis</w:t>
      </w:r>
      <w:r>
        <w:t xml:space="preserve">ujte </w:t>
      </w:r>
      <w:r>
        <w:t xml:space="preserve">vše, co </w:t>
      </w:r>
      <w:r>
        <w:t>Vás</w:t>
      </w:r>
      <w:r>
        <w:t xml:space="preserve"> v daný moment napadá – fakta, názory, domněnky, dotazy, pocity, i případně to, co se zadaným tématem nesouvisí. </w:t>
      </w:r>
      <w:r w:rsidR="00EE255F">
        <w:t>Během psaní není nutné dodržovat pravidla českého pravopisu (abyste nebrzdili volný tok myšlenek), zapisovat můžete ve větách, heslech.</w:t>
      </w:r>
    </w:p>
    <w:p w14:paraId="29ABF198" w14:textId="77777777" w:rsidR="00EE255F" w:rsidRDefault="00EE255F" w:rsidP="0079434C"/>
    <w:p w14:paraId="38C567C5" w14:textId="77777777" w:rsidR="00EE255F" w:rsidRDefault="0079434C" w:rsidP="0079434C">
      <w:r>
        <w:t>Cíl:</w:t>
      </w:r>
    </w:p>
    <w:p w14:paraId="787CF861" w14:textId="082AB834" w:rsidR="0079434C" w:rsidRDefault="0079434C" w:rsidP="0079434C">
      <w:r>
        <w:t>Hlavním cílem je vydat ze sebe co nejvíc myšlenek a dokázat psát bez přerušení.</w:t>
      </w:r>
    </w:p>
    <w:p w14:paraId="27651A97" w14:textId="77777777" w:rsidR="0084460A" w:rsidRDefault="0084460A"/>
    <w:sectPr w:rsidR="0084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A6"/>
    <w:rsid w:val="0079434C"/>
    <w:rsid w:val="0084460A"/>
    <w:rsid w:val="00B931A6"/>
    <w:rsid w:val="00E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B54A"/>
  <w15:chartTrackingRefBased/>
  <w15:docId w15:val="{3F8BF608-BA3C-4752-8CE1-52248738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79434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Marie Tušková</dc:creator>
  <cp:keywords/>
  <dc:description/>
  <cp:lastModifiedBy>Jana Marie Tušková</cp:lastModifiedBy>
  <cp:revision>3</cp:revision>
  <dcterms:created xsi:type="dcterms:W3CDTF">2022-09-19T11:55:00Z</dcterms:created>
  <dcterms:modified xsi:type="dcterms:W3CDTF">2022-09-19T12:12:00Z</dcterms:modified>
</cp:coreProperties>
</file>