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1977" w14:textId="7AE3DE50" w:rsidR="00AD3528" w:rsidRPr="00AD3528" w:rsidRDefault="00AD3528">
      <w:pPr>
        <w:rPr>
          <w:lang w:val="de-DE"/>
        </w:rPr>
      </w:pPr>
      <w:r>
        <w:t>Tomas Transtr</w:t>
      </w:r>
      <w:r>
        <w:rPr>
          <w:lang w:val="de-DE"/>
        </w:rPr>
        <w:t>ömer</w:t>
      </w:r>
    </w:p>
    <w:p w14:paraId="0B5FB30B" w14:textId="77777777" w:rsidR="00AD3528" w:rsidRDefault="00AD3528"/>
    <w:p w14:paraId="07D37B86" w14:textId="77C6E999" w:rsidR="00EA7CA1" w:rsidRDefault="00AD3528">
      <w:hyperlink r:id="rId4" w:history="1">
        <w:r w:rsidRPr="004B7A1B">
          <w:rPr>
            <w:rStyle w:val="Hypertextovodkaz"/>
          </w:rPr>
          <w:t>https://www.youtube.com/watch?v=mrzePp6WJgU&amp;t=6s</w:t>
        </w:r>
      </w:hyperlink>
    </w:p>
    <w:p w14:paraId="524E1A14" w14:textId="77777777" w:rsidR="00AD3528" w:rsidRDefault="00AD3528"/>
    <w:p w14:paraId="242D2526" w14:textId="10AD8ECA" w:rsidR="00AD3528" w:rsidRDefault="00AD3528">
      <w:hyperlink r:id="rId5" w:history="1">
        <w:r w:rsidRPr="004B7A1B">
          <w:rPr>
            <w:rStyle w:val="Hypertextovodkaz"/>
          </w:rPr>
          <w:t>https://www.youtube.com/watch?v=ApiaFYq3wZc</w:t>
        </w:r>
      </w:hyperlink>
    </w:p>
    <w:p w14:paraId="4FCCB001" w14:textId="77777777" w:rsidR="00AD3528" w:rsidRDefault="00AD3528"/>
    <w:p w14:paraId="59EE0F4D" w14:textId="7090C6EC" w:rsidR="00AD3528" w:rsidRDefault="00AD3528">
      <w:r>
        <w:t>(</w:t>
      </w:r>
      <w:hyperlink r:id="rId6" w:history="1">
        <w:r w:rsidRPr="004B7A1B">
          <w:rPr>
            <w:rStyle w:val="Hypertextovodkaz"/>
          </w:rPr>
          <w:t>https://www.lyrikline.org/en/poems/romanska-bagar-7605</w:t>
        </w:r>
      </w:hyperlink>
      <w:r>
        <w:t>)</w:t>
      </w:r>
    </w:p>
    <w:p w14:paraId="5E38FBF7" w14:textId="77777777" w:rsidR="00AD3528" w:rsidRDefault="00AD3528"/>
    <w:p w14:paraId="5AB7E4C1" w14:textId="2CECF019" w:rsidR="00AD3528" w:rsidRDefault="00AD3528">
      <w:hyperlink r:id="rId7" w:history="1">
        <w:r w:rsidRPr="004B7A1B">
          <w:rPr>
            <w:rStyle w:val="Hypertextovodkaz"/>
          </w:rPr>
          <w:t>https://www.youtube.com/watch?v=8qTdIUxbNSo</w:t>
        </w:r>
      </w:hyperlink>
    </w:p>
    <w:p w14:paraId="3313BDCB" w14:textId="77777777" w:rsidR="00AD3528" w:rsidRDefault="00AD3528"/>
    <w:p w14:paraId="4B523F67" w14:textId="639B76AC" w:rsidR="00AD3528" w:rsidRDefault="00AD3528">
      <w:proofErr w:type="spellStart"/>
      <w:r>
        <w:t>dikteren</w:t>
      </w:r>
      <w:proofErr w:type="spellEnd"/>
      <w:r>
        <w:t xml:space="preserve"> </w:t>
      </w:r>
      <w:proofErr w:type="spellStart"/>
      <w:r>
        <w:t>leser</w:t>
      </w:r>
      <w:proofErr w:type="spellEnd"/>
    </w:p>
    <w:p w14:paraId="3EA0C7AE" w14:textId="50630C74" w:rsidR="00AD3528" w:rsidRDefault="00AD3528">
      <w:hyperlink r:id="rId8" w:history="1">
        <w:r w:rsidRPr="004B7A1B">
          <w:rPr>
            <w:rStyle w:val="Hypertextovodkaz"/>
          </w:rPr>
          <w:t>https://www.youtube.com/watch?v=wfRcg3sscbs</w:t>
        </w:r>
      </w:hyperlink>
    </w:p>
    <w:p w14:paraId="415A1AF6" w14:textId="77777777" w:rsidR="00AD3528" w:rsidRDefault="00AD3528"/>
    <w:sectPr w:rsidR="00AD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28"/>
    <w:rsid w:val="00AD3528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DD7F"/>
  <w15:chartTrackingRefBased/>
  <w15:docId w15:val="{B6096825-A3FA-46C8-8FC8-46C1A93B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35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3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fRcg3sscb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qTdIUxbNS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yrikline.org/en/poems/romanska-bagar-7605" TargetMode="External"/><Relationship Id="rId5" Type="http://schemas.openxmlformats.org/officeDocument/2006/relationships/hyperlink" Target="https://www.youtube.com/watch?v=ApiaFYq3wZ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mrzePp6WJgU&amp;t=6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2024-03-05T09:04:00Z</dcterms:created>
  <dcterms:modified xsi:type="dcterms:W3CDTF">2024-03-05T09:14:00Z</dcterms:modified>
</cp:coreProperties>
</file>