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6D5783" w:rsidRDefault="006D5783">
      <w:pPr>
        <w:rPr>
          <w:sz w:val="28"/>
        </w:rPr>
      </w:pPr>
      <w:r w:rsidRPr="006D5783">
        <w:rPr>
          <w:sz w:val="28"/>
        </w:rPr>
        <w:t>Organizačně</w:t>
      </w:r>
    </w:p>
    <w:p w:rsidR="006D5783" w:rsidRDefault="006D5783">
      <w:r>
        <w:t>Časový rozpis na pátek 3. 1.</w:t>
      </w:r>
    </w:p>
    <w:p w:rsidR="006D5783" w:rsidRDefault="006D5783">
      <w:r>
        <w:t xml:space="preserve">10.45 – Prezentace vlastní četby (zahraniční + </w:t>
      </w:r>
      <w:proofErr w:type="spellStart"/>
      <w:r>
        <w:t>Krmíčková</w:t>
      </w:r>
      <w:proofErr w:type="spellEnd"/>
      <w:r>
        <w:t xml:space="preserve">, </w:t>
      </w:r>
      <w:proofErr w:type="spellStart"/>
      <w:r>
        <w:t>Lenártová</w:t>
      </w:r>
      <w:proofErr w:type="spellEnd"/>
      <w:r>
        <w:t xml:space="preserve">, Mertlová) – mailem </w:t>
      </w:r>
      <w:r w:rsidR="0018299A">
        <w:t>„</w:t>
      </w:r>
      <w:proofErr w:type="spellStart"/>
      <w:r>
        <w:t>leserapport</w:t>
      </w:r>
      <w:proofErr w:type="spellEnd"/>
      <w:r w:rsidR="0018299A">
        <w:t>“</w:t>
      </w:r>
      <w:r>
        <w:t xml:space="preserve"> den předem, kdo tak zatím neučinil</w:t>
      </w:r>
    </w:p>
    <w:p w:rsidR="006D5783" w:rsidRDefault="006D5783">
      <w:r>
        <w:t>12.00 – zápočtový text Norština</w:t>
      </w:r>
    </w:p>
    <w:p w:rsidR="006D5783" w:rsidRDefault="006D5783">
      <w:r>
        <w:t>12.45 – zápočtový test Syntax</w:t>
      </w:r>
    </w:p>
    <w:p w:rsidR="006D5783" w:rsidRDefault="006D5783">
      <w:r>
        <w:t xml:space="preserve">13.30 – Prezentace výslovnosti podle vlastního textu – </w:t>
      </w:r>
      <w:r w:rsidR="0018299A">
        <w:t xml:space="preserve">kdo byl na podzim v zahraničí, tomu tato prezentace odpadá </w:t>
      </w:r>
      <w:r>
        <w:t>(</w:t>
      </w:r>
      <w:proofErr w:type="spellStart"/>
      <w:r>
        <w:t>Lenártová</w:t>
      </w:r>
      <w:proofErr w:type="spellEnd"/>
      <w:r>
        <w:t xml:space="preserve">, </w:t>
      </w:r>
      <w:proofErr w:type="spellStart"/>
      <w:r>
        <w:t>Krmíčková</w:t>
      </w:r>
      <w:proofErr w:type="spellEnd"/>
      <w:r>
        <w:t>, Kováčová)</w:t>
      </w:r>
    </w:p>
    <w:p w:rsidR="006D5783" w:rsidRDefault="006D5783"/>
    <w:p w:rsidR="006D5783" w:rsidRDefault="006D5783">
      <w:r>
        <w:t xml:space="preserve">Písemka pondělí </w:t>
      </w:r>
      <w:proofErr w:type="gramStart"/>
      <w:r>
        <w:t>6.1</w:t>
      </w:r>
      <w:proofErr w:type="gramEnd"/>
      <w:r>
        <w:t>.  v G32  12.30 – 14.05</w:t>
      </w:r>
    </w:p>
    <w:p w:rsidR="006D5783" w:rsidRDefault="006D5783">
      <w:r>
        <w:t xml:space="preserve">Ústní středa </w:t>
      </w:r>
      <w:proofErr w:type="gramStart"/>
      <w:r>
        <w:t>8.1</w:t>
      </w:r>
      <w:proofErr w:type="gramEnd"/>
      <w:r>
        <w:t xml:space="preserve">. – pracovna nordistiky od 10.00. Nejlépe podle abecedy – pokud se nedomluvíte jinak. Na každého kandidáta </w:t>
      </w:r>
      <w:r w:rsidR="0018299A">
        <w:t xml:space="preserve">min. 20, max. </w:t>
      </w:r>
      <w:r>
        <w:t>30 min.</w:t>
      </w:r>
    </w:p>
    <w:p w:rsidR="0018299A" w:rsidRDefault="0018299A"/>
    <w:p w:rsidR="0018299A" w:rsidRDefault="0018299A">
      <w:r>
        <w:t>Konzultace mailem nebo osobně podle domluvy.</w:t>
      </w:r>
      <w:bookmarkStart w:id="0" w:name="_GoBack"/>
      <w:bookmarkEnd w:id="0"/>
    </w:p>
    <w:sectPr w:rsidR="0018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83"/>
    <w:rsid w:val="0018299A"/>
    <w:rsid w:val="006D5783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2013-12-19T20:36:00Z</dcterms:created>
  <dcterms:modified xsi:type="dcterms:W3CDTF">2013-12-19T20:49:00Z</dcterms:modified>
</cp:coreProperties>
</file>