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55192454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</w:t>
      </w:r>
    </w:p>
    <w:p w14:paraId="0DD96AB1" w14:textId="44BAEC73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</w:t>
      </w:r>
      <w:r w:rsidR="00251C5F">
        <w:rPr>
          <w:b/>
          <w:bCs/>
          <w:sz w:val="28"/>
          <w:szCs w:val="28"/>
        </w:rPr>
        <w:t>1</w:t>
      </w:r>
      <w:r w:rsidR="00E24EA1" w:rsidRPr="00EE105C">
        <w:rPr>
          <w:b/>
          <w:bCs/>
          <w:sz w:val="28"/>
          <w:szCs w:val="28"/>
        </w:rPr>
        <w:t>A</w:t>
      </w:r>
      <w:r w:rsidR="00251C5F">
        <w:rPr>
          <w:b/>
          <w:bCs/>
          <w:sz w:val="28"/>
          <w:szCs w:val="28"/>
        </w:rPr>
        <w:t>03</w:t>
      </w:r>
      <w:r w:rsidR="00684C38">
        <w:rPr>
          <w:b/>
          <w:bCs/>
          <w:sz w:val="28"/>
          <w:szCs w:val="28"/>
        </w:rPr>
        <w:t>1</w:t>
      </w:r>
    </w:p>
    <w:p w14:paraId="3FE877F5" w14:textId="56D019A2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Pondělí </w:t>
      </w:r>
      <w:r w:rsidR="00914C60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 xml:space="preserve">:00 – </w:t>
      </w:r>
      <w:r w:rsidR="00251C5F">
        <w:rPr>
          <w:b/>
          <w:bCs/>
          <w:sz w:val="28"/>
          <w:szCs w:val="28"/>
        </w:rPr>
        <w:t>1</w:t>
      </w:r>
      <w:r w:rsidR="00914C6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</w:t>
      </w:r>
      <w:r w:rsidR="00251C5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226"/>
        <w:gridCol w:w="2693"/>
        <w:gridCol w:w="2227"/>
        <w:gridCol w:w="2162"/>
      </w:tblGrid>
      <w:tr w:rsidR="0027288F" w:rsidRPr="00251C5F" w14:paraId="41BFE65C" w14:textId="77777777" w:rsidTr="00BA6425">
        <w:tc>
          <w:tcPr>
            <w:tcW w:w="754" w:type="dxa"/>
          </w:tcPr>
          <w:p w14:paraId="3529C38A" w14:textId="059D8476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DATUM</w:t>
            </w:r>
          </w:p>
        </w:tc>
        <w:tc>
          <w:tcPr>
            <w:tcW w:w="1226" w:type="dxa"/>
          </w:tcPr>
          <w:p w14:paraId="1E3F5589" w14:textId="0066598A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OBSAH HODINY</w:t>
            </w:r>
          </w:p>
        </w:tc>
        <w:tc>
          <w:tcPr>
            <w:tcW w:w="2693" w:type="dxa"/>
          </w:tcPr>
          <w:p w14:paraId="7EC1186C" w14:textId="41D783D3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MATERIÁLY</w:t>
            </w:r>
          </w:p>
        </w:tc>
        <w:tc>
          <w:tcPr>
            <w:tcW w:w="2227" w:type="dxa"/>
          </w:tcPr>
          <w:p w14:paraId="50D2D527" w14:textId="71AD87F0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ZADÁNÍ NA PŘÍŠTÍ HODINU</w:t>
            </w:r>
          </w:p>
        </w:tc>
        <w:tc>
          <w:tcPr>
            <w:tcW w:w="2162" w:type="dxa"/>
          </w:tcPr>
          <w:p w14:paraId="434824FD" w14:textId="098E0579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POZNÁMKY</w:t>
            </w:r>
            <w:r w:rsidR="006235CD" w:rsidRPr="00251C5F">
              <w:rPr>
                <w:b/>
                <w:bCs/>
              </w:rPr>
              <w:t xml:space="preserve"> mimo hlavní téma: </w:t>
            </w:r>
          </w:p>
        </w:tc>
      </w:tr>
      <w:tr w:rsidR="0027288F" w14:paraId="4E69781D" w14:textId="77777777" w:rsidTr="00BA6425">
        <w:tc>
          <w:tcPr>
            <w:tcW w:w="754" w:type="dxa"/>
          </w:tcPr>
          <w:p w14:paraId="79F53933" w14:textId="338E7E52" w:rsidR="00EE105C" w:rsidRPr="00251C5F" w:rsidRDefault="00914C6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19.9.</w:t>
            </w:r>
          </w:p>
        </w:tc>
        <w:tc>
          <w:tcPr>
            <w:tcW w:w="1226" w:type="dxa"/>
          </w:tcPr>
          <w:p w14:paraId="4FF838E1" w14:textId="6FAB28F8" w:rsidR="00251C5F" w:rsidRDefault="00251C5F" w:rsidP="00EE105C">
            <w:r>
              <w:t>Blok 1</w:t>
            </w:r>
          </w:p>
          <w:p w14:paraId="3B12B7FE" w14:textId="6DA0E182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4FA05B4D" w14:textId="603B281E" w:rsidR="00EE105C" w:rsidRDefault="00251C5F" w:rsidP="00EE105C">
            <w:r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67F84150" w14:textId="6C587446" w:rsidR="00251C5F" w:rsidRDefault="00251C5F" w:rsidP="00EE105C">
            <w:r w:rsidRPr="00251C5F">
              <w:rPr>
                <w:b/>
                <w:bCs/>
              </w:rPr>
              <w:t>Odučeno</w:t>
            </w:r>
            <w:r>
              <w:t>:</w:t>
            </w:r>
          </w:p>
          <w:p w14:paraId="18718FA7" w14:textId="585B8EE7" w:rsidR="00251C5F" w:rsidRDefault="00251C5F" w:rsidP="00EE105C">
            <w:r w:rsidRPr="00251C5F">
              <w:rPr>
                <w:b/>
                <w:bCs/>
              </w:rPr>
              <w:t>Ppt</w:t>
            </w:r>
            <w:r>
              <w:t>.</w:t>
            </w:r>
          </w:p>
          <w:p w14:paraId="55DB89E3" w14:textId="7248B860" w:rsidR="00251C5F" w:rsidRDefault="00251C5F" w:rsidP="00914C60">
            <w:r>
              <w:t>1</w:t>
            </w:r>
            <w:r w:rsidR="00914C60">
              <w:t>. PORTUGALŠTINA JAKO SVĚTOVÝ JAZYK</w:t>
            </w:r>
            <w:r>
              <w:t>)</w:t>
            </w:r>
          </w:p>
        </w:tc>
        <w:tc>
          <w:tcPr>
            <w:tcW w:w="2227" w:type="dxa"/>
          </w:tcPr>
          <w:p w14:paraId="6245BF66" w14:textId="2B300ED6" w:rsidR="006235CD" w:rsidRPr="00251C5F" w:rsidRDefault="00914C6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59A9">
              <w:rPr>
                <w:b/>
                <w:bCs/>
              </w:rPr>
              <w:t>-</w:t>
            </w:r>
          </w:p>
        </w:tc>
        <w:tc>
          <w:tcPr>
            <w:tcW w:w="2162" w:type="dxa"/>
          </w:tcPr>
          <w:p w14:paraId="7FFF990D" w14:textId="4763A60E" w:rsidR="00EE105C" w:rsidRDefault="00914C60" w:rsidP="00EE105C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</w:p>
          <w:p w14:paraId="54510A69" w14:textId="77777777" w:rsidR="00EE105C" w:rsidRDefault="00914C60" w:rsidP="00EE105C">
            <w:r>
              <w:t>PROJEKTY</w:t>
            </w:r>
          </w:p>
          <w:p w14:paraId="28CCA883" w14:textId="4D3DBABD" w:rsidR="00914C60" w:rsidRDefault="00914C60" w:rsidP="00EE105C">
            <w:r>
              <w:t>VÁNOCE PRO DĚTI LUSOFONNÍCH RODIČŮ</w:t>
            </w:r>
          </w:p>
        </w:tc>
      </w:tr>
      <w:tr w:rsidR="0027288F" w14:paraId="7D241E07" w14:textId="77777777" w:rsidTr="00BA6425">
        <w:tc>
          <w:tcPr>
            <w:tcW w:w="754" w:type="dxa"/>
          </w:tcPr>
          <w:p w14:paraId="74303A59" w14:textId="77777777" w:rsidR="00251C5F" w:rsidRDefault="00251C5F" w:rsidP="00EE105C"/>
        </w:tc>
        <w:tc>
          <w:tcPr>
            <w:tcW w:w="1226" w:type="dxa"/>
          </w:tcPr>
          <w:p w14:paraId="470C4D00" w14:textId="76865113" w:rsidR="00251C5F" w:rsidRDefault="00251C5F" w:rsidP="00EE105C">
            <w:r>
              <w:t xml:space="preserve">Blok </w:t>
            </w:r>
            <w:r w:rsidR="001559A9">
              <w:t>2</w:t>
            </w:r>
          </w:p>
          <w:p w14:paraId="793B4B3C" w14:textId="39311644" w:rsidR="00251C5F" w:rsidRDefault="001559A9" w:rsidP="00EE105C">
            <w:r>
              <w:t>SEZNÁMENÍ SE PORTUGALŠTINOU</w:t>
            </w:r>
          </w:p>
        </w:tc>
        <w:tc>
          <w:tcPr>
            <w:tcW w:w="2693" w:type="dxa"/>
          </w:tcPr>
          <w:p w14:paraId="7863D9CA" w14:textId="77777777" w:rsidR="00251C5F" w:rsidRPr="00114344" w:rsidRDefault="00114344" w:rsidP="00EE105C">
            <w:pPr>
              <w:rPr>
                <w:b/>
                <w:bCs/>
              </w:rPr>
            </w:pPr>
            <w:r w:rsidRPr="00114344">
              <w:rPr>
                <w:b/>
                <w:bCs/>
              </w:rPr>
              <w:t xml:space="preserve">Odučeno: </w:t>
            </w:r>
          </w:p>
          <w:p w14:paraId="72C23401" w14:textId="19E14D4D" w:rsidR="00114344" w:rsidRPr="00D84EB0" w:rsidRDefault="00914C60" w:rsidP="00EE105C">
            <w:r>
              <w:rPr>
                <w:b/>
                <w:bCs/>
              </w:rPr>
              <w:t>Výuka portugalštiny v ČR</w:t>
            </w:r>
          </w:p>
        </w:tc>
        <w:tc>
          <w:tcPr>
            <w:tcW w:w="2227" w:type="dxa"/>
          </w:tcPr>
          <w:p w14:paraId="1F520A45" w14:textId="6DB6034D" w:rsidR="00251C5F" w:rsidRDefault="001559A9" w:rsidP="00EE105C">
            <w:r>
              <w:t>-</w:t>
            </w:r>
          </w:p>
        </w:tc>
        <w:tc>
          <w:tcPr>
            <w:tcW w:w="2162" w:type="dxa"/>
          </w:tcPr>
          <w:p w14:paraId="2960AEF1" w14:textId="3A067E93" w:rsidR="00251C5F" w:rsidRPr="00126566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7288F" w14:paraId="5419508E" w14:textId="77777777" w:rsidTr="00BA6425">
        <w:tc>
          <w:tcPr>
            <w:tcW w:w="754" w:type="dxa"/>
          </w:tcPr>
          <w:p w14:paraId="3F31D829" w14:textId="64168206" w:rsidR="009A468B" w:rsidRDefault="009A468B" w:rsidP="00EE105C">
            <w:r>
              <w:t>2</w:t>
            </w:r>
            <w:r w:rsidR="00914C60">
              <w:t>6</w:t>
            </w:r>
            <w:r>
              <w:t>.</w:t>
            </w:r>
            <w:r w:rsidR="00914C60">
              <w:t>9</w:t>
            </w:r>
            <w:r>
              <w:t>.</w:t>
            </w:r>
          </w:p>
        </w:tc>
        <w:tc>
          <w:tcPr>
            <w:tcW w:w="1226" w:type="dxa"/>
          </w:tcPr>
          <w:p w14:paraId="1641B8D0" w14:textId="77777777" w:rsidR="009A468B" w:rsidRDefault="009A468B" w:rsidP="00EE105C">
            <w:r>
              <w:t>Blok 1</w:t>
            </w:r>
          </w:p>
          <w:p w14:paraId="763E7EBF" w14:textId="2361B5C0" w:rsidR="009A468B" w:rsidRPr="00746ED5" w:rsidRDefault="00914C60" w:rsidP="00EE10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559A9" w:rsidRPr="001559A9">
              <w:t>Prozodické jednotky a prostředky souvislé řeči</w:t>
            </w:r>
            <w:r w:rsidR="001559A9" w:rsidRPr="001559A9">
              <w:br/>
              <w:t>Fonetická transkripce</w:t>
            </w:r>
          </w:p>
        </w:tc>
        <w:tc>
          <w:tcPr>
            <w:tcW w:w="2693" w:type="dxa"/>
          </w:tcPr>
          <w:p w14:paraId="0A5046B9" w14:textId="0F14C2F1" w:rsidR="009A468B" w:rsidRPr="00D84EB0" w:rsidRDefault="009A468B" w:rsidP="00EE105C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43EEA269" w14:textId="77777777" w:rsidR="00BE3334" w:rsidRPr="00BE3334" w:rsidRDefault="00914C60" w:rsidP="00BE3334">
            <w:r>
              <w:t xml:space="preserve"> </w:t>
            </w:r>
            <w:r w:rsidR="00BE3334" w:rsidRPr="00BE3334">
              <w:t>Tláskal (2006, p.229-252)</w:t>
            </w:r>
          </w:p>
          <w:p w14:paraId="34D95F20" w14:textId="77777777" w:rsidR="00BE3334" w:rsidRPr="00BE3334" w:rsidRDefault="00BE3334" w:rsidP="00BE3334">
            <w:r w:rsidRPr="00BE3334">
              <w:t>Tláskal (2006, p.25)</w:t>
            </w:r>
          </w:p>
          <w:p w14:paraId="748E95C2" w14:textId="12232552" w:rsidR="009A468B" w:rsidRDefault="009A468B" w:rsidP="00EE105C"/>
          <w:p w14:paraId="21B27019" w14:textId="13A9BC91" w:rsidR="009A468B" w:rsidRDefault="009A468B" w:rsidP="00EE105C">
            <w:r w:rsidRPr="00D84EB0">
              <w:rPr>
                <w:b/>
              </w:rPr>
              <w:t>Ppt.</w:t>
            </w:r>
            <w:r>
              <w:t xml:space="preserve"> </w:t>
            </w:r>
            <w:r w:rsidR="001559A9">
              <w:t>2. PROZODIE, SOUVISLÁ ŘEČ, PŘÍZVUK 26.9.2022</w:t>
            </w:r>
          </w:p>
          <w:p w14:paraId="56916E21" w14:textId="0B5C7C27" w:rsidR="009A468B" w:rsidRDefault="00914C60" w:rsidP="00EE105C">
            <w:r>
              <w:t xml:space="preserve"> </w:t>
            </w:r>
            <w:r w:rsidR="009A468B">
              <w:t xml:space="preserve"> </w:t>
            </w:r>
          </w:p>
        </w:tc>
        <w:tc>
          <w:tcPr>
            <w:tcW w:w="2227" w:type="dxa"/>
          </w:tcPr>
          <w:p w14:paraId="06D0A20E" w14:textId="5D25141B" w:rsidR="00BE3334" w:rsidRDefault="00BE3334" w:rsidP="00EE105C">
            <w:pPr>
              <w:rPr>
                <w:b/>
              </w:rPr>
            </w:pPr>
            <w:r w:rsidRPr="00BE3334">
              <w:rPr>
                <w:b/>
                <w:highlight w:val="red"/>
              </w:rPr>
              <w:t>Povinné</w:t>
            </w:r>
          </w:p>
          <w:p w14:paraId="72814478" w14:textId="5E9E14C7" w:rsidR="00BE3334" w:rsidRDefault="00BE3334" w:rsidP="00EE105C">
            <w:pPr>
              <w:rPr>
                <w:b/>
              </w:rPr>
            </w:pPr>
            <w:r>
              <w:rPr>
                <w:b/>
              </w:rPr>
              <w:t>Tláskal (2006, 15-24)</w:t>
            </w:r>
          </w:p>
          <w:p w14:paraId="1A881219" w14:textId="799C936C" w:rsidR="009A468B" w:rsidRDefault="001559A9" w:rsidP="00EE105C">
            <w:pPr>
              <w:rPr>
                <w:b/>
              </w:rPr>
            </w:pPr>
            <w:r>
              <w:rPr>
                <w:b/>
              </w:rPr>
              <w:t>ÚVOD</w:t>
            </w:r>
          </w:p>
          <w:p w14:paraId="161B79C6" w14:textId="718FF6CC" w:rsidR="001559A9" w:rsidRDefault="001559A9" w:rsidP="00EE105C">
            <w:pPr>
              <w:rPr>
                <w:b/>
              </w:rPr>
            </w:pPr>
            <w:r>
              <w:rPr>
                <w:b/>
              </w:rPr>
              <w:t>TEST (ELF, WORD)</w:t>
            </w:r>
          </w:p>
          <w:p w14:paraId="3AFBEE84" w14:textId="77777777" w:rsidR="00BE3334" w:rsidRDefault="00BE3334" w:rsidP="00EE105C">
            <w:pPr>
              <w:rPr>
                <w:b/>
              </w:rPr>
            </w:pPr>
          </w:p>
          <w:p w14:paraId="2F62215E" w14:textId="77777777" w:rsidR="001559A9" w:rsidRDefault="001559A9" w:rsidP="00EE105C">
            <w:pPr>
              <w:rPr>
                <w:b/>
              </w:rPr>
            </w:pPr>
          </w:p>
          <w:p w14:paraId="3A471B43" w14:textId="26503718" w:rsidR="00BE3334" w:rsidRDefault="00BE3334" w:rsidP="00EE105C">
            <w:pPr>
              <w:rPr>
                <w:b/>
              </w:rPr>
            </w:pPr>
            <w:r w:rsidRPr="00BE3334">
              <w:rPr>
                <w:b/>
                <w:highlight w:val="green"/>
              </w:rPr>
              <w:t>doporučuji</w:t>
            </w:r>
          </w:p>
          <w:p w14:paraId="0B0DE187" w14:textId="53279B41" w:rsidR="00BE3334" w:rsidRDefault="00112238" w:rsidP="00EE105C">
            <w:pPr>
              <w:rPr>
                <w:b/>
              </w:rPr>
            </w:pPr>
            <w:hyperlink r:id="rId5" w:history="1">
              <w:r w:rsidR="00BE3334" w:rsidRPr="00070C92">
                <w:rPr>
                  <w:rStyle w:val="Hypertextovodkaz"/>
                  <w:b/>
                </w:rPr>
                <w:t>https://european-portuguese.info/pt/vowels</w:t>
              </w:r>
            </w:hyperlink>
          </w:p>
          <w:p w14:paraId="0B5C333B" w14:textId="77777777" w:rsidR="00BE3334" w:rsidRDefault="00BE3334" w:rsidP="00EE105C">
            <w:pPr>
              <w:rPr>
                <w:b/>
              </w:rPr>
            </w:pPr>
          </w:p>
          <w:p w14:paraId="1BA40B2A" w14:textId="6E5E61B7" w:rsidR="00BE3334" w:rsidRDefault="00112238" w:rsidP="00EE105C">
            <w:pPr>
              <w:rPr>
                <w:b/>
              </w:rPr>
            </w:pPr>
            <w:hyperlink r:id="rId6" w:history="1">
              <w:r w:rsidR="00BE3334" w:rsidRPr="00070C92">
                <w:rPr>
                  <w:rStyle w:val="Hypertextovodkaz"/>
                  <w:b/>
                </w:rPr>
                <w:t>https://european-portuguese.info/pt/</w:t>
              </w:r>
            </w:hyperlink>
          </w:p>
          <w:p w14:paraId="35D7AD0E" w14:textId="2E16CA6E" w:rsidR="00BE3334" w:rsidRDefault="00BE3334" w:rsidP="00EE105C">
            <w:pPr>
              <w:rPr>
                <w:b/>
              </w:rPr>
            </w:pPr>
          </w:p>
          <w:p w14:paraId="3B60975B" w14:textId="0565EEBD" w:rsidR="00BE3334" w:rsidRDefault="00BE3334" w:rsidP="00EE105C">
            <w:pPr>
              <w:rPr>
                <w:b/>
              </w:rPr>
            </w:pPr>
            <w:r w:rsidRPr="00BE3334">
              <w:rPr>
                <w:b/>
                <w:highlight w:val="cyan"/>
              </w:rPr>
              <w:t>dobrovolné</w:t>
            </w:r>
          </w:p>
          <w:p w14:paraId="607DD93F" w14:textId="77777777" w:rsidR="00BE3334" w:rsidRDefault="00BE3334" w:rsidP="00BE3334">
            <w:pPr>
              <w:rPr>
                <w:b/>
              </w:rPr>
            </w:pPr>
            <w:r>
              <w:rPr>
                <w:b/>
              </w:rPr>
              <w:t>ROZHOVOR</w:t>
            </w:r>
          </w:p>
          <w:p w14:paraId="57044065" w14:textId="77777777" w:rsidR="00BE3334" w:rsidRDefault="00BE3334" w:rsidP="00BE3334">
            <w:pPr>
              <w:rPr>
                <w:b/>
              </w:rPr>
            </w:pPr>
            <w:r>
              <w:rPr>
                <w:b/>
              </w:rPr>
              <w:t>ČLÁNKY O ZEMÍCH CPLP</w:t>
            </w:r>
          </w:p>
          <w:p w14:paraId="355E1D5E" w14:textId="77777777" w:rsidR="00BE3334" w:rsidRDefault="00112238" w:rsidP="00BE3334">
            <w:pPr>
              <w:rPr>
                <w:b/>
              </w:rPr>
            </w:pPr>
            <w:hyperlink r:id="rId7" w:history="1">
              <w:r w:rsidR="00BE3334" w:rsidRPr="00070C92">
                <w:rPr>
                  <w:rStyle w:val="Hypertextovodkaz"/>
                  <w:b/>
                </w:rPr>
                <w:t>https://european-portuguese.info/pt/videos</w:t>
              </w:r>
            </w:hyperlink>
          </w:p>
          <w:p w14:paraId="76996940" w14:textId="77777777" w:rsidR="00BE3334" w:rsidRDefault="00BE3334" w:rsidP="00BE3334">
            <w:pPr>
              <w:rPr>
                <w:b/>
              </w:rPr>
            </w:pPr>
          </w:p>
          <w:p w14:paraId="243AD4DC" w14:textId="7A0B3959" w:rsidR="00BE3334" w:rsidRPr="00746ED5" w:rsidRDefault="00BE3334" w:rsidP="00EE105C">
            <w:pPr>
              <w:rPr>
                <w:b/>
              </w:rPr>
            </w:pPr>
          </w:p>
        </w:tc>
        <w:tc>
          <w:tcPr>
            <w:tcW w:w="2162" w:type="dxa"/>
            <w:vMerge w:val="restart"/>
          </w:tcPr>
          <w:p w14:paraId="0004D2D8" w14:textId="64A84873" w:rsidR="009A468B" w:rsidRDefault="00914C60" w:rsidP="00914C60"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="009A468B">
              <w:rPr>
                <w:b/>
                <w:bCs/>
              </w:rPr>
              <w:t xml:space="preserve"> </w:t>
            </w:r>
          </w:p>
        </w:tc>
      </w:tr>
      <w:tr w:rsidR="0027288F" w14:paraId="2A58805D" w14:textId="77777777" w:rsidTr="00BA6425">
        <w:tc>
          <w:tcPr>
            <w:tcW w:w="754" w:type="dxa"/>
          </w:tcPr>
          <w:p w14:paraId="18A5AA62" w14:textId="1C56E8A9" w:rsidR="009A468B" w:rsidRDefault="009A468B" w:rsidP="00EE105C"/>
        </w:tc>
        <w:tc>
          <w:tcPr>
            <w:tcW w:w="1226" w:type="dxa"/>
          </w:tcPr>
          <w:p w14:paraId="4267ECA7" w14:textId="71B3D187" w:rsidR="009A468B" w:rsidRDefault="009A468B" w:rsidP="00EE105C">
            <w:r>
              <w:t>Blok 2</w:t>
            </w:r>
          </w:p>
          <w:p w14:paraId="1A7A137E" w14:textId="78EB375A" w:rsidR="001559A9" w:rsidRDefault="001559A9" w:rsidP="00EE105C">
            <w:r>
              <w:lastRenderedPageBreak/>
              <w:t>UNIDADE 1</w:t>
            </w:r>
          </w:p>
          <w:p w14:paraId="26863530" w14:textId="687C88CF" w:rsidR="009A468B" w:rsidRPr="009A468B" w:rsidRDefault="00914C60" w:rsidP="00EE10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05B34623" w14:textId="3C8463A1" w:rsidR="0046696F" w:rsidRPr="00CE4961" w:rsidRDefault="009A468B" w:rsidP="00914C60">
            <w:pPr>
              <w:rPr>
                <w:b/>
              </w:rPr>
            </w:pPr>
            <w:r w:rsidRPr="001559A9">
              <w:rPr>
                <w:b/>
                <w:bCs/>
              </w:rPr>
              <w:lastRenderedPageBreak/>
              <w:t>Ppt</w:t>
            </w:r>
            <w:r>
              <w:t xml:space="preserve">. </w:t>
            </w:r>
            <w:r w:rsidR="00914C60">
              <w:rPr>
                <w:b/>
              </w:rPr>
              <w:t xml:space="preserve"> </w:t>
            </w:r>
            <w:r w:rsidRPr="009A468B">
              <w:rPr>
                <w:b/>
              </w:rPr>
              <w:t xml:space="preserve"> </w:t>
            </w:r>
            <w:r w:rsidR="00914C60">
              <w:rPr>
                <w:b/>
              </w:rPr>
              <w:t xml:space="preserve"> </w:t>
            </w:r>
          </w:p>
        </w:tc>
        <w:tc>
          <w:tcPr>
            <w:tcW w:w="2227" w:type="dxa"/>
          </w:tcPr>
          <w:p w14:paraId="6B61051B" w14:textId="77777777" w:rsidR="005B49AF" w:rsidRDefault="005B49AF" w:rsidP="005B49AF">
            <w:pPr>
              <w:rPr>
                <w:b/>
              </w:rPr>
            </w:pPr>
            <w:r w:rsidRPr="00BE3334">
              <w:rPr>
                <w:b/>
                <w:highlight w:val="red"/>
              </w:rPr>
              <w:t>Povinné</w:t>
            </w:r>
          </w:p>
          <w:p w14:paraId="24AF86BA" w14:textId="7E0D90FB" w:rsidR="009A468B" w:rsidRDefault="00C1695E" w:rsidP="00BE3334">
            <w:r>
              <w:lastRenderedPageBreak/>
              <w:t>Povinné</w:t>
            </w:r>
            <w:r w:rsidR="005B49AF">
              <w:t xml:space="preserve"> (blok </w:t>
            </w:r>
            <w:r w:rsidR="005B49AF" w:rsidRPr="005B49AF">
              <w:rPr>
                <w:b/>
                <w:bCs/>
              </w:rPr>
              <w:t>1</w:t>
            </w:r>
            <w:r w:rsidR="005B49AF">
              <w:t>)</w:t>
            </w:r>
          </w:p>
          <w:p w14:paraId="49965C12" w14:textId="040DD632" w:rsidR="00C1695E" w:rsidRDefault="005B49AF" w:rsidP="00BE3334">
            <w:r w:rsidRPr="005B49AF">
              <w:rPr>
                <w:b/>
                <w:bCs/>
              </w:rPr>
              <w:t>2. prozodie a přízvuk</w:t>
            </w:r>
            <w:r>
              <w:t xml:space="preserve"> (cvičení ve </w:t>
            </w:r>
            <w:r w:rsidRPr="005B49AF">
              <w:rPr>
                <w:b/>
                <w:bCs/>
              </w:rPr>
              <w:t>wordu</w:t>
            </w:r>
            <w:r>
              <w:t xml:space="preserve">) – vypracovat elektronicky nebo manuálně </w:t>
            </w:r>
          </w:p>
        </w:tc>
        <w:tc>
          <w:tcPr>
            <w:tcW w:w="2162" w:type="dxa"/>
            <w:vMerge/>
          </w:tcPr>
          <w:p w14:paraId="2856F096" w14:textId="4CE962AF" w:rsidR="009A468B" w:rsidRDefault="009A468B" w:rsidP="00EE105C"/>
        </w:tc>
      </w:tr>
      <w:tr w:rsidR="0027288F" w14:paraId="52BDF970" w14:textId="77777777" w:rsidTr="00BA6425">
        <w:tc>
          <w:tcPr>
            <w:tcW w:w="754" w:type="dxa"/>
          </w:tcPr>
          <w:p w14:paraId="609DC1E7" w14:textId="02BC909F" w:rsidR="00914C60" w:rsidRDefault="00914C60" w:rsidP="00EE105C">
            <w:r>
              <w:t>3-10</w:t>
            </w:r>
          </w:p>
        </w:tc>
        <w:tc>
          <w:tcPr>
            <w:tcW w:w="1226" w:type="dxa"/>
          </w:tcPr>
          <w:p w14:paraId="1F24B5BA" w14:textId="77777777" w:rsidR="00914C60" w:rsidRDefault="00914C60" w:rsidP="00EE105C"/>
        </w:tc>
        <w:tc>
          <w:tcPr>
            <w:tcW w:w="2693" w:type="dxa"/>
          </w:tcPr>
          <w:p w14:paraId="5E5C6F3E" w14:textId="77777777" w:rsidR="00914C60" w:rsidRDefault="00914C60" w:rsidP="00914C60"/>
        </w:tc>
        <w:tc>
          <w:tcPr>
            <w:tcW w:w="2227" w:type="dxa"/>
          </w:tcPr>
          <w:p w14:paraId="1B249317" w14:textId="77777777" w:rsidR="00914C60" w:rsidRDefault="00914C60" w:rsidP="00EE105C"/>
        </w:tc>
        <w:tc>
          <w:tcPr>
            <w:tcW w:w="2162" w:type="dxa"/>
          </w:tcPr>
          <w:p w14:paraId="652B8C9B" w14:textId="77777777" w:rsidR="00914C60" w:rsidRDefault="00914C60" w:rsidP="00EE105C"/>
        </w:tc>
      </w:tr>
      <w:tr w:rsidR="0027288F" w14:paraId="67EC6FE4" w14:textId="77777777" w:rsidTr="00BA6425">
        <w:tc>
          <w:tcPr>
            <w:tcW w:w="754" w:type="dxa"/>
          </w:tcPr>
          <w:p w14:paraId="431E4765" w14:textId="77777777" w:rsidR="00726149" w:rsidRDefault="00726149" w:rsidP="00EE105C"/>
        </w:tc>
        <w:tc>
          <w:tcPr>
            <w:tcW w:w="1226" w:type="dxa"/>
          </w:tcPr>
          <w:p w14:paraId="7BA5D11E" w14:textId="77777777" w:rsidR="00726149" w:rsidRDefault="00726149" w:rsidP="00EE105C"/>
        </w:tc>
        <w:tc>
          <w:tcPr>
            <w:tcW w:w="2693" w:type="dxa"/>
          </w:tcPr>
          <w:p w14:paraId="23546D87" w14:textId="77777777" w:rsidR="00726149" w:rsidRDefault="00726149" w:rsidP="00914C60"/>
        </w:tc>
        <w:tc>
          <w:tcPr>
            <w:tcW w:w="2227" w:type="dxa"/>
          </w:tcPr>
          <w:p w14:paraId="78FA90CF" w14:textId="77777777" w:rsidR="00726149" w:rsidRDefault="00726149" w:rsidP="00EE105C"/>
        </w:tc>
        <w:tc>
          <w:tcPr>
            <w:tcW w:w="2162" w:type="dxa"/>
          </w:tcPr>
          <w:p w14:paraId="3F923AF4" w14:textId="77777777" w:rsidR="00726149" w:rsidRDefault="00726149" w:rsidP="00EE105C"/>
        </w:tc>
      </w:tr>
      <w:tr w:rsidR="0027288F" w14:paraId="5935113E" w14:textId="77777777" w:rsidTr="00BA6425">
        <w:tc>
          <w:tcPr>
            <w:tcW w:w="754" w:type="dxa"/>
          </w:tcPr>
          <w:p w14:paraId="02777F1A" w14:textId="277BD7F9" w:rsidR="00914C60" w:rsidRDefault="00914C60" w:rsidP="00EE105C">
            <w:r>
              <w:t>10-10</w:t>
            </w:r>
          </w:p>
        </w:tc>
        <w:tc>
          <w:tcPr>
            <w:tcW w:w="1226" w:type="dxa"/>
          </w:tcPr>
          <w:p w14:paraId="3D53CC42" w14:textId="77777777" w:rsidR="00914C60" w:rsidRDefault="00914C60" w:rsidP="00EE105C"/>
        </w:tc>
        <w:tc>
          <w:tcPr>
            <w:tcW w:w="2693" w:type="dxa"/>
          </w:tcPr>
          <w:p w14:paraId="52CFC237" w14:textId="77777777" w:rsidR="00914C60" w:rsidRDefault="00914C60" w:rsidP="00914C60"/>
        </w:tc>
        <w:tc>
          <w:tcPr>
            <w:tcW w:w="2227" w:type="dxa"/>
          </w:tcPr>
          <w:p w14:paraId="075A9858" w14:textId="77777777" w:rsidR="00914C60" w:rsidRDefault="00914C60" w:rsidP="00EE105C"/>
        </w:tc>
        <w:tc>
          <w:tcPr>
            <w:tcW w:w="2162" w:type="dxa"/>
          </w:tcPr>
          <w:p w14:paraId="39930BB6" w14:textId="77777777" w:rsidR="00914C60" w:rsidRDefault="00914C60" w:rsidP="00EE105C"/>
        </w:tc>
      </w:tr>
      <w:tr w:rsidR="0027288F" w14:paraId="44456692" w14:textId="77777777" w:rsidTr="00BA6425">
        <w:tc>
          <w:tcPr>
            <w:tcW w:w="754" w:type="dxa"/>
          </w:tcPr>
          <w:p w14:paraId="52EAC067" w14:textId="69E0D9DF" w:rsidR="00726149" w:rsidRDefault="00726149" w:rsidP="00EE105C">
            <w:r>
              <w:t>17.10</w:t>
            </w:r>
          </w:p>
        </w:tc>
        <w:tc>
          <w:tcPr>
            <w:tcW w:w="1226" w:type="dxa"/>
          </w:tcPr>
          <w:p w14:paraId="4E801501" w14:textId="630D4798" w:rsidR="00726149" w:rsidRDefault="00726149" w:rsidP="00EE105C">
            <w:r w:rsidRPr="00726149">
              <w:rPr>
                <w:b/>
                <w:bCs/>
              </w:rPr>
              <w:t>Blok</w:t>
            </w:r>
            <w:r>
              <w:t xml:space="preserve"> 1</w:t>
            </w:r>
          </w:p>
          <w:p w14:paraId="0F80877C" w14:textId="19F874C9" w:rsidR="00726149" w:rsidRDefault="00726149" w:rsidP="00EE105C">
            <w:r>
              <w:t>Obecně hláska</w:t>
            </w:r>
          </w:p>
          <w:p w14:paraId="6BA50B40" w14:textId="27735EFB" w:rsidR="00726149" w:rsidRDefault="00726149" w:rsidP="00EE105C">
            <w:r>
              <w:t>Obceně samohláska</w:t>
            </w:r>
          </w:p>
          <w:p w14:paraId="100F9861" w14:textId="2CAA7D76" w:rsidR="00726149" w:rsidRDefault="00726149" w:rsidP="00EE105C">
            <w:r>
              <w:t>¨portugalské samohlásky</w:t>
            </w:r>
          </w:p>
          <w:p w14:paraId="239BE725" w14:textId="2EFF30A9" w:rsidR="00726149" w:rsidRDefault="00726149" w:rsidP="00EE105C"/>
          <w:p w14:paraId="0EFAA268" w14:textId="77777777" w:rsidR="00726149" w:rsidRDefault="00726149" w:rsidP="00EE105C"/>
          <w:p w14:paraId="69C921E8" w14:textId="77777777" w:rsidR="00726149" w:rsidRDefault="00726149" w:rsidP="00EE105C">
            <w:pPr>
              <w:rPr>
                <w:b/>
                <w:bCs/>
              </w:rPr>
            </w:pPr>
            <w:r w:rsidRPr="00726149">
              <w:rPr>
                <w:b/>
                <w:bCs/>
              </w:rPr>
              <w:t>Blok 2</w:t>
            </w:r>
          </w:p>
          <w:p w14:paraId="08F48A2A" w14:textId="689EBC4B" w:rsidR="00726149" w:rsidRPr="00726149" w:rsidRDefault="00726149" w:rsidP="00EE105C">
            <w:r w:rsidRPr="00726149">
              <w:t>UNIDADE 1</w:t>
            </w:r>
          </w:p>
          <w:p w14:paraId="12E404FE" w14:textId="2396BB5E" w:rsidR="00726149" w:rsidRPr="00726149" w:rsidRDefault="00726149" w:rsidP="00EE105C">
            <w:pPr>
              <w:rPr>
                <w:b/>
                <w:bCs/>
              </w:rPr>
            </w:pPr>
            <w:r w:rsidRPr="00726149">
              <w:t>SLIDE 1-35</w:t>
            </w:r>
          </w:p>
        </w:tc>
        <w:tc>
          <w:tcPr>
            <w:tcW w:w="2693" w:type="dxa"/>
          </w:tcPr>
          <w:p w14:paraId="0BD500E1" w14:textId="77777777" w:rsidR="00726149" w:rsidRPr="00D84EB0" w:rsidRDefault="00726149" w:rsidP="00726149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058F6021" w14:textId="3D56B201" w:rsidR="00726149" w:rsidRPr="00BE3334" w:rsidRDefault="00726149" w:rsidP="00726149">
            <w:r>
              <w:t xml:space="preserve"> </w:t>
            </w:r>
            <w:r w:rsidRPr="00BE3334">
              <w:t>Tláskal (2006, p.</w:t>
            </w:r>
            <w:r>
              <w:t>37-46</w:t>
            </w:r>
            <w:r w:rsidRPr="00BE3334">
              <w:t>)</w:t>
            </w:r>
          </w:p>
          <w:p w14:paraId="686781CA" w14:textId="550D0147" w:rsidR="00726149" w:rsidRPr="00BE3334" w:rsidRDefault="00726149" w:rsidP="00726149">
            <w:r>
              <w:t xml:space="preserve"> </w:t>
            </w:r>
          </w:p>
          <w:p w14:paraId="65EB1E3D" w14:textId="77777777" w:rsidR="00726149" w:rsidRDefault="00726149" w:rsidP="00726149"/>
          <w:p w14:paraId="410666AE" w14:textId="77777777" w:rsidR="00726149" w:rsidRDefault="00726149" w:rsidP="00726149">
            <w:r w:rsidRPr="00D84EB0">
              <w:rPr>
                <w:b/>
              </w:rPr>
              <w:t>Ppt.</w:t>
            </w:r>
            <w:r>
              <w:t xml:space="preserve"> 4. SAMOHLÁSKY </w:t>
            </w:r>
          </w:p>
          <w:p w14:paraId="1FD4BD7C" w14:textId="77777777" w:rsidR="00726149" w:rsidRDefault="00726149" w:rsidP="00726149"/>
          <w:p w14:paraId="3AEEBED5" w14:textId="77777777" w:rsidR="00726149" w:rsidRPr="00726149" w:rsidRDefault="00726149" w:rsidP="00726149">
            <w:pPr>
              <w:rPr>
                <w:b/>
                <w:bCs/>
              </w:rPr>
            </w:pPr>
            <w:r w:rsidRPr="00726149">
              <w:rPr>
                <w:b/>
                <w:bCs/>
              </w:rPr>
              <w:t xml:space="preserve">WORD: </w:t>
            </w:r>
          </w:p>
          <w:p w14:paraId="07F3EDAB" w14:textId="025B1046" w:rsidR="00726149" w:rsidRDefault="00726149" w:rsidP="00726149">
            <w:r>
              <w:t xml:space="preserve">4. OBECNĚ SAMOHLÁSKY  </w:t>
            </w:r>
          </w:p>
          <w:p w14:paraId="50A02D7C" w14:textId="33F174FD" w:rsidR="00726149" w:rsidRDefault="00726149" w:rsidP="00726149">
            <w:r>
              <w:t xml:space="preserve">  </w:t>
            </w:r>
          </w:p>
        </w:tc>
        <w:tc>
          <w:tcPr>
            <w:tcW w:w="2227" w:type="dxa"/>
          </w:tcPr>
          <w:p w14:paraId="33056E7D" w14:textId="77777777" w:rsidR="00726149" w:rsidRDefault="00726149" w:rsidP="00EE105C">
            <w:r>
              <w:t xml:space="preserve">VYHOTOVIT: </w:t>
            </w:r>
          </w:p>
          <w:p w14:paraId="726C7033" w14:textId="77777777" w:rsidR="00726149" w:rsidRPr="00726149" w:rsidRDefault="00726149" w:rsidP="00726149">
            <w:pPr>
              <w:rPr>
                <w:b/>
                <w:bCs/>
              </w:rPr>
            </w:pPr>
            <w:r w:rsidRPr="00726149">
              <w:rPr>
                <w:b/>
                <w:bCs/>
              </w:rPr>
              <w:t xml:space="preserve">WORD: </w:t>
            </w:r>
          </w:p>
          <w:p w14:paraId="7E3BBA85" w14:textId="77777777" w:rsidR="00726149" w:rsidRDefault="00726149" w:rsidP="00726149">
            <w:r>
              <w:t>4. OBECNĚ SAMOHLÁSKY</w:t>
            </w:r>
          </w:p>
          <w:p w14:paraId="52B3D64E" w14:textId="77777777" w:rsidR="00726149" w:rsidRDefault="00726149" w:rsidP="00726149"/>
          <w:p w14:paraId="4519369C" w14:textId="42493AA1" w:rsidR="00726149" w:rsidRDefault="00726149" w:rsidP="00726149">
            <w:r>
              <w:t xml:space="preserve">PŘINÉST NA PŘÍŠTÍ HODINU NEBO POSLAT NA 9255mail.muni.cz  </w:t>
            </w:r>
          </w:p>
          <w:p w14:paraId="2BFDC424" w14:textId="63D6659F" w:rsidR="00726149" w:rsidRDefault="00726149" w:rsidP="00EE105C"/>
        </w:tc>
        <w:tc>
          <w:tcPr>
            <w:tcW w:w="2162" w:type="dxa"/>
          </w:tcPr>
          <w:p w14:paraId="7146F371" w14:textId="0D7DD156" w:rsidR="00726149" w:rsidRDefault="00726149" w:rsidP="00EE105C">
            <w:r>
              <w:t xml:space="preserve">Dialogy pro projekt </w:t>
            </w:r>
          </w:p>
          <w:p w14:paraId="2ED488E4" w14:textId="0E11E9CE" w:rsidR="00726149" w:rsidRDefault="00726149" w:rsidP="00EE105C">
            <w:r>
              <w:t>(květen, červen 22)</w:t>
            </w:r>
          </w:p>
          <w:p w14:paraId="60433297" w14:textId="17BF8173" w:rsidR="00726149" w:rsidRPr="00726149" w:rsidRDefault="00726149" w:rsidP="00EE105C">
            <w:pPr>
              <w:rPr>
                <w:b/>
                <w:bCs/>
              </w:rPr>
            </w:pPr>
            <w:r w:rsidRPr="00726149">
              <w:rPr>
                <w:b/>
                <w:bCs/>
              </w:rPr>
              <w:t>Úroveň B1</w:t>
            </w:r>
          </w:p>
          <w:p w14:paraId="2860EB76" w14:textId="683981CC" w:rsidR="00726149" w:rsidRDefault="00726149" w:rsidP="00EE105C">
            <w:r>
              <w:t xml:space="preserve">Témata: </w:t>
            </w:r>
          </w:p>
          <w:p w14:paraId="0135570A" w14:textId="052B5FAE" w:rsidR="00726149" w:rsidRDefault="00726149" w:rsidP="00EE105C">
            <w:r>
              <w:t>Ekonomie</w:t>
            </w:r>
          </w:p>
          <w:p w14:paraId="645B8BB6" w14:textId="00CD9F1A" w:rsidR="00726149" w:rsidRDefault="00726149" w:rsidP="00EE105C">
            <w:r>
              <w:t>Filologie</w:t>
            </w:r>
          </w:p>
          <w:p w14:paraId="4DA4F0D9" w14:textId="295308BF" w:rsidR="00726149" w:rsidRDefault="00726149" w:rsidP="00EE105C">
            <w:r>
              <w:t>Matematika (JIŽ ZABRÁNO)</w:t>
            </w:r>
          </w:p>
          <w:p w14:paraId="415A679A" w14:textId="5F378DC7" w:rsidR="00726149" w:rsidRDefault="00726149" w:rsidP="00EE105C"/>
        </w:tc>
      </w:tr>
      <w:tr w:rsidR="0027288F" w14:paraId="65005B91" w14:textId="77777777" w:rsidTr="00BA6425">
        <w:tc>
          <w:tcPr>
            <w:tcW w:w="754" w:type="dxa"/>
          </w:tcPr>
          <w:p w14:paraId="00498588" w14:textId="5575792E" w:rsidR="005B156A" w:rsidRDefault="005B156A" w:rsidP="00EE105C">
            <w:r>
              <w:t>24.10.</w:t>
            </w:r>
          </w:p>
        </w:tc>
        <w:tc>
          <w:tcPr>
            <w:tcW w:w="1226" w:type="dxa"/>
          </w:tcPr>
          <w:p w14:paraId="3B21B301" w14:textId="77777777" w:rsidR="005B156A" w:rsidRDefault="005B156A" w:rsidP="005B156A">
            <w:r w:rsidRPr="00726149">
              <w:rPr>
                <w:b/>
                <w:bCs/>
              </w:rPr>
              <w:t>Blok</w:t>
            </w:r>
            <w:r>
              <w:t xml:space="preserve"> </w:t>
            </w:r>
            <w:r w:rsidRPr="005B156A">
              <w:rPr>
                <w:b/>
                <w:bCs/>
              </w:rPr>
              <w:t>1</w:t>
            </w:r>
          </w:p>
          <w:p w14:paraId="59B4D1BE" w14:textId="2908C74E" w:rsidR="005B156A" w:rsidRDefault="005B156A" w:rsidP="005B156A">
            <w:r>
              <w:t>Samohlásky přední</w:t>
            </w:r>
          </w:p>
          <w:p w14:paraId="08DF5B24" w14:textId="3B56FE2F" w:rsidR="005B156A" w:rsidRDefault="005B156A" w:rsidP="005B156A"/>
          <w:p w14:paraId="64E5107A" w14:textId="77777777" w:rsidR="005B156A" w:rsidRDefault="005B156A" w:rsidP="005B156A">
            <w:pPr>
              <w:rPr>
                <w:b/>
                <w:bCs/>
              </w:rPr>
            </w:pPr>
          </w:p>
          <w:p w14:paraId="5AC42D4C" w14:textId="77777777" w:rsidR="005B156A" w:rsidRDefault="005B156A" w:rsidP="005B156A">
            <w:pPr>
              <w:rPr>
                <w:b/>
                <w:bCs/>
              </w:rPr>
            </w:pPr>
          </w:p>
          <w:p w14:paraId="3820AC9D" w14:textId="77777777" w:rsidR="005B156A" w:rsidRDefault="005B156A" w:rsidP="005B156A">
            <w:pPr>
              <w:rPr>
                <w:b/>
                <w:bCs/>
              </w:rPr>
            </w:pPr>
          </w:p>
          <w:p w14:paraId="62063205" w14:textId="77777777" w:rsidR="005B156A" w:rsidRDefault="005B156A" w:rsidP="005B156A">
            <w:pPr>
              <w:rPr>
                <w:b/>
                <w:bCs/>
              </w:rPr>
            </w:pPr>
          </w:p>
          <w:p w14:paraId="4E375750" w14:textId="77777777" w:rsidR="005B156A" w:rsidRDefault="005B156A" w:rsidP="005B156A">
            <w:pPr>
              <w:rPr>
                <w:b/>
                <w:bCs/>
              </w:rPr>
            </w:pPr>
          </w:p>
          <w:p w14:paraId="53B71A40" w14:textId="77777777" w:rsidR="005B156A" w:rsidRDefault="005B156A" w:rsidP="005B156A">
            <w:pPr>
              <w:rPr>
                <w:b/>
                <w:bCs/>
              </w:rPr>
            </w:pPr>
          </w:p>
          <w:p w14:paraId="487C5389" w14:textId="77777777" w:rsidR="005B156A" w:rsidRDefault="005B156A" w:rsidP="005B156A">
            <w:pPr>
              <w:rPr>
                <w:b/>
                <w:bCs/>
              </w:rPr>
            </w:pPr>
          </w:p>
          <w:p w14:paraId="09CB2324" w14:textId="77777777" w:rsidR="005B156A" w:rsidRDefault="005B156A" w:rsidP="005B156A">
            <w:pPr>
              <w:rPr>
                <w:b/>
                <w:bCs/>
              </w:rPr>
            </w:pPr>
          </w:p>
          <w:p w14:paraId="717EDC6C" w14:textId="77777777" w:rsidR="002302E8" w:rsidRDefault="002302E8" w:rsidP="005B156A">
            <w:pPr>
              <w:rPr>
                <w:b/>
                <w:bCs/>
              </w:rPr>
            </w:pPr>
          </w:p>
          <w:p w14:paraId="33568266" w14:textId="77777777" w:rsidR="002302E8" w:rsidRDefault="002302E8" w:rsidP="005B156A">
            <w:pPr>
              <w:rPr>
                <w:b/>
                <w:bCs/>
              </w:rPr>
            </w:pPr>
          </w:p>
          <w:p w14:paraId="492653B9" w14:textId="77777777" w:rsidR="002302E8" w:rsidRDefault="002302E8" w:rsidP="005B156A">
            <w:pPr>
              <w:rPr>
                <w:b/>
                <w:bCs/>
              </w:rPr>
            </w:pPr>
          </w:p>
          <w:p w14:paraId="62456A98" w14:textId="18D5478B" w:rsidR="005B156A" w:rsidRDefault="005B156A" w:rsidP="005B156A">
            <w:pPr>
              <w:rPr>
                <w:b/>
                <w:bCs/>
              </w:rPr>
            </w:pPr>
            <w:r w:rsidRPr="00726149">
              <w:rPr>
                <w:b/>
                <w:bCs/>
              </w:rPr>
              <w:t>Blok 2</w:t>
            </w:r>
          </w:p>
          <w:p w14:paraId="1C172CCD" w14:textId="77777777" w:rsidR="005B156A" w:rsidRPr="00726149" w:rsidRDefault="005B156A" w:rsidP="005B156A">
            <w:r w:rsidRPr="00726149">
              <w:t>UNIDADE 1</w:t>
            </w:r>
          </w:p>
          <w:p w14:paraId="1F946AD4" w14:textId="264FFF7B" w:rsidR="005B156A" w:rsidRPr="00726149" w:rsidRDefault="005B156A" w:rsidP="005B156A">
            <w:pPr>
              <w:rPr>
                <w:b/>
                <w:bCs/>
              </w:rPr>
            </w:pPr>
            <w:r w:rsidRPr="005B156A">
              <w:t>UNIDADE 2</w:t>
            </w:r>
          </w:p>
        </w:tc>
        <w:tc>
          <w:tcPr>
            <w:tcW w:w="2693" w:type="dxa"/>
          </w:tcPr>
          <w:p w14:paraId="684978DB" w14:textId="6317A3B1" w:rsidR="005B156A" w:rsidRDefault="005B156A" w:rsidP="005B156A">
            <w:pPr>
              <w:rPr>
                <w:b/>
              </w:rPr>
            </w:pPr>
            <w:r>
              <w:rPr>
                <w:b/>
              </w:rPr>
              <w:t>Blok 1</w:t>
            </w:r>
          </w:p>
          <w:p w14:paraId="09D1FFAA" w14:textId="510FDACB" w:rsidR="005B156A" w:rsidRPr="00D84EB0" w:rsidRDefault="005B156A" w:rsidP="005B156A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2817FD23" w14:textId="77777777" w:rsidR="005B156A" w:rsidRDefault="005B156A" w:rsidP="005B156A">
            <w:r>
              <w:t xml:space="preserve"> </w:t>
            </w:r>
            <w:r w:rsidRPr="00BE3334">
              <w:t xml:space="preserve">Tláskal </w:t>
            </w:r>
          </w:p>
          <w:p w14:paraId="5849DCD2" w14:textId="0D699F7C" w:rsidR="005B156A" w:rsidRPr="00BE3334" w:rsidRDefault="005B156A" w:rsidP="005B156A">
            <w:r w:rsidRPr="00BE3334">
              <w:t>(2006, p.</w:t>
            </w:r>
            <w:r>
              <w:t>37-46</w:t>
            </w:r>
            <w:r w:rsidRPr="00BE3334">
              <w:t>)</w:t>
            </w:r>
          </w:p>
          <w:p w14:paraId="24A949BE" w14:textId="77777777" w:rsidR="005B156A" w:rsidRPr="00BE3334" w:rsidRDefault="005B156A" w:rsidP="005B156A">
            <w:r>
              <w:t xml:space="preserve"> </w:t>
            </w:r>
          </w:p>
          <w:p w14:paraId="0D7ED59E" w14:textId="77777777" w:rsidR="005B156A" w:rsidRDefault="005B156A" w:rsidP="005B156A"/>
          <w:p w14:paraId="55D5CED6" w14:textId="6E0C21C3" w:rsidR="005B156A" w:rsidRDefault="005B156A" w:rsidP="005B156A">
            <w:r w:rsidRPr="00D84EB0">
              <w:rPr>
                <w:b/>
              </w:rPr>
              <w:t>Ppt.</w:t>
            </w:r>
            <w:r>
              <w:t xml:space="preserve"> </w:t>
            </w:r>
            <w:r w:rsidRPr="005B156A">
              <w:rPr>
                <w:b/>
                <w:bCs/>
              </w:rPr>
              <w:t>5.</w:t>
            </w:r>
            <w:r>
              <w:t xml:space="preserve"> SAMOHLÁSKY PŘEDNÍ</w:t>
            </w:r>
          </w:p>
          <w:p w14:paraId="066CC9AD" w14:textId="77777777" w:rsidR="005B156A" w:rsidRDefault="005B156A" w:rsidP="005B156A"/>
          <w:p w14:paraId="0903380F" w14:textId="03F29C7A" w:rsidR="005B156A" w:rsidRDefault="005B156A" w:rsidP="005B156A">
            <w:r>
              <w:rPr>
                <w:b/>
                <w:bCs/>
              </w:rPr>
              <w:t xml:space="preserve"> </w:t>
            </w:r>
          </w:p>
          <w:p w14:paraId="7E7FAE03" w14:textId="77777777" w:rsidR="005B156A" w:rsidRDefault="005B156A" w:rsidP="00726149">
            <w:pPr>
              <w:rPr>
                <w:b/>
              </w:rPr>
            </w:pPr>
          </w:p>
          <w:p w14:paraId="23B4AA49" w14:textId="77777777" w:rsidR="002302E8" w:rsidRDefault="002302E8" w:rsidP="00726149">
            <w:pPr>
              <w:rPr>
                <w:b/>
              </w:rPr>
            </w:pPr>
          </w:p>
          <w:p w14:paraId="39E8A4AC" w14:textId="77777777" w:rsidR="002302E8" w:rsidRDefault="002302E8" w:rsidP="00726149">
            <w:pPr>
              <w:rPr>
                <w:b/>
              </w:rPr>
            </w:pPr>
          </w:p>
          <w:p w14:paraId="4D65B75D" w14:textId="64F5847D" w:rsidR="005B156A" w:rsidRDefault="005B156A" w:rsidP="00726149">
            <w:pPr>
              <w:rPr>
                <w:b/>
              </w:rPr>
            </w:pPr>
            <w:r>
              <w:rPr>
                <w:b/>
              </w:rPr>
              <w:t>Blok 2</w:t>
            </w:r>
          </w:p>
          <w:p w14:paraId="5A49B6AF" w14:textId="2035DCD6" w:rsidR="005B156A" w:rsidRDefault="005B156A" w:rsidP="00726149">
            <w:pPr>
              <w:rPr>
                <w:b/>
              </w:rPr>
            </w:pPr>
            <w:r>
              <w:rPr>
                <w:b/>
              </w:rPr>
              <w:t>PPT</w:t>
            </w:r>
          </w:p>
          <w:p w14:paraId="7D1C9EA3" w14:textId="77777777" w:rsidR="005B156A" w:rsidRDefault="005B156A" w:rsidP="00726149">
            <w:pPr>
              <w:rPr>
                <w:b/>
              </w:rPr>
            </w:pPr>
            <w:r>
              <w:rPr>
                <w:b/>
              </w:rPr>
              <w:t>UNIDADE 1 (VŠECHNY SLIDY)</w:t>
            </w:r>
          </w:p>
          <w:p w14:paraId="44CD9883" w14:textId="2D0B29BD" w:rsidR="005B156A" w:rsidRDefault="005B156A" w:rsidP="00726149">
            <w:pPr>
              <w:rPr>
                <w:b/>
              </w:rPr>
            </w:pPr>
          </w:p>
          <w:p w14:paraId="390C74C2" w14:textId="731EB5EF" w:rsidR="005B156A" w:rsidRDefault="005B156A" w:rsidP="00726149">
            <w:pPr>
              <w:rPr>
                <w:b/>
              </w:rPr>
            </w:pPr>
            <w:r>
              <w:rPr>
                <w:b/>
              </w:rPr>
              <w:t>UNIDADE 2</w:t>
            </w:r>
          </w:p>
          <w:p w14:paraId="1BD3183E" w14:textId="0426E012" w:rsidR="005B156A" w:rsidRPr="00D84EB0" w:rsidRDefault="005B156A" w:rsidP="00726149">
            <w:pPr>
              <w:rPr>
                <w:b/>
              </w:rPr>
            </w:pPr>
            <w:r>
              <w:rPr>
                <w:b/>
              </w:rPr>
              <w:t>(SLIDE 1-9)</w:t>
            </w:r>
          </w:p>
        </w:tc>
        <w:tc>
          <w:tcPr>
            <w:tcW w:w="2227" w:type="dxa"/>
          </w:tcPr>
          <w:p w14:paraId="2EC244DE" w14:textId="54647EF9" w:rsidR="005B156A" w:rsidRDefault="005B156A" w:rsidP="00EE105C">
            <w:r>
              <w:t>Vyhotovit</w:t>
            </w:r>
          </w:p>
          <w:p w14:paraId="2E680846" w14:textId="558CF076" w:rsidR="005B156A" w:rsidRPr="002302E8" w:rsidRDefault="005B156A" w:rsidP="00EE105C">
            <w:pPr>
              <w:rPr>
                <w:b/>
                <w:bCs/>
              </w:rPr>
            </w:pPr>
            <w:r w:rsidRPr="002302E8">
              <w:rPr>
                <w:b/>
                <w:bCs/>
              </w:rPr>
              <w:t>ELF</w:t>
            </w:r>
          </w:p>
          <w:p w14:paraId="1AF1C453" w14:textId="674B5779" w:rsidR="005B156A" w:rsidRPr="002302E8" w:rsidRDefault="005B156A" w:rsidP="00EE105C">
            <w:pPr>
              <w:rPr>
                <w:b/>
                <w:bCs/>
              </w:rPr>
            </w:pPr>
            <w:r w:rsidRPr="002302E8">
              <w:rPr>
                <w:b/>
                <w:bCs/>
              </w:rPr>
              <w:t xml:space="preserve">TÝDEN </w:t>
            </w:r>
            <w:r w:rsidR="002302E8">
              <w:rPr>
                <w:b/>
                <w:bCs/>
              </w:rPr>
              <w:t xml:space="preserve">– ODDDÍL </w:t>
            </w:r>
            <w:r w:rsidRPr="002302E8">
              <w:rPr>
                <w:b/>
                <w:bCs/>
              </w:rPr>
              <w:t>7</w:t>
            </w:r>
          </w:p>
          <w:p w14:paraId="790B7132" w14:textId="21F9B4FA" w:rsidR="005B156A" w:rsidRDefault="005B156A" w:rsidP="00EE105C">
            <w:r>
              <w:t xml:space="preserve">PŘEDNÍ SAMOHLÁSKY </w:t>
            </w:r>
          </w:p>
          <w:p w14:paraId="03A0AA79" w14:textId="440C494E" w:rsidR="005B156A" w:rsidRDefault="005B156A" w:rsidP="00EE105C">
            <w:r>
              <w:t xml:space="preserve">TEST: </w:t>
            </w:r>
          </w:p>
          <w:p w14:paraId="2665104D" w14:textId="397D6BF9" w:rsidR="002302E8" w:rsidRDefault="002302E8" w:rsidP="00EE105C">
            <w:r>
              <w:t>1.</w:t>
            </w:r>
          </w:p>
          <w:p w14:paraId="35A88556" w14:textId="54971BA4" w:rsidR="005B156A" w:rsidRPr="002302E8" w:rsidRDefault="002302E8" w:rsidP="00EE105C">
            <w:pPr>
              <w:rPr>
                <w:lang w:val="pt-PT"/>
              </w:rPr>
            </w:pPr>
            <w:r w:rsidRPr="00747532">
              <w:rPr>
                <w:b/>
                <w:bCs/>
              </w:rPr>
              <w:t>Transcri</w:t>
            </w:r>
            <w:r w:rsidRPr="00747532">
              <w:rPr>
                <w:b/>
                <w:bCs/>
                <w:lang w:val="pt-PT"/>
              </w:rPr>
              <w:t>ção</w:t>
            </w:r>
            <w:r>
              <w:rPr>
                <w:lang w:val="pt-PT"/>
              </w:rPr>
              <w:t xml:space="preserve"> fonética (pouze 8 slov)</w:t>
            </w:r>
          </w:p>
          <w:p w14:paraId="7C9E55F4" w14:textId="7F7DBEC4" w:rsidR="002302E8" w:rsidRDefault="002302E8" w:rsidP="00EE105C">
            <w:r>
              <w:t>2.</w:t>
            </w:r>
          </w:p>
          <w:p w14:paraId="354DC2A8" w14:textId="4580857F" w:rsidR="005B156A" w:rsidRPr="00747532" w:rsidRDefault="005B156A" w:rsidP="00EE105C">
            <w:pPr>
              <w:rPr>
                <w:b/>
                <w:bCs/>
              </w:rPr>
            </w:pPr>
            <w:r w:rsidRPr="00747532">
              <w:rPr>
                <w:b/>
                <w:bCs/>
              </w:rPr>
              <w:t>TEST</w:t>
            </w:r>
            <w:r>
              <w:t xml:space="preserve">: </w:t>
            </w:r>
            <w:r w:rsidRPr="00747532">
              <w:rPr>
                <w:b/>
                <w:bCs/>
              </w:rPr>
              <w:t>EXERCÍCIO PRÁTICO</w:t>
            </w:r>
          </w:p>
          <w:p w14:paraId="397D5DD2" w14:textId="5BF15BFB" w:rsidR="002302E8" w:rsidRDefault="002302E8" w:rsidP="00EE105C">
            <w:r>
              <w:t>(VIZ NÍŽE PRTSCR)</w:t>
            </w:r>
          </w:p>
          <w:p w14:paraId="29359F58" w14:textId="39493043" w:rsidR="005B156A" w:rsidRDefault="005B156A" w:rsidP="00EE105C"/>
          <w:p w14:paraId="0C55C07E" w14:textId="30DF2A09" w:rsidR="005B156A" w:rsidRDefault="00747532" w:rsidP="00EE105C">
            <w:r w:rsidRPr="002302E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9CFF8E" wp14:editId="71758BC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187325</wp:posOffset>
                  </wp:positionV>
                  <wp:extent cx="1675765" cy="656590"/>
                  <wp:effectExtent l="0" t="0" r="635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3" t="5484"/>
                          <a:stretch/>
                        </pic:blipFill>
                        <pic:spPr bwMode="auto">
                          <a:xfrm>
                            <a:off x="0" y="0"/>
                            <a:ext cx="1675765" cy="656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02E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D0EEE5" wp14:editId="5285928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407035</wp:posOffset>
                  </wp:positionV>
                  <wp:extent cx="2530540" cy="1384935"/>
                  <wp:effectExtent l="0" t="0" r="3175" b="5715"/>
                  <wp:wrapThrough wrapText="bothSides">
                    <wp:wrapPolygon edited="0">
                      <wp:start x="19838" y="0"/>
                      <wp:lineTo x="0" y="2674"/>
                      <wp:lineTo x="0" y="21392"/>
                      <wp:lineTo x="21464" y="21392"/>
                      <wp:lineTo x="21464" y="2971"/>
                      <wp:lineTo x="20651" y="0"/>
                      <wp:lineTo x="19838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54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</w:tcPr>
          <w:p w14:paraId="6805D59B" w14:textId="77777777" w:rsidR="005B156A" w:rsidRDefault="005B156A" w:rsidP="00EE105C">
            <w:r>
              <w:t xml:space="preserve">Prosím o šíření stránky </w:t>
            </w:r>
          </w:p>
          <w:p w14:paraId="112902E2" w14:textId="77777777" w:rsidR="005B156A" w:rsidRDefault="00112238" w:rsidP="00EE105C">
            <w:hyperlink r:id="rId10" w:history="1">
              <w:r w:rsidR="005B156A">
                <w:rPr>
                  <w:rStyle w:val="Hypertextovodkaz"/>
                </w:rPr>
                <w:t>Home | lMooc 4 Slav</w:t>
              </w:r>
            </w:hyperlink>
          </w:p>
          <w:p w14:paraId="22010149" w14:textId="77777777" w:rsidR="005B156A" w:rsidRDefault="005B156A" w:rsidP="00EE105C"/>
          <w:p w14:paraId="5F663C94" w14:textId="42A4AF01" w:rsidR="005B156A" w:rsidRDefault="00112238" w:rsidP="00EE105C">
            <w:hyperlink r:id="rId11" w:history="1">
              <w:r w:rsidR="00747532" w:rsidRPr="006774D8">
                <w:rPr>
                  <w:rStyle w:val="Hypertextovodkaz"/>
                </w:rPr>
                <w:t>https://www.lmooc4slav.eu/</w:t>
              </w:r>
            </w:hyperlink>
          </w:p>
          <w:p w14:paraId="773CD102" w14:textId="77777777" w:rsidR="00747532" w:rsidRDefault="00747532" w:rsidP="00EE105C"/>
          <w:p w14:paraId="50C65D91" w14:textId="0CFF17BC" w:rsidR="00747532" w:rsidRDefault="00747532" w:rsidP="00EE105C">
            <w:r>
              <w:t xml:space="preserve"> )</w:t>
            </w:r>
          </w:p>
        </w:tc>
      </w:tr>
      <w:tr w:rsidR="0027288F" w14:paraId="3BE2D4B8" w14:textId="77777777" w:rsidTr="00BA6425">
        <w:tc>
          <w:tcPr>
            <w:tcW w:w="754" w:type="dxa"/>
          </w:tcPr>
          <w:p w14:paraId="57DCA825" w14:textId="7BCB3B96" w:rsidR="005B156A" w:rsidRDefault="005B156A" w:rsidP="00EE105C">
            <w:r>
              <w:t>31.10.</w:t>
            </w:r>
          </w:p>
        </w:tc>
        <w:tc>
          <w:tcPr>
            <w:tcW w:w="1226" w:type="dxa"/>
          </w:tcPr>
          <w:p w14:paraId="7828AD31" w14:textId="77777777" w:rsidR="005B156A" w:rsidRDefault="001F5C31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 1</w:t>
            </w:r>
          </w:p>
          <w:p w14:paraId="6915A5F0" w14:textId="77777777" w:rsidR="001F5C31" w:rsidRDefault="001F5C31" w:rsidP="00EE105C">
            <w:pPr>
              <w:rPr>
                <w:b/>
                <w:bCs/>
              </w:rPr>
            </w:pPr>
          </w:p>
          <w:p w14:paraId="30F3CC80" w14:textId="77777777" w:rsidR="001F5C31" w:rsidRDefault="001F5C31" w:rsidP="00EE105C">
            <w:pPr>
              <w:rPr>
                <w:b/>
                <w:bCs/>
              </w:rPr>
            </w:pPr>
          </w:p>
          <w:p w14:paraId="55BAC8E2" w14:textId="77777777" w:rsidR="001F5C31" w:rsidRDefault="001F5C31" w:rsidP="00EE105C">
            <w:pPr>
              <w:rPr>
                <w:b/>
                <w:bCs/>
              </w:rPr>
            </w:pPr>
          </w:p>
          <w:p w14:paraId="591DE127" w14:textId="77777777" w:rsidR="001F5C31" w:rsidRDefault="001F5C31" w:rsidP="00EE105C">
            <w:pPr>
              <w:rPr>
                <w:b/>
                <w:bCs/>
              </w:rPr>
            </w:pPr>
          </w:p>
          <w:p w14:paraId="1CC27DD1" w14:textId="77777777" w:rsidR="001F5C31" w:rsidRDefault="001F5C31" w:rsidP="00EE105C">
            <w:pPr>
              <w:rPr>
                <w:b/>
                <w:bCs/>
              </w:rPr>
            </w:pPr>
          </w:p>
          <w:p w14:paraId="728FE32C" w14:textId="77777777" w:rsidR="001F5C31" w:rsidRDefault="001F5C31" w:rsidP="00EE105C">
            <w:pPr>
              <w:rPr>
                <w:b/>
                <w:bCs/>
              </w:rPr>
            </w:pPr>
          </w:p>
          <w:p w14:paraId="61221AE9" w14:textId="77777777" w:rsidR="001F5C31" w:rsidRDefault="001F5C31" w:rsidP="00EE105C">
            <w:pPr>
              <w:rPr>
                <w:b/>
                <w:bCs/>
              </w:rPr>
            </w:pPr>
          </w:p>
          <w:p w14:paraId="6D6F77D7" w14:textId="77777777" w:rsidR="001F5C31" w:rsidRDefault="001F5C31" w:rsidP="00EE105C">
            <w:pPr>
              <w:rPr>
                <w:b/>
                <w:bCs/>
              </w:rPr>
            </w:pPr>
          </w:p>
          <w:p w14:paraId="2F91C254" w14:textId="77777777" w:rsidR="001F5C31" w:rsidRDefault="001F5C31" w:rsidP="00EE105C">
            <w:pPr>
              <w:rPr>
                <w:b/>
                <w:bCs/>
              </w:rPr>
            </w:pPr>
          </w:p>
          <w:p w14:paraId="6CCBE06D" w14:textId="77777777" w:rsidR="001F5C31" w:rsidRDefault="001F5C31" w:rsidP="00EE105C">
            <w:pPr>
              <w:rPr>
                <w:b/>
                <w:bCs/>
              </w:rPr>
            </w:pPr>
          </w:p>
          <w:p w14:paraId="607551B5" w14:textId="77777777" w:rsidR="001F5C31" w:rsidRDefault="001F5C31" w:rsidP="00EE105C">
            <w:pPr>
              <w:rPr>
                <w:b/>
                <w:bCs/>
              </w:rPr>
            </w:pPr>
          </w:p>
          <w:p w14:paraId="30493E3A" w14:textId="77777777" w:rsidR="001F5C31" w:rsidRDefault="001F5C31" w:rsidP="00EE105C">
            <w:pPr>
              <w:rPr>
                <w:b/>
                <w:bCs/>
              </w:rPr>
            </w:pPr>
          </w:p>
          <w:p w14:paraId="6192FA27" w14:textId="77777777" w:rsidR="001F5C31" w:rsidRDefault="001F5C31" w:rsidP="00EE105C">
            <w:pPr>
              <w:rPr>
                <w:b/>
                <w:bCs/>
              </w:rPr>
            </w:pPr>
          </w:p>
          <w:p w14:paraId="5F021274" w14:textId="77777777" w:rsidR="001F5C31" w:rsidRDefault="001F5C31" w:rsidP="00EE105C">
            <w:pPr>
              <w:rPr>
                <w:b/>
                <w:bCs/>
              </w:rPr>
            </w:pPr>
          </w:p>
          <w:p w14:paraId="0277C1BA" w14:textId="77777777" w:rsidR="001F5C31" w:rsidRDefault="001F5C31" w:rsidP="00EE105C">
            <w:pPr>
              <w:rPr>
                <w:b/>
                <w:bCs/>
              </w:rPr>
            </w:pPr>
          </w:p>
          <w:p w14:paraId="56E8109E" w14:textId="77777777" w:rsidR="001F5C31" w:rsidRDefault="001F5C31" w:rsidP="00EE105C">
            <w:pPr>
              <w:rPr>
                <w:b/>
                <w:bCs/>
              </w:rPr>
            </w:pPr>
          </w:p>
          <w:p w14:paraId="67A54013" w14:textId="77777777" w:rsidR="001F5C31" w:rsidRDefault="001F5C31" w:rsidP="00EE105C">
            <w:pPr>
              <w:rPr>
                <w:b/>
                <w:bCs/>
              </w:rPr>
            </w:pPr>
          </w:p>
          <w:p w14:paraId="0944FAFE" w14:textId="77777777" w:rsidR="001F5C31" w:rsidRDefault="001F5C31" w:rsidP="00EE105C">
            <w:pPr>
              <w:rPr>
                <w:b/>
                <w:bCs/>
              </w:rPr>
            </w:pPr>
          </w:p>
          <w:p w14:paraId="3E7AA19B" w14:textId="77777777" w:rsidR="001F5C31" w:rsidRDefault="001F5C31" w:rsidP="00EE105C">
            <w:pPr>
              <w:rPr>
                <w:b/>
                <w:bCs/>
              </w:rPr>
            </w:pPr>
          </w:p>
          <w:p w14:paraId="458BE877" w14:textId="365D906E" w:rsidR="001F5C31" w:rsidRDefault="001F5C31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2</w:t>
            </w:r>
          </w:p>
          <w:p w14:paraId="00811D04" w14:textId="77777777" w:rsidR="001F5C31" w:rsidRDefault="001F5C31" w:rsidP="00EE105C">
            <w:pPr>
              <w:rPr>
                <w:b/>
                <w:bCs/>
              </w:rPr>
            </w:pPr>
          </w:p>
          <w:p w14:paraId="472B7E97" w14:textId="2361F858" w:rsidR="001F5C31" w:rsidRPr="00726149" w:rsidRDefault="001F5C31" w:rsidP="00EE105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DE2F9FB" w14:textId="77777777" w:rsidR="001F5C31" w:rsidRDefault="001F5C31" w:rsidP="001F5C31">
            <w:pPr>
              <w:rPr>
                <w:b/>
              </w:rPr>
            </w:pPr>
            <w:r>
              <w:rPr>
                <w:b/>
              </w:rPr>
              <w:lastRenderedPageBreak/>
              <w:t>Blok 1</w:t>
            </w:r>
          </w:p>
          <w:p w14:paraId="579CDC70" w14:textId="77777777" w:rsidR="001F5C31" w:rsidRPr="00D84EB0" w:rsidRDefault="001F5C31" w:rsidP="001F5C31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37C18EC1" w14:textId="0D6B22A2" w:rsidR="001F5C31" w:rsidRDefault="001F5C31" w:rsidP="001F5C31">
            <w:r w:rsidRPr="00BE3334">
              <w:t xml:space="preserve">Tláskal </w:t>
            </w:r>
          </w:p>
          <w:p w14:paraId="178E4254" w14:textId="0C13D59C" w:rsidR="001F5C31" w:rsidRPr="00BE3334" w:rsidRDefault="001F5C31" w:rsidP="001F5C31">
            <w:r w:rsidRPr="00BE3334">
              <w:t>(2006, p.</w:t>
            </w:r>
            <w:r>
              <w:t>57-60</w:t>
            </w:r>
            <w:r w:rsidRPr="00BE3334">
              <w:t>)</w:t>
            </w:r>
          </w:p>
          <w:p w14:paraId="47935D8B" w14:textId="77777777" w:rsidR="001F5C31" w:rsidRPr="00BE3334" w:rsidRDefault="001F5C31" w:rsidP="001F5C31">
            <w:r>
              <w:lastRenderedPageBreak/>
              <w:t xml:space="preserve"> </w:t>
            </w:r>
          </w:p>
          <w:p w14:paraId="7B786CD8" w14:textId="77777777" w:rsidR="001F5C31" w:rsidRDefault="001F5C31" w:rsidP="001F5C31"/>
          <w:p w14:paraId="55F48205" w14:textId="1E5245C3" w:rsidR="001F5C31" w:rsidRDefault="001F5C31" w:rsidP="001F5C31">
            <w:r w:rsidRPr="00D84EB0">
              <w:rPr>
                <w:b/>
              </w:rPr>
              <w:t>Ppt.</w:t>
            </w:r>
            <w:r>
              <w:t xml:space="preserve"> </w:t>
            </w:r>
            <w:r>
              <w:rPr>
                <w:b/>
                <w:bCs/>
              </w:rPr>
              <w:t>6</w:t>
            </w:r>
            <w:r w:rsidRPr="005B156A">
              <w:rPr>
                <w:b/>
                <w:bCs/>
              </w:rPr>
              <w:t>.</w:t>
            </w:r>
            <w:r>
              <w:t xml:space="preserve"> SAMOHLÁSKY STŘEDNÍ</w:t>
            </w:r>
          </w:p>
          <w:p w14:paraId="612608A1" w14:textId="744DF7B8" w:rsidR="001F5C31" w:rsidRDefault="001F5C31" w:rsidP="001F5C31">
            <w:pPr>
              <w:rPr>
                <w:b/>
              </w:rPr>
            </w:pPr>
          </w:p>
          <w:p w14:paraId="6E253817" w14:textId="24E5BA13" w:rsidR="001F5C31" w:rsidRDefault="001F5C31" w:rsidP="001F5C31">
            <w:pPr>
              <w:rPr>
                <w:b/>
              </w:rPr>
            </w:pPr>
          </w:p>
          <w:p w14:paraId="1C203E26" w14:textId="1BFD0A14" w:rsidR="001F5C31" w:rsidRDefault="001F5C31" w:rsidP="001F5C31">
            <w:pPr>
              <w:rPr>
                <w:b/>
              </w:rPr>
            </w:pPr>
          </w:p>
          <w:p w14:paraId="557865AD" w14:textId="06E17179" w:rsidR="001F5C31" w:rsidRDefault="001F5C31" w:rsidP="001F5C31">
            <w:pPr>
              <w:rPr>
                <w:b/>
              </w:rPr>
            </w:pPr>
          </w:p>
          <w:p w14:paraId="11CAD759" w14:textId="2DB42123" w:rsidR="001F5C31" w:rsidRDefault="001F5C31" w:rsidP="001F5C31">
            <w:pPr>
              <w:rPr>
                <w:b/>
              </w:rPr>
            </w:pPr>
          </w:p>
          <w:p w14:paraId="72681135" w14:textId="77777777" w:rsidR="001F5C31" w:rsidRDefault="001F5C31" w:rsidP="001F5C31">
            <w:pPr>
              <w:rPr>
                <w:b/>
              </w:rPr>
            </w:pPr>
          </w:p>
          <w:p w14:paraId="6819B43B" w14:textId="77777777" w:rsidR="001F5C31" w:rsidRDefault="001F5C31" w:rsidP="001F5C31">
            <w:pPr>
              <w:rPr>
                <w:b/>
              </w:rPr>
            </w:pPr>
          </w:p>
          <w:p w14:paraId="32360C35" w14:textId="77777777" w:rsidR="001F5C31" w:rsidRDefault="001F5C31" w:rsidP="001F5C31">
            <w:pPr>
              <w:rPr>
                <w:b/>
              </w:rPr>
            </w:pPr>
          </w:p>
          <w:p w14:paraId="1C37C86E" w14:textId="77777777" w:rsidR="001F5C31" w:rsidRDefault="001F5C31" w:rsidP="001F5C31">
            <w:pPr>
              <w:rPr>
                <w:b/>
              </w:rPr>
            </w:pPr>
          </w:p>
          <w:p w14:paraId="5CAC213D" w14:textId="77777777" w:rsidR="001F5C31" w:rsidRDefault="001F5C31" w:rsidP="001F5C31">
            <w:pPr>
              <w:rPr>
                <w:b/>
              </w:rPr>
            </w:pPr>
          </w:p>
          <w:p w14:paraId="0B25DFEF" w14:textId="2310F5A3" w:rsidR="001F5C31" w:rsidRDefault="001F5C31" w:rsidP="001F5C31">
            <w:pPr>
              <w:rPr>
                <w:b/>
              </w:rPr>
            </w:pPr>
            <w:r>
              <w:rPr>
                <w:b/>
              </w:rPr>
              <w:t>Blok 2</w:t>
            </w:r>
          </w:p>
          <w:p w14:paraId="470C8653" w14:textId="77777777" w:rsidR="001F5C31" w:rsidRDefault="001F5C31" w:rsidP="001F5C31">
            <w:pPr>
              <w:rPr>
                <w:b/>
              </w:rPr>
            </w:pPr>
            <w:r>
              <w:rPr>
                <w:b/>
              </w:rPr>
              <w:t>PPT</w:t>
            </w:r>
          </w:p>
          <w:p w14:paraId="468A0853" w14:textId="31503572" w:rsidR="001F5C31" w:rsidRDefault="001F5C31" w:rsidP="001F5C31">
            <w:pPr>
              <w:rPr>
                <w:b/>
              </w:rPr>
            </w:pPr>
            <w:r>
              <w:rPr>
                <w:b/>
              </w:rPr>
              <w:t>UNIDADE 3 (VŠECHNY PPT)</w:t>
            </w:r>
          </w:p>
          <w:p w14:paraId="386E40C1" w14:textId="77777777" w:rsidR="001F5C31" w:rsidRDefault="001F5C31" w:rsidP="001F5C31">
            <w:pPr>
              <w:rPr>
                <w:b/>
              </w:rPr>
            </w:pPr>
          </w:p>
          <w:p w14:paraId="6AA436F4" w14:textId="15378161" w:rsidR="005B156A" w:rsidRPr="00D84EB0" w:rsidRDefault="005B156A" w:rsidP="001F5C31">
            <w:pPr>
              <w:rPr>
                <w:b/>
              </w:rPr>
            </w:pPr>
          </w:p>
        </w:tc>
        <w:tc>
          <w:tcPr>
            <w:tcW w:w="2227" w:type="dxa"/>
          </w:tcPr>
          <w:p w14:paraId="06C22332" w14:textId="34DFF1F6" w:rsidR="005B156A" w:rsidRDefault="001F5C31" w:rsidP="00EE105C">
            <w:pPr>
              <w:rPr>
                <w:b/>
                <w:bCs/>
              </w:rPr>
            </w:pPr>
            <w:r w:rsidRPr="001F5C31">
              <w:rPr>
                <w:b/>
                <w:bCs/>
              </w:rPr>
              <w:lastRenderedPageBreak/>
              <w:t xml:space="preserve">Vyhotovit na příště: </w:t>
            </w:r>
          </w:p>
          <w:p w14:paraId="0E5239DF" w14:textId="0AC8E95E" w:rsidR="001F5C31" w:rsidRPr="001F5C31" w:rsidRDefault="001F5C31" w:rsidP="00EE105C">
            <w:pPr>
              <w:rPr>
                <w:b/>
                <w:bCs/>
                <w:color w:val="FF0000"/>
              </w:rPr>
            </w:pPr>
            <w:r w:rsidRPr="001F5C31">
              <w:rPr>
                <w:b/>
                <w:bCs/>
                <w:color w:val="FF0000"/>
                <w:highlight w:val="yellow"/>
              </w:rPr>
              <w:t>povinné</w:t>
            </w:r>
          </w:p>
          <w:p w14:paraId="659A8785" w14:textId="77777777" w:rsidR="001F5C31" w:rsidRDefault="001F5C31" w:rsidP="00EE105C">
            <w:r w:rsidRPr="001F5C31">
              <w:rPr>
                <w:b/>
                <w:bCs/>
              </w:rPr>
              <w:t>Diktáty</w:t>
            </w:r>
            <w:r>
              <w:t xml:space="preserve"> 1,2,3,</w:t>
            </w:r>
          </w:p>
          <w:p w14:paraId="5C9BF775" w14:textId="72EF68F6" w:rsidR="001F5C31" w:rsidRDefault="001F5C31" w:rsidP="00EE105C">
            <w:r>
              <w:lastRenderedPageBreak/>
              <w:t>(učební materiály – složka diktáty – budou také součástí zkoušky)</w:t>
            </w:r>
          </w:p>
          <w:p w14:paraId="1F56C9EC" w14:textId="77777777" w:rsidR="001F5C31" w:rsidRDefault="001F5C31" w:rsidP="00EE105C"/>
          <w:p w14:paraId="5D6BB0B3" w14:textId="77777777" w:rsidR="001F5C31" w:rsidRPr="001F5C31" w:rsidRDefault="001F5C31" w:rsidP="00EE105C">
            <w:pPr>
              <w:rPr>
                <w:b/>
                <w:bCs/>
              </w:rPr>
            </w:pPr>
            <w:r w:rsidRPr="001F5C31">
              <w:rPr>
                <w:b/>
                <w:bCs/>
              </w:rPr>
              <w:t>Word 6-</w:t>
            </w:r>
          </w:p>
          <w:p w14:paraId="01E834CC" w14:textId="21E1F93E" w:rsidR="001F5C31" w:rsidRDefault="001F5C31" w:rsidP="00EE105C">
            <w:r>
              <w:t>Text k analýze středních samohlásek – zkontrolovat s klíčem</w:t>
            </w:r>
          </w:p>
          <w:p w14:paraId="701BA956" w14:textId="77777777" w:rsidR="001F5C31" w:rsidRDefault="001F5C31" w:rsidP="00EE105C"/>
          <w:p w14:paraId="4E175B84" w14:textId="77777777" w:rsidR="001F5C31" w:rsidRDefault="001F5C31" w:rsidP="001F5C31">
            <w:r>
              <w:t>https://pt.euronews.com/2020/11/04/trump-ameaca-travar-eleicoes-em-tribunal</w:t>
            </w:r>
          </w:p>
          <w:p w14:paraId="711EACD1" w14:textId="77777777" w:rsidR="001F5C31" w:rsidRDefault="001F5C31" w:rsidP="001F5C31"/>
          <w:p w14:paraId="4CB2D06B" w14:textId="77777777" w:rsidR="001F5C31" w:rsidRDefault="001F5C31" w:rsidP="001F5C31">
            <w:pPr>
              <w:rPr>
                <w:b/>
                <w:bCs/>
                <w:i/>
                <w:iCs/>
              </w:rPr>
            </w:pPr>
            <w:r w:rsidRPr="001F5C31">
              <w:rPr>
                <w:b/>
                <w:bCs/>
                <w:i/>
                <w:iCs/>
              </w:rPr>
              <w:t>Trump ameaça travar eleições em tribunal</w:t>
            </w:r>
          </w:p>
          <w:p w14:paraId="2CAE44B1" w14:textId="77777777" w:rsidR="001F5C31" w:rsidRDefault="001F5C31" w:rsidP="001F5C31">
            <w:pPr>
              <w:rPr>
                <w:b/>
                <w:bCs/>
                <w:i/>
                <w:iCs/>
              </w:rPr>
            </w:pPr>
          </w:p>
          <w:p w14:paraId="489C3DC8" w14:textId="77777777" w:rsidR="001F5C31" w:rsidRDefault="001F5C31" w:rsidP="001F5C31">
            <w:pPr>
              <w:rPr>
                <w:b/>
                <w:bCs/>
                <w:i/>
                <w:iCs/>
              </w:rPr>
            </w:pPr>
          </w:p>
          <w:p w14:paraId="321399E1" w14:textId="77777777" w:rsidR="001F5C31" w:rsidRDefault="001F5C31" w:rsidP="001F5C31">
            <w:pPr>
              <w:rPr>
                <w:b/>
                <w:bCs/>
                <w:i/>
                <w:iCs/>
              </w:rPr>
            </w:pPr>
          </w:p>
          <w:p w14:paraId="30433281" w14:textId="77777777" w:rsidR="001F5C31" w:rsidRDefault="001F5C31" w:rsidP="001F5C31">
            <w:pPr>
              <w:rPr>
                <w:b/>
                <w:bCs/>
                <w:i/>
                <w:iCs/>
              </w:rPr>
            </w:pPr>
          </w:p>
          <w:p w14:paraId="660B7DDD" w14:textId="528415BF" w:rsidR="001F5C31" w:rsidRDefault="001F5C31" w:rsidP="001F5C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Blok 2 – </w:t>
            </w:r>
          </w:p>
          <w:p w14:paraId="7ED17856" w14:textId="77777777" w:rsidR="001F5C31" w:rsidRDefault="001F5C31" w:rsidP="001F5C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Zopakovat si</w:t>
            </w:r>
          </w:p>
          <w:p w14:paraId="38DD0F26" w14:textId="6CF3886D" w:rsidR="001F5C31" w:rsidRPr="001F5C31" w:rsidRDefault="001F5C31" w:rsidP="001F5C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Barvy, časování sloves, přechylování, tvoření množného čísla</w:t>
            </w:r>
          </w:p>
        </w:tc>
        <w:tc>
          <w:tcPr>
            <w:tcW w:w="2162" w:type="dxa"/>
          </w:tcPr>
          <w:p w14:paraId="139AFCD9" w14:textId="37095AEE" w:rsidR="005B156A" w:rsidRDefault="005A0EDB" w:rsidP="00EE105C">
            <w:r>
              <w:lastRenderedPageBreak/>
              <w:t xml:space="preserve">Dne 11.11. se bude konat oborová rada. Jelikož jsem byla zvolena zástupkyní za </w:t>
            </w:r>
            <w:r>
              <w:lastRenderedPageBreak/>
              <w:t xml:space="preserve">studenty, chtěla jsem Vás poprosit o náměty, připomínky, doporučení, jakékoliv komentáře, které byste chtěli oborové radě vzkázat. Nápady na zlepšení, apod…. </w:t>
            </w:r>
          </w:p>
        </w:tc>
      </w:tr>
      <w:tr w:rsidR="0027288F" w14:paraId="4BAA919F" w14:textId="77777777" w:rsidTr="00BA6425">
        <w:trPr>
          <w:trHeight w:val="841"/>
        </w:trPr>
        <w:tc>
          <w:tcPr>
            <w:tcW w:w="754" w:type="dxa"/>
          </w:tcPr>
          <w:p w14:paraId="671ACE2D" w14:textId="7E74F6E7" w:rsidR="005B156A" w:rsidRDefault="005B156A" w:rsidP="00EE105C">
            <w:r>
              <w:lastRenderedPageBreak/>
              <w:t>7.11.</w:t>
            </w:r>
          </w:p>
        </w:tc>
        <w:tc>
          <w:tcPr>
            <w:tcW w:w="1226" w:type="dxa"/>
          </w:tcPr>
          <w:p w14:paraId="0614E9F5" w14:textId="2C72999E" w:rsidR="005B156A" w:rsidRDefault="001F5C31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437C02E9" w14:textId="61A3556C" w:rsidR="001F5C31" w:rsidRDefault="001F5C31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Samohlásky zadní </w:t>
            </w:r>
          </w:p>
          <w:p w14:paraId="1CAAF2BA" w14:textId="652E8C41" w:rsidR="001F5C31" w:rsidRDefault="001F5C31" w:rsidP="00EE105C">
            <w:pPr>
              <w:rPr>
                <w:b/>
                <w:bCs/>
              </w:rPr>
            </w:pPr>
          </w:p>
          <w:p w14:paraId="1044C2B0" w14:textId="77777777" w:rsidR="0027288F" w:rsidRDefault="0027288F" w:rsidP="00EE105C">
            <w:pPr>
              <w:rPr>
                <w:b/>
                <w:bCs/>
              </w:rPr>
            </w:pPr>
          </w:p>
          <w:p w14:paraId="0BE3F25B" w14:textId="77777777" w:rsidR="0027288F" w:rsidRDefault="0027288F" w:rsidP="00EE105C">
            <w:pPr>
              <w:rPr>
                <w:b/>
                <w:bCs/>
              </w:rPr>
            </w:pPr>
          </w:p>
          <w:p w14:paraId="0BBD4690" w14:textId="77777777" w:rsidR="0027288F" w:rsidRDefault="0027288F" w:rsidP="00EE105C">
            <w:pPr>
              <w:rPr>
                <w:b/>
                <w:bCs/>
              </w:rPr>
            </w:pPr>
          </w:p>
          <w:p w14:paraId="3D3343E1" w14:textId="77777777" w:rsidR="0027288F" w:rsidRDefault="0027288F" w:rsidP="00EE105C">
            <w:pPr>
              <w:rPr>
                <w:b/>
                <w:bCs/>
              </w:rPr>
            </w:pPr>
          </w:p>
          <w:p w14:paraId="48A337EB" w14:textId="77777777" w:rsidR="0027288F" w:rsidRDefault="0027288F" w:rsidP="00EE105C">
            <w:pPr>
              <w:rPr>
                <w:b/>
                <w:bCs/>
              </w:rPr>
            </w:pPr>
          </w:p>
          <w:p w14:paraId="2F67BE91" w14:textId="77777777" w:rsidR="0027288F" w:rsidRDefault="0027288F" w:rsidP="00EE105C">
            <w:pPr>
              <w:rPr>
                <w:b/>
                <w:bCs/>
              </w:rPr>
            </w:pPr>
          </w:p>
          <w:p w14:paraId="26F2F333" w14:textId="77777777" w:rsidR="0027288F" w:rsidRDefault="0027288F" w:rsidP="00EE105C">
            <w:pPr>
              <w:rPr>
                <w:b/>
                <w:bCs/>
              </w:rPr>
            </w:pPr>
          </w:p>
          <w:p w14:paraId="3A998222" w14:textId="77777777" w:rsidR="0027288F" w:rsidRDefault="0027288F" w:rsidP="00EE105C">
            <w:pPr>
              <w:rPr>
                <w:b/>
                <w:bCs/>
              </w:rPr>
            </w:pPr>
          </w:p>
          <w:p w14:paraId="6E6DF7D6" w14:textId="77777777" w:rsidR="0027288F" w:rsidRDefault="0027288F" w:rsidP="00EE105C">
            <w:pPr>
              <w:rPr>
                <w:b/>
                <w:bCs/>
              </w:rPr>
            </w:pPr>
          </w:p>
          <w:p w14:paraId="536CE3D7" w14:textId="77777777" w:rsidR="0027288F" w:rsidRDefault="0027288F" w:rsidP="00EE105C">
            <w:pPr>
              <w:rPr>
                <w:b/>
                <w:bCs/>
              </w:rPr>
            </w:pPr>
          </w:p>
          <w:p w14:paraId="6B4E278B" w14:textId="77777777" w:rsidR="0027288F" w:rsidRDefault="0027288F" w:rsidP="00EE105C">
            <w:pPr>
              <w:rPr>
                <w:b/>
                <w:bCs/>
              </w:rPr>
            </w:pPr>
          </w:p>
          <w:p w14:paraId="03CFD8B8" w14:textId="77777777" w:rsidR="0027288F" w:rsidRDefault="0027288F" w:rsidP="00EE105C">
            <w:pPr>
              <w:rPr>
                <w:b/>
                <w:bCs/>
              </w:rPr>
            </w:pPr>
          </w:p>
          <w:p w14:paraId="0A0F5540" w14:textId="77777777" w:rsidR="0027288F" w:rsidRDefault="0027288F" w:rsidP="00EE105C">
            <w:pPr>
              <w:rPr>
                <w:b/>
                <w:bCs/>
              </w:rPr>
            </w:pPr>
          </w:p>
          <w:p w14:paraId="7046C7C6" w14:textId="77777777" w:rsidR="0027288F" w:rsidRDefault="0027288F" w:rsidP="00EE105C">
            <w:pPr>
              <w:rPr>
                <w:b/>
                <w:bCs/>
              </w:rPr>
            </w:pPr>
          </w:p>
          <w:p w14:paraId="2DA3A70A" w14:textId="77777777" w:rsidR="0027288F" w:rsidRDefault="0027288F" w:rsidP="00EE105C">
            <w:pPr>
              <w:rPr>
                <w:b/>
                <w:bCs/>
              </w:rPr>
            </w:pPr>
          </w:p>
          <w:p w14:paraId="45C78CC7" w14:textId="666AE36D" w:rsidR="001F5C31" w:rsidRDefault="001F5C31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2</w:t>
            </w:r>
          </w:p>
          <w:p w14:paraId="3F63D23C" w14:textId="7FD2CFBA" w:rsidR="001F5C31" w:rsidRDefault="001F5C31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Unidade 4</w:t>
            </w:r>
            <w:r w:rsidR="0027288F">
              <w:rPr>
                <w:b/>
                <w:bCs/>
              </w:rPr>
              <w:t xml:space="preserve">  </w:t>
            </w:r>
          </w:p>
          <w:p w14:paraId="0A6490A8" w14:textId="6581E117" w:rsidR="001F5C31" w:rsidRPr="00726149" w:rsidRDefault="001F5C31" w:rsidP="00EE105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85B9116" w14:textId="77777777" w:rsidR="00944EB9" w:rsidRDefault="00944EB9" w:rsidP="00944EB9">
            <w:pPr>
              <w:rPr>
                <w:b/>
              </w:rPr>
            </w:pPr>
            <w:r>
              <w:rPr>
                <w:b/>
              </w:rPr>
              <w:t>Blok 1</w:t>
            </w:r>
          </w:p>
          <w:p w14:paraId="7BD9C484" w14:textId="77777777" w:rsidR="00944EB9" w:rsidRPr="00D84EB0" w:rsidRDefault="00944EB9" w:rsidP="00944EB9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6C54FFC0" w14:textId="77777777" w:rsidR="00944EB9" w:rsidRDefault="00944EB9" w:rsidP="00944EB9">
            <w:r w:rsidRPr="00BE3334">
              <w:t xml:space="preserve">Tláskal </w:t>
            </w:r>
          </w:p>
          <w:p w14:paraId="13E45613" w14:textId="1F2221D9" w:rsidR="00944EB9" w:rsidRPr="00BE3334" w:rsidRDefault="00944EB9" w:rsidP="00944EB9">
            <w:r w:rsidRPr="00BE3334">
              <w:t>(2006, p</w:t>
            </w:r>
            <w:r>
              <w:t>61-69</w:t>
            </w:r>
            <w:r w:rsidRPr="00BE3334">
              <w:t>)</w:t>
            </w:r>
          </w:p>
          <w:p w14:paraId="39C6CAFA" w14:textId="77777777" w:rsidR="00944EB9" w:rsidRPr="00BE3334" w:rsidRDefault="00944EB9" w:rsidP="00944EB9">
            <w:r>
              <w:t xml:space="preserve"> </w:t>
            </w:r>
          </w:p>
          <w:p w14:paraId="1A65BBE1" w14:textId="77777777" w:rsidR="00944EB9" w:rsidRDefault="00944EB9" w:rsidP="00944EB9"/>
          <w:p w14:paraId="4BE55F29" w14:textId="0A7FE06F" w:rsidR="00944EB9" w:rsidRDefault="00944EB9" w:rsidP="00944EB9">
            <w:r w:rsidRPr="00D84EB0">
              <w:rPr>
                <w:b/>
              </w:rPr>
              <w:t>Ppt.</w:t>
            </w:r>
            <w:r>
              <w:t xml:space="preserve"> </w:t>
            </w:r>
            <w:r>
              <w:rPr>
                <w:b/>
                <w:bCs/>
              </w:rPr>
              <w:t>7</w:t>
            </w:r>
            <w:r w:rsidRPr="005B156A">
              <w:rPr>
                <w:b/>
                <w:bCs/>
              </w:rPr>
              <w:t>.</w:t>
            </w:r>
            <w:r>
              <w:t xml:space="preserve"> SAMOHLÁSKY ZADNÍ</w:t>
            </w:r>
          </w:p>
          <w:p w14:paraId="3980791E" w14:textId="77777777" w:rsidR="00944EB9" w:rsidRDefault="00944EB9" w:rsidP="00944EB9">
            <w:pPr>
              <w:rPr>
                <w:b/>
              </w:rPr>
            </w:pPr>
          </w:p>
          <w:p w14:paraId="54F820A6" w14:textId="77777777" w:rsidR="005B156A" w:rsidRDefault="005B156A" w:rsidP="00726149">
            <w:pPr>
              <w:rPr>
                <w:b/>
              </w:rPr>
            </w:pPr>
          </w:p>
          <w:p w14:paraId="58DC8337" w14:textId="77777777" w:rsidR="0027288F" w:rsidRDefault="0027288F" w:rsidP="00726149">
            <w:pPr>
              <w:rPr>
                <w:b/>
              </w:rPr>
            </w:pPr>
          </w:p>
          <w:p w14:paraId="62B4B8FA" w14:textId="77777777" w:rsidR="0027288F" w:rsidRDefault="0027288F" w:rsidP="00726149">
            <w:pPr>
              <w:rPr>
                <w:b/>
              </w:rPr>
            </w:pPr>
          </w:p>
          <w:p w14:paraId="50CC669F" w14:textId="77777777" w:rsidR="0027288F" w:rsidRDefault="0027288F" w:rsidP="00726149">
            <w:pPr>
              <w:rPr>
                <w:b/>
              </w:rPr>
            </w:pPr>
          </w:p>
          <w:p w14:paraId="5B6D4EED" w14:textId="77777777" w:rsidR="0027288F" w:rsidRDefault="0027288F" w:rsidP="00726149">
            <w:pPr>
              <w:rPr>
                <w:b/>
              </w:rPr>
            </w:pPr>
          </w:p>
          <w:p w14:paraId="5879FE87" w14:textId="77777777" w:rsidR="0027288F" w:rsidRDefault="0027288F" w:rsidP="00726149">
            <w:pPr>
              <w:rPr>
                <w:b/>
              </w:rPr>
            </w:pPr>
          </w:p>
          <w:p w14:paraId="6CE33A75" w14:textId="77777777" w:rsidR="0027288F" w:rsidRDefault="0027288F" w:rsidP="00726149">
            <w:pPr>
              <w:rPr>
                <w:b/>
              </w:rPr>
            </w:pPr>
          </w:p>
          <w:p w14:paraId="06C5088A" w14:textId="77777777" w:rsidR="0027288F" w:rsidRDefault="0027288F" w:rsidP="00726149">
            <w:pPr>
              <w:rPr>
                <w:b/>
              </w:rPr>
            </w:pPr>
            <w:r>
              <w:rPr>
                <w:b/>
              </w:rPr>
              <w:t>BLOK</w:t>
            </w:r>
          </w:p>
          <w:p w14:paraId="2B3FCC18" w14:textId="10C11D4E" w:rsidR="0027288F" w:rsidRDefault="0027288F" w:rsidP="00726149">
            <w:pPr>
              <w:rPr>
                <w:b/>
              </w:rPr>
            </w:pPr>
            <w:r>
              <w:rPr>
                <w:b/>
              </w:rPr>
              <w:t xml:space="preserve"> 4A (CELÉ)</w:t>
            </w:r>
          </w:p>
          <w:p w14:paraId="4F0E3D9E" w14:textId="4FE55020" w:rsidR="0027288F" w:rsidRPr="00D84EB0" w:rsidRDefault="0027288F" w:rsidP="00726149">
            <w:pPr>
              <w:rPr>
                <w:b/>
              </w:rPr>
            </w:pPr>
            <w:r>
              <w:rPr>
                <w:b/>
              </w:rPr>
              <w:t>4B (SLIDY 1-8)</w:t>
            </w:r>
          </w:p>
        </w:tc>
        <w:tc>
          <w:tcPr>
            <w:tcW w:w="2227" w:type="dxa"/>
          </w:tcPr>
          <w:p w14:paraId="4524396F" w14:textId="1E4797F7" w:rsidR="005B156A" w:rsidRDefault="00944EB9" w:rsidP="00EE105C">
            <w:r w:rsidRPr="00944EB9">
              <w:rPr>
                <w:b/>
                <w:bCs/>
              </w:rPr>
              <w:t>Úkoly</w:t>
            </w:r>
            <w:r>
              <w:t xml:space="preserve"> na příští týden</w:t>
            </w:r>
          </w:p>
          <w:p w14:paraId="3B9DAE28" w14:textId="3BEA781B" w:rsidR="0027288F" w:rsidRPr="0027288F" w:rsidRDefault="0027288F" w:rsidP="00EE105C">
            <w:pPr>
              <w:rPr>
                <w:b/>
                <w:bCs/>
                <w:color w:val="FF0000"/>
              </w:rPr>
            </w:pPr>
            <w:r w:rsidRPr="0027288F">
              <w:rPr>
                <w:b/>
                <w:bCs/>
                <w:color w:val="FF0000"/>
                <w:highlight w:val="yellow"/>
              </w:rPr>
              <w:t>POVINNÉ</w:t>
            </w:r>
          </w:p>
          <w:p w14:paraId="3237CE63" w14:textId="31AF331F" w:rsidR="00944EB9" w:rsidRDefault="0027288F" w:rsidP="00EE105C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BBFD1A2" wp14:editId="6A122FE0">
                  <wp:simplePos x="0" y="0"/>
                  <wp:positionH relativeFrom="column">
                    <wp:posOffset>-56496</wp:posOffset>
                  </wp:positionH>
                  <wp:positionV relativeFrom="paragraph">
                    <wp:posOffset>262777</wp:posOffset>
                  </wp:positionV>
                  <wp:extent cx="1606396" cy="1204443"/>
                  <wp:effectExtent l="0" t="0" r="0" b="0"/>
                  <wp:wrapTight wrapText="bothSides">
                    <wp:wrapPolygon edited="0">
                      <wp:start x="0" y="0"/>
                      <wp:lineTo x="0" y="21190"/>
                      <wp:lineTo x="21267" y="21190"/>
                      <wp:lineTo x="21267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396" cy="120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3E33">
              <w:rPr>
                <w:b/>
                <w:bCs/>
              </w:rPr>
              <w:t>1.</w:t>
            </w:r>
            <w:r w:rsidR="00944EB9" w:rsidRPr="0027288F">
              <w:rPr>
                <w:b/>
                <w:bCs/>
              </w:rPr>
              <w:t>Elf</w:t>
            </w:r>
            <w:r w:rsidRPr="0027288F">
              <w:rPr>
                <w:b/>
                <w:bCs/>
              </w:rPr>
              <w:t xml:space="preserve"> – ZADNÍ SAMOHLÁSKY</w:t>
            </w:r>
          </w:p>
          <w:p w14:paraId="515145B5" w14:textId="4777121E" w:rsidR="0027288F" w:rsidRPr="0027288F" w:rsidRDefault="0027288F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(CVIČENÍ: REALIZACE GRAFÉMŮ O, U, TRANSCRICAO FONÉTICA)</w:t>
            </w:r>
          </w:p>
          <w:p w14:paraId="4F75AC94" w14:textId="706A81F4" w:rsidR="0027288F" w:rsidRDefault="0027288F" w:rsidP="00EE105C">
            <w:pPr>
              <w:rPr>
                <w:b/>
                <w:bCs/>
              </w:rPr>
            </w:pPr>
          </w:p>
          <w:p w14:paraId="21B8B27E" w14:textId="74B2E0B1" w:rsidR="00944EB9" w:rsidRPr="0027288F" w:rsidRDefault="00493E33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944EB9" w:rsidRPr="0027288F">
              <w:rPr>
                <w:b/>
                <w:bCs/>
              </w:rPr>
              <w:t xml:space="preserve">Diktát č. 4. </w:t>
            </w:r>
            <w:r w:rsidR="00F96C84">
              <w:rPr>
                <w:b/>
                <w:bCs/>
              </w:rPr>
              <w:t>(první dva texty ze cvičení word 7. zadní samohlásky)</w:t>
            </w:r>
          </w:p>
          <w:p w14:paraId="4DBE7682" w14:textId="46B0F550" w:rsidR="00944EB9" w:rsidRDefault="0027288F" w:rsidP="00EE105C">
            <w:r>
              <w:t>(ULOŽENO TAKÉ V 7. ZADNÍ SAMOHLÁSKY)</w:t>
            </w:r>
          </w:p>
          <w:p w14:paraId="0DBFEA1D" w14:textId="090A1FAE" w:rsidR="00F96C84" w:rsidRDefault="00F96C84" w:rsidP="00EE105C">
            <w:r w:rsidRPr="00F96C84">
              <w:t>https://forms.office.com/r/U15SJEX1X7</w:t>
            </w:r>
          </w:p>
          <w:p w14:paraId="760CE5AC" w14:textId="784E38E4" w:rsidR="0027288F" w:rsidRDefault="0027288F" w:rsidP="00EE105C"/>
          <w:p w14:paraId="47ACE54F" w14:textId="17A9DFA0" w:rsidR="0027288F" w:rsidRPr="0027288F" w:rsidRDefault="00493E33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27288F" w:rsidRPr="0027288F">
              <w:rPr>
                <w:b/>
                <w:bCs/>
              </w:rPr>
              <w:t xml:space="preserve">ODPOVĚDNÍK </w:t>
            </w:r>
          </w:p>
          <w:p w14:paraId="10126FA9" w14:textId="4F10CA88" w:rsidR="0027288F" w:rsidRDefault="0027288F" w:rsidP="00EE105C">
            <w:r>
              <w:t>ČASOVÉ VÝRAZY</w:t>
            </w:r>
          </w:p>
          <w:p w14:paraId="523696BA" w14:textId="3A2AEA75" w:rsidR="0027288F" w:rsidRDefault="00493E33" w:rsidP="00EE105C">
            <w:r>
              <w:t>(</w:t>
            </w:r>
            <w:r w:rsidRPr="00F96C84">
              <w:rPr>
                <w:b/>
                <w:bCs/>
              </w:rPr>
              <w:t>opakovat</w:t>
            </w:r>
            <w:r>
              <w:t>)</w:t>
            </w:r>
          </w:p>
          <w:p w14:paraId="2BD197D0" w14:textId="77777777" w:rsidR="0027288F" w:rsidRDefault="0027288F" w:rsidP="00EE105C"/>
          <w:p w14:paraId="314AD402" w14:textId="77777777" w:rsidR="00944EB9" w:rsidRPr="0027288F" w:rsidRDefault="00944EB9" w:rsidP="00EE105C">
            <w:pPr>
              <w:rPr>
                <w:b/>
                <w:bCs/>
              </w:rPr>
            </w:pPr>
            <w:r w:rsidRPr="00493E33">
              <w:rPr>
                <w:b/>
                <w:bCs/>
                <w:highlight w:val="green"/>
              </w:rPr>
              <w:t>Dobrovolně:</w:t>
            </w:r>
            <w:r w:rsidRPr="0027288F">
              <w:rPr>
                <w:b/>
                <w:bCs/>
              </w:rPr>
              <w:t xml:space="preserve"> </w:t>
            </w:r>
          </w:p>
          <w:p w14:paraId="69C3339C" w14:textId="127937B1" w:rsidR="00944EB9" w:rsidRDefault="00944EB9" w:rsidP="00EE105C">
            <w:r w:rsidRPr="00F96C84">
              <w:rPr>
                <w:b/>
                <w:bCs/>
              </w:rPr>
              <w:t>Word 7_</w:t>
            </w:r>
            <w:r>
              <w:t xml:space="preserve"> cvičení, poslech, transkripce</w:t>
            </w:r>
            <w:r w:rsidR="00F96C84">
              <w:t xml:space="preserve"> všechny texty</w:t>
            </w:r>
          </w:p>
          <w:p w14:paraId="6CDDF1F4" w14:textId="77777777" w:rsidR="00F96C84" w:rsidRDefault="00F96C84" w:rsidP="00EE105C"/>
          <w:p w14:paraId="20A33D76" w14:textId="77777777" w:rsidR="00944EB9" w:rsidRDefault="00944EB9" w:rsidP="00EE105C">
            <w:r w:rsidRPr="00F96C84">
              <w:rPr>
                <w:b/>
                <w:bCs/>
              </w:rPr>
              <w:t>Opakování samohlásky</w:t>
            </w:r>
            <w:r>
              <w:t xml:space="preserve"> (ppt.č.11 – otázky k závěrečné zkoušce – slide 1-48)</w:t>
            </w:r>
          </w:p>
          <w:p w14:paraId="204AD07A" w14:textId="77777777" w:rsidR="0027288F" w:rsidRDefault="0027288F" w:rsidP="00EE105C"/>
          <w:p w14:paraId="705EC644" w14:textId="394D76FE" w:rsidR="0027288F" w:rsidRDefault="0027288F" w:rsidP="00116151"/>
        </w:tc>
        <w:tc>
          <w:tcPr>
            <w:tcW w:w="2162" w:type="dxa"/>
          </w:tcPr>
          <w:p w14:paraId="7EE8FFCF" w14:textId="77777777" w:rsidR="005B156A" w:rsidRDefault="005B156A" w:rsidP="00EE105C"/>
        </w:tc>
      </w:tr>
      <w:tr w:rsidR="00116151" w14:paraId="03F3F035" w14:textId="77777777" w:rsidTr="00BA6425">
        <w:tc>
          <w:tcPr>
            <w:tcW w:w="754" w:type="dxa"/>
          </w:tcPr>
          <w:p w14:paraId="1E4C862A" w14:textId="68014A87" w:rsidR="00116151" w:rsidRDefault="00116151" w:rsidP="00116151">
            <w:r>
              <w:t>14.11.</w:t>
            </w:r>
          </w:p>
        </w:tc>
        <w:tc>
          <w:tcPr>
            <w:tcW w:w="1226" w:type="dxa"/>
          </w:tcPr>
          <w:p w14:paraId="0D653B58" w14:textId="3752860D" w:rsidR="00115A62" w:rsidRDefault="00115A62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75815AA4" w14:textId="77777777" w:rsidR="00116151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Samohlásky nazální, nazální skluz</w:t>
            </w:r>
          </w:p>
          <w:p w14:paraId="7262E9E3" w14:textId="77777777" w:rsidR="00115A62" w:rsidRDefault="00115A62" w:rsidP="00116151">
            <w:pPr>
              <w:rPr>
                <w:b/>
                <w:bCs/>
              </w:rPr>
            </w:pPr>
          </w:p>
          <w:p w14:paraId="1DEC0BA3" w14:textId="77777777" w:rsidR="00115A62" w:rsidRDefault="00115A62" w:rsidP="00116151">
            <w:pPr>
              <w:rPr>
                <w:b/>
                <w:bCs/>
              </w:rPr>
            </w:pPr>
          </w:p>
          <w:p w14:paraId="71D4BB19" w14:textId="77777777" w:rsidR="00115A62" w:rsidRDefault="00115A62" w:rsidP="00116151">
            <w:pPr>
              <w:rPr>
                <w:b/>
                <w:bCs/>
              </w:rPr>
            </w:pPr>
          </w:p>
          <w:p w14:paraId="6029D1DA" w14:textId="77777777" w:rsidR="00115A62" w:rsidRDefault="00115A62" w:rsidP="00116151">
            <w:pPr>
              <w:rPr>
                <w:b/>
                <w:bCs/>
              </w:rPr>
            </w:pPr>
          </w:p>
          <w:p w14:paraId="0FA204F7" w14:textId="77777777" w:rsidR="00115A62" w:rsidRDefault="00115A62" w:rsidP="00116151">
            <w:pPr>
              <w:rPr>
                <w:b/>
                <w:bCs/>
              </w:rPr>
            </w:pPr>
          </w:p>
          <w:p w14:paraId="3D3DB901" w14:textId="77777777" w:rsidR="00115A62" w:rsidRDefault="00115A62" w:rsidP="00116151">
            <w:pPr>
              <w:rPr>
                <w:b/>
                <w:bCs/>
              </w:rPr>
            </w:pPr>
          </w:p>
          <w:p w14:paraId="086919A1" w14:textId="77777777" w:rsidR="00115A62" w:rsidRDefault="00115A62" w:rsidP="00116151">
            <w:pPr>
              <w:rPr>
                <w:b/>
                <w:bCs/>
              </w:rPr>
            </w:pPr>
          </w:p>
          <w:p w14:paraId="78C3AF94" w14:textId="4BB1025C" w:rsidR="00115A62" w:rsidRPr="00726149" w:rsidRDefault="00115A62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BLOK 2</w:t>
            </w:r>
          </w:p>
        </w:tc>
        <w:tc>
          <w:tcPr>
            <w:tcW w:w="2693" w:type="dxa"/>
          </w:tcPr>
          <w:p w14:paraId="06F03BC5" w14:textId="77777777" w:rsidR="00116151" w:rsidRDefault="00116151" w:rsidP="00116151">
            <w:pPr>
              <w:rPr>
                <w:b/>
              </w:rPr>
            </w:pPr>
            <w:r>
              <w:rPr>
                <w:b/>
              </w:rPr>
              <w:t>Blok 1</w:t>
            </w:r>
          </w:p>
          <w:p w14:paraId="4931A4F8" w14:textId="77777777" w:rsidR="00116151" w:rsidRPr="00D84EB0" w:rsidRDefault="00116151" w:rsidP="00116151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1092A4F9" w14:textId="77777777" w:rsidR="00116151" w:rsidRDefault="00116151" w:rsidP="00116151">
            <w:r w:rsidRPr="00BE3334">
              <w:t xml:space="preserve">Tláskal </w:t>
            </w:r>
          </w:p>
          <w:p w14:paraId="64CFA6FE" w14:textId="77BE2C41" w:rsidR="00116151" w:rsidRPr="00BE3334" w:rsidRDefault="00116151" w:rsidP="00116151">
            <w:r w:rsidRPr="00BE3334">
              <w:t>(2006, p</w:t>
            </w:r>
            <w:r>
              <w:t>.61-69</w:t>
            </w:r>
            <w:r w:rsidRPr="00BE3334">
              <w:t>)</w:t>
            </w:r>
          </w:p>
          <w:p w14:paraId="0D464381" w14:textId="77777777" w:rsidR="00116151" w:rsidRPr="00BE3334" w:rsidRDefault="00116151" w:rsidP="00116151">
            <w:r>
              <w:t xml:space="preserve"> </w:t>
            </w:r>
          </w:p>
          <w:p w14:paraId="01D5E407" w14:textId="0F8BCCA5" w:rsidR="00116151" w:rsidRDefault="00116151" w:rsidP="00116151">
            <w:r w:rsidRPr="00D84EB0">
              <w:rPr>
                <w:b/>
              </w:rPr>
              <w:t>Ppt.</w:t>
            </w:r>
            <w:r>
              <w:t xml:space="preserve"> </w:t>
            </w:r>
            <w:r>
              <w:rPr>
                <w:b/>
                <w:bCs/>
              </w:rPr>
              <w:t>8</w:t>
            </w:r>
            <w:r w:rsidRPr="005B156A">
              <w:rPr>
                <w:b/>
                <w:bCs/>
              </w:rPr>
              <w:t>.</w:t>
            </w:r>
            <w:r>
              <w:t xml:space="preserve"> SAMOHLÁSKy nazální, nazální skluzy</w:t>
            </w:r>
          </w:p>
          <w:p w14:paraId="05999AFE" w14:textId="77777777" w:rsidR="00116151" w:rsidRDefault="00116151" w:rsidP="00116151">
            <w:pPr>
              <w:rPr>
                <w:b/>
              </w:rPr>
            </w:pPr>
          </w:p>
          <w:p w14:paraId="5622A955" w14:textId="77777777" w:rsidR="00116151" w:rsidRDefault="00116151" w:rsidP="00116151">
            <w:pPr>
              <w:rPr>
                <w:b/>
              </w:rPr>
            </w:pPr>
          </w:p>
          <w:p w14:paraId="0AC70FBA" w14:textId="77777777" w:rsidR="00116151" w:rsidRDefault="00116151" w:rsidP="00116151">
            <w:pPr>
              <w:rPr>
                <w:b/>
              </w:rPr>
            </w:pPr>
            <w:r>
              <w:rPr>
                <w:b/>
              </w:rPr>
              <w:t>BLOK</w:t>
            </w:r>
          </w:p>
          <w:p w14:paraId="4A771A35" w14:textId="529951A1" w:rsidR="00116151" w:rsidRDefault="00116151" w:rsidP="00116151">
            <w:pPr>
              <w:rPr>
                <w:b/>
              </w:rPr>
            </w:pPr>
            <w:r>
              <w:rPr>
                <w:b/>
              </w:rPr>
              <w:t xml:space="preserve">4B </w:t>
            </w:r>
          </w:p>
          <w:p w14:paraId="0633B50F" w14:textId="5502418B" w:rsidR="00116151" w:rsidRPr="00D84EB0" w:rsidRDefault="00116151" w:rsidP="00116151">
            <w:pPr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2227" w:type="dxa"/>
          </w:tcPr>
          <w:p w14:paraId="21E00A8E" w14:textId="73FC4E7A" w:rsidR="00115A62" w:rsidRDefault="00115A62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138018FB" w14:textId="61A213D7" w:rsidR="00116151" w:rsidRPr="00116151" w:rsidRDefault="00116151" w:rsidP="00116151">
            <w:pPr>
              <w:rPr>
                <w:b/>
                <w:bCs/>
              </w:rPr>
            </w:pPr>
            <w:r w:rsidRPr="00116151">
              <w:rPr>
                <w:b/>
                <w:bCs/>
              </w:rPr>
              <w:t xml:space="preserve">POVINNĚ </w:t>
            </w:r>
          </w:p>
          <w:p w14:paraId="66FF9D0A" w14:textId="41868532" w:rsidR="00116151" w:rsidRDefault="00116151" w:rsidP="00116151">
            <w:r w:rsidRPr="00115A62">
              <w:rPr>
                <w:b/>
                <w:bCs/>
              </w:rPr>
              <w:t>WORD 8.</w:t>
            </w:r>
            <w:r>
              <w:t xml:space="preserve"> SAMOHLÁSKY ZADNÍ (NAJÍT V TEXTU NAZÁLNÍ SAMOHLÁSKY, SKLUZY A DIFTONGY – POROVNAT S KLÍČEM)</w:t>
            </w:r>
          </w:p>
          <w:p w14:paraId="4DC3F87A" w14:textId="77777777" w:rsidR="00116151" w:rsidRDefault="00116151" w:rsidP="00116151"/>
          <w:p w14:paraId="09D29D64" w14:textId="77777777" w:rsidR="00116151" w:rsidRDefault="00116151" w:rsidP="00116151">
            <w:pPr>
              <w:rPr>
                <w:b/>
                <w:bCs/>
              </w:rPr>
            </w:pPr>
            <w:r w:rsidRPr="00116151">
              <w:rPr>
                <w:b/>
                <w:bCs/>
              </w:rPr>
              <w:t xml:space="preserve">DIKTÁT Č. 5. </w:t>
            </w:r>
          </w:p>
          <w:p w14:paraId="67FBE2B0" w14:textId="77777777" w:rsidR="00115A62" w:rsidRDefault="00115A62" w:rsidP="00116151">
            <w:pPr>
              <w:rPr>
                <w:b/>
                <w:bCs/>
              </w:rPr>
            </w:pPr>
          </w:p>
          <w:p w14:paraId="0464C09F" w14:textId="77777777" w:rsidR="00115A62" w:rsidRDefault="00115A62" w:rsidP="00116151">
            <w:pPr>
              <w:rPr>
                <w:b/>
                <w:bCs/>
              </w:rPr>
            </w:pPr>
          </w:p>
          <w:p w14:paraId="7A8466B4" w14:textId="77777777" w:rsidR="00115A62" w:rsidRDefault="00115A62" w:rsidP="00116151">
            <w:pPr>
              <w:rPr>
                <w:b/>
                <w:bCs/>
              </w:rPr>
            </w:pPr>
          </w:p>
          <w:p w14:paraId="5B15D31F" w14:textId="1FB590D8" w:rsidR="00115A62" w:rsidRDefault="00115A62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BLOK Č. 2 </w:t>
            </w:r>
          </w:p>
          <w:p w14:paraId="1382768E" w14:textId="240C3BC8" w:rsidR="00115A62" w:rsidRDefault="00115A62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Unidade 4</w:t>
            </w:r>
          </w:p>
          <w:p w14:paraId="637BAA91" w14:textId="77777777" w:rsidR="00115A62" w:rsidRPr="00115A62" w:rsidRDefault="00115A62" w:rsidP="00116151">
            <w:r w:rsidRPr="00115A62">
              <w:t>Nepravidelná slovesa (zkoušet si v ppt časovat)</w:t>
            </w:r>
          </w:p>
          <w:p w14:paraId="5A19446B" w14:textId="77777777" w:rsidR="00115A62" w:rsidRPr="00115A62" w:rsidRDefault="00115A62" w:rsidP="00116151">
            <w:r w:rsidRPr="00115A62">
              <w:t xml:space="preserve">Dobrovolně: </w:t>
            </w:r>
          </w:p>
          <w:p w14:paraId="08B5B055" w14:textId="1A3E4321" w:rsidR="00115A62" w:rsidRPr="00116151" w:rsidRDefault="00115A62" w:rsidP="00116151">
            <w:pPr>
              <w:rPr>
                <w:b/>
                <w:bCs/>
              </w:rPr>
            </w:pPr>
            <w:r w:rsidRPr="00115A62">
              <w:t>EUROMILHOES (SORTEIO – nahrávka a cvičení)</w:t>
            </w:r>
          </w:p>
        </w:tc>
        <w:tc>
          <w:tcPr>
            <w:tcW w:w="2162" w:type="dxa"/>
          </w:tcPr>
          <w:p w14:paraId="3D3A62FA" w14:textId="77777777" w:rsidR="00116151" w:rsidRDefault="00116151" w:rsidP="00116151"/>
        </w:tc>
      </w:tr>
    </w:tbl>
    <w:p w14:paraId="1DC23B3F" w14:textId="77777777" w:rsidR="00097E0D" w:rsidRDefault="00097E0D">
      <w: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226"/>
        <w:gridCol w:w="2693"/>
        <w:gridCol w:w="2227"/>
        <w:gridCol w:w="2162"/>
      </w:tblGrid>
      <w:tr w:rsidR="00116151" w14:paraId="15C70700" w14:textId="77777777" w:rsidTr="00BA6425">
        <w:tc>
          <w:tcPr>
            <w:tcW w:w="754" w:type="dxa"/>
          </w:tcPr>
          <w:p w14:paraId="6DC8E8B3" w14:textId="08396AC8" w:rsidR="00116151" w:rsidRDefault="00116151" w:rsidP="00116151">
            <w:r>
              <w:lastRenderedPageBreak/>
              <w:t>21.11</w:t>
            </w:r>
          </w:p>
        </w:tc>
        <w:tc>
          <w:tcPr>
            <w:tcW w:w="1226" w:type="dxa"/>
          </w:tcPr>
          <w:p w14:paraId="0AEA918E" w14:textId="77777777" w:rsidR="00116151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Distančně: </w:t>
            </w:r>
          </w:p>
          <w:p w14:paraId="0423C488" w14:textId="06138626" w:rsidR="00116151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nahrána (Péče o člena rodiny)</w:t>
            </w:r>
          </w:p>
          <w:p w14:paraId="360E0D96" w14:textId="77777777" w:rsidR="00116151" w:rsidRDefault="00116151" w:rsidP="00116151">
            <w:pPr>
              <w:rPr>
                <w:b/>
                <w:bCs/>
              </w:rPr>
            </w:pPr>
          </w:p>
          <w:p w14:paraId="41CBDC16" w14:textId="73184B74" w:rsidR="00116151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Přednáška bude</w:t>
            </w:r>
          </w:p>
          <w:p w14:paraId="4F93FDC8" w14:textId="57D86229" w:rsidR="00116151" w:rsidRPr="00726149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Dvojhlásky, trojhlásky</w:t>
            </w:r>
          </w:p>
        </w:tc>
        <w:tc>
          <w:tcPr>
            <w:tcW w:w="2693" w:type="dxa"/>
          </w:tcPr>
          <w:p w14:paraId="1B57B123" w14:textId="77777777" w:rsidR="00BA6425" w:rsidRDefault="00BA6425" w:rsidP="00BA6425">
            <w:pPr>
              <w:rPr>
                <w:b/>
              </w:rPr>
            </w:pPr>
            <w:r>
              <w:rPr>
                <w:b/>
              </w:rPr>
              <w:t>Blok 1</w:t>
            </w:r>
          </w:p>
          <w:p w14:paraId="0E335107" w14:textId="77777777" w:rsidR="00BA6425" w:rsidRPr="00D84EB0" w:rsidRDefault="00BA6425" w:rsidP="00BA6425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61B82DB1" w14:textId="77777777" w:rsidR="00BA6425" w:rsidRDefault="00BA6425" w:rsidP="00BA6425">
            <w:r w:rsidRPr="00BE3334">
              <w:t xml:space="preserve">Tláskal </w:t>
            </w:r>
          </w:p>
          <w:p w14:paraId="71BDC952" w14:textId="08CEFBDE" w:rsidR="00BA6425" w:rsidRPr="00BE3334" w:rsidRDefault="00BA6425" w:rsidP="00BA6425">
            <w:r w:rsidRPr="00BE3334">
              <w:t>(2006, p</w:t>
            </w:r>
            <w:r>
              <w:t>.75-92</w:t>
            </w:r>
            <w:r w:rsidRPr="00BE3334">
              <w:t>)</w:t>
            </w:r>
          </w:p>
          <w:p w14:paraId="18E14FD1" w14:textId="77777777" w:rsidR="00BA6425" w:rsidRPr="00BE3334" w:rsidRDefault="00BA6425" w:rsidP="00BA6425">
            <w:r>
              <w:t xml:space="preserve"> </w:t>
            </w:r>
          </w:p>
          <w:p w14:paraId="17E329F5" w14:textId="77777777" w:rsidR="00BA6425" w:rsidRDefault="00BA6425" w:rsidP="00BA6425">
            <w:pPr>
              <w:rPr>
                <w:b/>
              </w:rPr>
            </w:pPr>
            <w:r w:rsidRPr="00D84EB0">
              <w:rPr>
                <w:b/>
              </w:rPr>
              <w:t>Ppt</w:t>
            </w:r>
            <w:r>
              <w:rPr>
                <w:b/>
              </w:rPr>
              <w:t xml:space="preserve"> 9</w:t>
            </w:r>
          </w:p>
          <w:p w14:paraId="16BFD6AD" w14:textId="74C24C7D" w:rsidR="00BA6425" w:rsidRDefault="00BA6425" w:rsidP="00BA6425">
            <w:r>
              <w:t xml:space="preserve">DIFTONGY, TRIFTONY, HIÁTY </w:t>
            </w:r>
          </w:p>
          <w:p w14:paraId="13F94C04" w14:textId="050183A9" w:rsidR="00BA6425" w:rsidRDefault="00BA6425" w:rsidP="00BA6425">
            <w:r>
              <w:t>NAHRÁNO V PPT</w:t>
            </w:r>
          </w:p>
          <w:p w14:paraId="38E96906" w14:textId="57803268" w:rsidR="00BA6425" w:rsidRDefault="00BA6425" w:rsidP="00BA6425"/>
          <w:p w14:paraId="65BD49F2" w14:textId="1B79E7B5" w:rsidR="00BA6425" w:rsidRDefault="00BA6425" w:rsidP="00BA6425">
            <w:pPr>
              <w:rPr>
                <w:b/>
                <w:bCs/>
              </w:rPr>
            </w:pPr>
          </w:p>
          <w:p w14:paraId="518FEBE5" w14:textId="08CB46BB" w:rsidR="00BA6425" w:rsidRDefault="00BA6425" w:rsidP="00BA6425">
            <w:pPr>
              <w:rPr>
                <w:b/>
              </w:rPr>
            </w:pPr>
          </w:p>
          <w:p w14:paraId="4BD616E4" w14:textId="77777777" w:rsidR="00BA6425" w:rsidRDefault="00BA6425" w:rsidP="00116151">
            <w:pPr>
              <w:rPr>
                <w:b/>
              </w:rPr>
            </w:pPr>
          </w:p>
          <w:p w14:paraId="7C8964DD" w14:textId="77777777" w:rsidR="00BA6425" w:rsidRDefault="00BA6425" w:rsidP="00116151">
            <w:pPr>
              <w:rPr>
                <w:b/>
              </w:rPr>
            </w:pPr>
          </w:p>
          <w:p w14:paraId="240E0DEC" w14:textId="77777777" w:rsidR="00BA6425" w:rsidRDefault="00BA6425" w:rsidP="00116151">
            <w:pPr>
              <w:rPr>
                <w:b/>
              </w:rPr>
            </w:pPr>
          </w:p>
          <w:p w14:paraId="00226640" w14:textId="77777777" w:rsidR="00BA6425" w:rsidRDefault="00BA6425" w:rsidP="00116151">
            <w:pPr>
              <w:rPr>
                <w:b/>
              </w:rPr>
            </w:pPr>
          </w:p>
          <w:p w14:paraId="5A659690" w14:textId="77777777" w:rsidR="00BA6425" w:rsidRDefault="00BA6425" w:rsidP="00116151">
            <w:pPr>
              <w:rPr>
                <w:b/>
              </w:rPr>
            </w:pPr>
          </w:p>
          <w:p w14:paraId="78DEE984" w14:textId="77777777" w:rsidR="00BA6425" w:rsidRDefault="00BA6425" w:rsidP="00116151">
            <w:pPr>
              <w:rPr>
                <w:b/>
              </w:rPr>
            </w:pPr>
          </w:p>
          <w:p w14:paraId="209EECC5" w14:textId="77777777" w:rsidR="00BA6425" w:rsidRDefault="00BA6425" w:rsidP="00116151">
            <w:pPr>
              <w:rPr>
                <w:b/>
              </w:rPr>
            </w:pPr>
          </w:p>
          <w:p w14:paraId="45E9759F" w14:textId="77777777" w:rsidR="00BA6425" w:rsidRDefault="00BA6425" w:rsidP="00116151">
            <w:pPr>
              <w:rPr>
                <w:b/>
              </w:rPr>
            </w:pPr>
          </w:p>
          <w:p w14:paraId="731D83C3" w14:textId="77777777" w:rsidR="00BA6425" w:rsidRDefault="00BA6425" w:rsidP="00116151">
            <w:pPr>
              <w:rPr>
                <w:b/>
              </w:rPr>
            </w:pPr>
          </w:p>
          <w:p w14:paraId="2556B7FC" w14:textId="77777777" w:rsidR="00BA6425" w:rsidRDefault="00BA6425" w:rsidP="00116151">
            <w:pPr>
              <w:rPr>
                <w:b/>
              </w:rPr>
            </w:pPr>
          </w:p>
          <w:p w14:paraId="5DB88E40" w14:textId="77777777" w:rsidR="00BA6425" w:rsidRDefault="00BA6425" w:rsidP="00116151">
            <w:pPr>
              <w:rPr>
                <w:b/>
              </w:rPr>
            </w:pPr>
          </w:p>
          <w:p w14:paraId="1075A6A0" w14:textId="77777777" w:rsidR="00BA6425" w:rsidRDefault="00BA6425" w:rsidP="00116151">
            <w:pPr>
              <w:rPr>
                <w:b/>
              </w:rPr>
            </w:pPr>
          </w:p>
          <w:p w14:paraId="7B7BCB14" w14:textId="120E7745" w:rsidR="00BA6425" w:rsidRPr="00D84EB0" w:rsidRDefault="00BA6425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28474764" w14:textId="77777777" w:rsidR="00097E0D" w:rsidRDefault="00097E0D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4A8A2C01" w14:textId="77777777" w:rsidR="00097E0D" w:rsidRDefault="00097E0D" w:rsidP="00116151">
            <w:pPr>
              <w:rPr>
                <w:b/>
                <w:bCs/>
              </w:rPr>
            </w:pPr>
          </w:p>
          <w:p w14:paraId="00A0FD91" w14:textId="518A87D7" w:rsidR="00116151" w:rsidRPr="00BA6425" w:rsidRDefault="00BA6425" w:rsidP="00116151">
            <w:pPr>
              <w:rPr>
                <w:b/>
                <w:bCs/>
              </w:rPr>
            </w:pPr>
            <w:r w:rsidRPr="00BA6425">
              <w:rPr>
                <w:b/>
                <w:bCs/>
              </w:rPr>
              <w:t xml:space="preserve">PŘÍPRAVA: </w:t>
            </w:r>
          </w:p>
          <w:p w14:paraId="0D42D094" w14:textId="7FB465ED" w:rsidR="00BA6425" w:rsidRDefault="00BA6425" w:rsidP="00116151">
            <w:r>
              <w:t>IS.MUNI (UČEBNÍ MATERIÁLY)</w:t>
            </w:r>
          </w:p>
          <w:p w14:paraId="46B72125" w14:textId="5F35834B" w:rsidR="00BA6425" w:rsidRPr="00BA6425" w:rsidRDefault="00BA6425" w:rsidP="00116151">
            <w:pPr>
              <w:rPr>
                <w:b/>
                <w:bCs/>
              </w:rPr>
            </w:pPr>
            <w:r w:rsidRPr="00BA6425">
              <w:rPr>
                <w:b/>
                <w:bCs/>
              </w:rPr>
              <w:t>PPT 9</w:t>
            </w:r>
          </w:p>
          <w:p w14:paraId="22FAAA91" w14:textId="056E39BF" w:rsidR="00BA6425" w:rsidRDefault="00BA6425" w:rsidP="00116151"/>
          <w:p w14:paraId="70AA0949" w14:textId="38BF8417" w:rsidR="00BA6425" w:rsidRDefault="00BA6425" w:rsidP="00116151">
            <w:r w:rsidRPr="00BA6425">
              <w:rPr>
                <w:b/>
                <w:bCs/>
              </w:rPr>
              <w:t>DIKTÁT PLUS KVÍZ</w:t>
            </w:r>
            <w:r>
              <w:t xml:space="preserve"> (SLOŽKA DIKTÁTY – DIKTÁT Č. 6) NEBO POD ČÍSLEM 9 (DFTONGY, TRIFTONGY..)</w:t>
            </w:r>
          </w:p>
          <w:p w14:paraId="263B497D" w14:textId="77777777" w:rsidR="00BA6425" w:rsidRDefault="00BA6425" w:rsidP="00116151"/>
          <w:p w14:paraId="773CA1C2" w14:textId="4E5ED7F2" w:rsidR="00097E0D" w:rsidRDefault="00097E0D" w:rsidP="00116151">
            <w:r w:rsidRPr="00BA642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555E7AC" wp14:editId="709D497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114935</wp:posOffset>
                  </wp:positionV>
                  <wp:extent cx="1333500" cy="593725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291" y="20791"/>
                      <wp:lineTo x="21291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5" t="4003" r="21189"/>
                          <a:stretch/>
                        </pic:blipFill>
                        <pic:spPr bwMode="auto">
                          <a:xfrm>
                            <a:off x="0" y="0"/>
                            <a:ext cx="1333500" cy="593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3539D68" w14:textId="278F50A8" w:rsidR="00BA6425" w:rsidRPr="00097E0D" w:rsidRDefault="00097E0D" w:rsidP="00116151">
            <w:pPr>
              <w:rPr>
                <w:b/>
                <w:bCs/>
              </w:rPr>
            </w:pPr>
            <w:r w:rsidRPr="00097E0D">
              <w:rPr>
                <w:b/>
                <w:bCs/>
              </w:rPr>
              <w:t>ELF</w:t>
            </w:r>
          </w:p>
          <w:p w14:paraId="40160C88" w14:textId="6CE5E69B" w:rsidR="00097E0D" w:rsidRDefault="00097E0D" w:rsidP="00116151">
            <w:r w:rsidRPr="00097E0D">
              <w:rPr>
                <w:noProof/>
              </w:rPr>
              <w:drawing>
                <wp:inline distT="0" distB="0" distL="0" distR="0" wp14:anchorId="6412E8DC" wp14:editId="447C3ABB">
                  <wp:extent cx="1276985" cy="53594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CBDDF" w14:textId="1C169C85" w:rsidR="00097E0D" w:rsidRDefault="00097E0D" w:rsidP="00116151">
            <w:r w:rsidRPr="00097E0D">
              <w:rPr>
                <w:noProof/>
              </w:rPr>
              <w:drawing>
                <wp:inline distT="0" distB="0" distL="0" distR="0" wp14:anchorId="2A7F5ECD" wp14:editId="7364B90F">
                  <wp:extent cx="1276985" cy="34607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5DC11" w14:textId="77777777" w:rsidR="00097E0D" w:rsidRDefault="00097E0D" w:rsidP="00116151"/>
          <w:p w14:paraId="1237B267" w14:textId="77777777" w:rsidR="00097E0D" w:rsidRDefault="00097E0D" w:rsidP="00097E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BLOK Č. 2 </w:t>
            </w:r>
          </w:p>
          <w:p w14:paraId="3DE82B2B" w14:textId="21B84768" w:rsidR="00097E0D" w:rsidRPr="00097E0D" w:rsidRDefault="00097E0D" w:rsidP="00097E0D">
            <w:pPr>
              <w:rPr>
                <w:b/>
                <w:bCs/>
              </w:rPr>
            </w:pPr>
            <w:r>
              <w:rPr>
                <w:b/>
                <w:bCs/>
              </w:rPr>
              <w:t>Unidade 4</w:t>
            </w:r>
            <w:r w:rsidRPr="00115A62">
              <w:t xml:space="preserve"> </w:t>
            </w:r>
          </w:p>
          <w:p w14:paraId="566595FB" w14:textId="0ECCD75B" w:rsidR="00097E0D" w:rsidRDefault="00097E0D" w:rsidP="00097E0D">
            <w:r w:rsidRPr="00115A62">
              <w:t>EUROMILHOES (SORTEIO – nahrávka a cvičení)</w:t>
            </w:r>
          </w:p>
          <w:p w14:paraId="572AADE8" w14:textId="59083098" w:rsidR="00097E0D" w:rsidRDefault="00097E0D" w:rsidP="00116151"/>
        </w:tc>
        <w:tc>
          <w:tcPr>
            <w:tcW w:w="2162" w:type="dxa"/>
          </w:tcPr>
          <w:p w14:paraId="1B5E9000" w14:textId="77777777" w:rsidR="00116151" w:rsidRDefault="00116151" w:rsidP="00116151"/>
        </w:tc>
      </w:tr>
      <w:tr w:rsidR="00116151" w14:paraId="1056B298" w14:textId="77777777" w:rsidTr="00BA6425">
        <w:tc>
          <w:tcPr>
            <w:tcW w:w="754" w:type="dxa"/>
          </w:tcPr>
          <w:p w14:paraId="6E67A4DB" w14:textId="1A113A68" w:rsidR="00116151" w:rsidRDefault="00116151" w:rsidP="00116151">
            <w:r>
              <w:t>28.11</w:t>
            </w:r>
          </w:p>
        </w:tc>
        <w:tc>
          <w:tcPr>
            <w:tcW w:w="1226" w:type="dxa"/>
          </w:tcPr>
          <w:p w14:paraId="000C1064" w14:textId="2B3AE231" w:rsidR="00116151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Souhlásky</w:t>
            </w:r>
            <w:r w:rsidR="00097E0D">
              <w:rPr>
                <w:b/>
                <w:bCs/>
              </w:rPr>
              <w:t xml:space="preserve"> A  </w:t>
            </w:r>
          </w:p>
          <w:p w14:paraId="192C5641" w14:textId="36BBF52F" w:rsidR="00116151" w:rsidRPr="00726149" w:rsidRDefault="00097E0D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PŘÍPRAVA NA TEST</w:t>
            </w:r>
          </w:p>
        </w:tc>
        <w:tc>
          <w:tcPr>
            <w:tcW w:w="2693" w:type="dxa"/>
          </w:tcPr>
          <w:p w14:paraId="141B8B68" w14:textId="77777777" w:rsidR="00116151" w:rsidRDefault="006A600F" w:rsidP="00116151">
            <w:pPr>
              <w:rPr>
                <w:b/>
              </w:rPr>
            </w:pPr>
            <w:r>
              <w:rPr>
                <w:b/>
              </w:rPr>
              <w:t xml:space="preserve">Blok 1 </w:t>
            </w:r>
          </w:p>
          <w:p w14:paraId="7BF0D7F4" w14:textId="77777777" w:rsidR="006A600F" w:rsidRPr="00D84EB0" w:rsidRDefault="006A600F" w:rsidP="006A600F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6199B608" w14:textId="77777777" w:rsidR="006A600F" w:rsidRDefault="006A600F" w:rsidP="006A600F">
            <w:r w:rsidRPr="00BE3334">
              <w:t xml:space="preserve">Tláskal </w:t>
            </w:r>
          </w:p>
          <w:p w14:paraId="60E93DA0" w14:textId="2C796CCA" w:rsidR="006A600F" w:rsidRPr="00BE3334" w:rsidRDefault="006A600F" w:rsidP="006A600F">
            <w:r w:rsidRPr="00BE3334">
              <w:t>(2006, p</w:t>
            </w:r>
            <w:r>
              <w:t>.</w:t>
            </w:r>
            <w:r>
              <w:t>92-114</w:t>
            </w:r>
            <w:r w:rsidRPr="00BE3334">
              <w:t>)</w:t>
            </w:r>
          </w:p>
          <w:p w14:paraId="6EEE1277" w14:textId="77777777" w:rsidR="006A600F" w:rsidRPr="00BE3334" w:rsidRDefault="006A600F" w:rsidP="006A600F">
            <w:r>
              <w:t xml:space="preserve"> </w:t>
            </w:r>
          </w:p>
          <w:p w14:paraId="3E475C49" w14:textId="77777777" w:rsidR="006A600F" w:rsidRDefault="006A600F" w:rsidP="006A600F">
            <w:pPr>
              <w:rPr>
                <w:b/>
              </w:rPr>
            </w:pPr>
            <w:r w:rsidRPr="00D84EB0">
              <w:rPr>
                <w:b/>
              </w:rPr>
              <w:t>Ppt</w:t>
            </w:r>
            <w:r>
              <w:rPr>
                <w:b/>
              </w:rPr>
              <w:t xml:space="preserve"> 9</w:t>
            </w:r>
          </w:p>
          <w:p w14:paraId="105F1225" w14:textId="726F839D" w:rsidR="006A600F" w:rsidRDefault="006A600F" w:rsidP="006A600F">
            <w:r>
              <w:t>Souhlásky</w:t>
            </w:r>
          </w:p>
          <w:p w14:paraId="3A101FDE" w14:textId="3B190F8D" w:rsidR="006A600F" w:rsidRDefault="006A600F" w:rsidP="006A600F"/>
          <w:p w14:paraId="4B767541" w14:textId="59E8D6A2" w:rsidR="006A600F" w:rsidRPr="006A600F" w:rsidRDefault="006A600F" w:rsidP="006A600F">
            <w:pPr>
              <w:rPr>
                <w:b/>
                <w:bCs/>
              </w:rPr>
            </w:pPr>
            <w:r w:rsidRPr="006A600F">
              <w:rPr>
                <w:b/>
                <w:bCs/>
              </w:rPr>
              <w:t>PPT10</w:t>
            </w:r>
          </w:p>
          <w:p w14:paraId="547EFD56" w14:textId="594E6951" w:rsidR="006A600F" w:rsidRDefault="006A600F" w:rsidP="006A600F">
            <w:r>
              <w:t>SOUHLÁSKY – PŘÍPRAVA NA ZKOUŠKU</w:t>
            </w:r>
          </w:p>
          <w:p w14:paraId="2A47DC07" w14:textId="77777777" w:rsidR="006A600F" w:rsidRDefault="006A600F" w:rsidP="006A600F">
            <w:pPr>
              <w:rPr>
                <w:b/>
                <w:bCs/>
              </w:rPr>
            </w:pPr>
          </w:p>
          <w:p w14:paraId="21D0B011" w14:textId="77777777" w:rsidR="006A600F" w:rsidRDefault="006A600F" w:rsidP="006A600F">
            <w:pPr>
              <w:rPr>
                <w:b/>
              </w:rPr>
            </w:pPr>
          </w:p>
          <w:p w14:paraId="5DFF4681" w14:textId="19D8BA02" w:rsidR="006A600F" w:rsidRDefault="006A600F" w:rsidP="006A600F">
            <w:pPr>
              <w:rPr>
                <w:b/>
              </w:rPr>
            </w:pPr>
            <w:r>
              <w:rPr>
                <w:b/>
              </w:rPr>
              <w:t>Blok 2</w:t>
            </w:r>
          </w:p>
          <w:p w14:paraId="2A64A696" w14:textId="332EE9BD" w:rsidR="006A600F" w:rsidRPr="00112238" w:rsidRDefault="006A600F" w:rsidP="006A600F">
            <w:pPr>
              <w:rPr>
                <w:b/>
              </w:rPr>
            </w:pPr>
            <w:r w:rsidRPr="00112238">
              <w:rPr>
                <w:b/>
              </w:rPr>
              <w:t>UNIDADE 5</w:t>
            </w:r>
          </w:p>
          <w:p w14:paraId="2540A3E6" w14:textId="77777777" w:rsidR="006A600F" w:rsidRDefault="006A600F" w:rsidP="006A600F">
            <w:pPr>
              <w:rPr>
                <w:b/>
              </w:rPr>
            </w:pPr>
          </w:p>
          <w:p w14:paraId="54F5B648" w14:textId="4DFA3DA4" w:rsidR="006A600F" w:rsidRPr="00D84EB0" w:rsidRDefault="006A600F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6B49EE3E" w14:textId="72209664" w:rsidR="00A05AA4" w:rsidRDefault="00A05AA4" w:rsidP="00116151">
            <w:r w:rsidRPr="00C172C0">
              <w:rPr>
                <w:b/>
                <w:bCs/>
              </w:rPr>
              <w:t>Dobrovolně</w:t>
            </w:r>
            <w:r>
              <w:t xml:space="preserve">: </w:t>
            </w:r>
          </w:p>
          <w:p w14:paraId="67365FDB" w14:textId="77777777" w:rsidR="00A05AA4" w:rsidRDefault="00A05AA4" w:rsidP="00116151"/>
          <w:p w14:paraId="1F36B6EB" w14:textId="5C921559" w:rsidR="00116151" w:rsidRDefault="00A05AA4" w:rsidP="00116151">
            <w:r w:rsidRPr="00A05AA4">
              <w:rPr>
                <w:b/>
                <w:bCs/>
              </w:rPr>
              <w:t>Elf</w:t>
            </w:r>
            <w:r>
              <w:t xml:space="preserve"> – souhlásky </w:t>
            </w:r>
          </w:p>
          <w:p w14:paraId="51A0C873" w14:textId="77777777" w:rsidR="00A05AA4" w:rsidRDefault="00A05AA4" w:rsidP="00116151">
            <w:r>
              <w:t>Transcricao fonética</w:t>
            </w:r>
          </w:p>
          <w:p w14:paraId="6FBBE091" w14:textId="09FCA275" w:rsidR="00A05AA4" w:rsidRDefault="00A05AA4" w:rsidP="00116151"/>
          <w:p w14:paraId="3BF10B31" w14:textId="28018226" w:rsidR="00C172C0" w:rsidRDefault="00C172C0" w:rsidP="00116151">
            <w:r w:rsidRPr="00C172C0">
              <w:rPr>
                <w:b/>
                <w:bCs/>
              </w:rPr>
              <w:t>Odpovědník</w:t>
            </w:r>
            <w:r>
              <w:t xml:space="preserve"> (závěrečný test – zkušební)</w:t>
            </w:r>
          </w:p>
          <w:p w14:paraId="5CEAB801" w14:textId="77777777" w:rsidR="00C172C0" w:rsidRDefault="00C172C0" w:rsidP="00116151"/>
          <w:p w14:paraId="3A08E763" w14:textId="77777777" w:rsidR="00A05AA4" w:rsidRDefault="00A05AA4" w:rsidP="00116151">
            <w:r>
              <w:t xml:space="preserve">Povinně </w:t>
            </w:r>
          </w:p>
          <w:p w14:paraId="1AAD0DF9" w14:textId="77777777" w:rsidR="00A43878" w:rsidRDefault="00A43878" w:rsidP="00116151">
            <w:pPr>
              <w:rPr>
                <w:b/>
                <w:bCs/>
              </w:rPr>
            </w:pPr>
            <w:r w:rsidRPr="00A05AA4">
              <w:rPr>
                <w:b/>
                <w:bCs/>
              </w:rPr>
              <w:t>T</w:t>
            </w:r>
            <w:r w:rsidR="00A05AA4" w:rsidRPr="00A05AA4">
              <w:rPr>
                <w:b/>
                <w:bCs/>
              </w:rPr>
              <w:t>ext</w:t>
            </w:r>
            <w:r>
              <w:rPr>
                <w:b/>
                <w:bCs/>
              </w:rPr>
              <w:t xml:space="preserve"> word 10. </w:t>
            </w:r>
          </w:p>
          <w:p w14:paraId="715ECA9C" w14:textId="0E6885E8" w:rsidR="00A43878" w:rsidRPr="00A05AA4" w:rsidRDefault="00A43878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Diktát č. 7 (kvíz)</w:t>
            </w:r>
            <w:r w:rsidR="00112238">
              <w:rPr>
                <w:b/>
                <w:bCs/>
              </w:rPr>
              <w:t xml:space="preserve"> (bude k dispozici během týdne)</w:t>
            </w:r>
          </w:p>
        </w:tc>
        <w:tc>
          <w:tcPr>
            <w:tcW w:w="2162" w:type="dxa"/>
          </w:tcPr>
          <w:p w14:paraId="5C8FB66F" w14:textId="77777777" w:rsidR="00116151" w:rsidRDefault="00116151" w:rsidP="00116151"/>
        </w:tc>
      </w:tr>
      <w:tr w:rsidR="00116151" w14:paraId="58703BEA" w14:textId="77777777" w:rsidTr="00BA6425">
        <w:tc>
          <w:tcPr>
            <w:tcW w:w="754" w:type="dxa"/>
          </w:tcPr>
          <w:p w14:paraId="01C761E2" w14:textId="598DE1AA" w:rsidR="00116151" w:rsidRDefault="00116151" w:rsidP="00116151">
            <w:r>
              <w:lastRenderedPageBreak/>
              <w:t>5.12.</w:t>
            </w:r>
          </w:p>
        </w:tc>
        <w:tc>
          <w:tcPr>
            <w:tcW w:w="1226" w:type="dxa"/>
          </w:tcPr>
          <w:p w14:paraId="5902BADF" w14:textId="37578D99" w:rsidR="00116151" w:rsidRPr="00726149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Opakování samohlásky</w:t>
            </w:r>
          </w:p>
        </w:tc>
        <w:tc>
          <w:tcPr>
            <w:tcW w:w="2693" w:type="dxa"/>
          </w:tcPr>
          <w:p w14:paraId="58C7D774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05A150D7" w14:textId="77777777" w:rsidR="00116151" w:rsidRDefault="00116151" w:rsidP="00116151"/>
        </w:tc>
        <w:tc>
          <w:tcPr>
            <w:tcW w:w="2162" w:type="dxa"/>
          </w:tcPr>
          <w:p w14:paraId="18A6F776" w14:textId="77777777" w:rsidR="00116151" w:rsidRDefault="00116151" w:rsidP="00116151"/>
        </w:tc>
      </w:tr>
      <w:tr w:rsidR="00116151" w14:paraId="7BA7F2A1" w14:textId="77777777" w:rsidTr="00BA6425">
        <w:tc>
          <w:tcPr>
            <w:tcW w:w="754" w:type="dxa"/>
          </w:tcPr>
          <w:p w14:paraId="50DDCC55" w14:textId="19B32EED" w:rsidR="00116151" w:rsidRDefault="00116151" w:rsidP="00116151">
            <w:r>
              <w:t>12.12</w:t>
            </w:r>
          </w:p>
        </w:tc>
        <w:tc>
          <w:tcPr>
            <w:tcW w:w="1226" w:type="dxa"/>
          </w:tcPr>
          <w:p w14:paraId="67F4C453" w14:textId="5FC66871" w:rsidR="00116151" w:rsidRPr="00726149" w:rsidRDefault="00116151" w:rsidP="00116151">
            <w:pPr>
              <w:rPr>
                <w:b/>
                <w:bCs/>
              </w:rPr>
            </w:pPr>
            <w:r>
              <w:rPr>
                <w:b/>
                <w:bCs/>
              </w:rPr>
              <w:t>předtermín</w:t>
            </w:r>
          </w:p>
        </w:tc>
        <w:tc>
          <w:tcPr>
            <w:tcW w:w="2693" w:type="dxa"/>
          </w:tcPr>
          <w:p w14:paraId="1CD15744" w14:textId="77777777" w:rsidR="00116151" w:rsidRDefault="003A0B7D" w:rsidP="00116151">
            <w:pPr>
              <w:rPr>
                <w:b/>
              </w:rPr>
            </w:pPr>
            <w:r>
              <w:rPr>
                <w:b/>
              </w:rPr>
              <w:t>8:00 HODIN</w:t>
            </w:r>
          </w:p>
          <w:p w14:paraId="341C9020" w14:textId="512B309A" w:rsidR="003A0B7D" w:rsidRPr="00D84EB0" w:rsidRDefault="003A0B7D" w:rsidP="00116151">
            <w:pPr>
              <w:rPr>
                <w:b/>
              </w:rPr>
            </w:pPr>
            <w:r>
              <w:rPr>
                <w:b/>
              </w:rPr>
              <w:t>G24</w:t>
            </w:r>
          </w:p>
        </w:tc>
        <w:tc>
          <w:tcPr>
            <w:tcW w:w="2227" w:type="dxa"/>
          </w:tcPr>
          <w:p w14:paraId="7099E696" w14:textId="77777777" w:rsidR="00116151" w:rsidRDefault="003A0B7D" w:rsidP="00116151">
            <w:r>
              <w:t xml:space="preserve">SOUČÁST: </w:t>
            </w:r>
          </w:p>
          <w:p w14:paraId="3840BC00" w14:textId="184A3612" w:rsidR="003A0B7D" w:rsidRDefault="003A0B7D" w:rsidP="00116151">
            <w:r>
              <w:t>TEORIE (PPT 11 A PPT 12)</w:t>
            </w:r>
          </w:p>
          <w:p w14:paraId="6109618E" w14:textId="0EDB90F9" w:rsidR="003A0B7D" w:rsidRDefault="003A0B7D" w:rsidP="00116151">
            <w:r w:rsidRPr="00A43878">
              <w:rPr>
                <w:b/>
                <w:bCs/>
              </w:rPr>
              <w:t>DIKTÁT</w:t>
            </w:r>
            <w:r>
              <w:t xml:space="preserve"> (SLOŽKA DIKTÁTY)</w:t>
            </w:r>
          </w:p>
          <w:p w14:paraId="46D1EBA6" w14:textId="6F016995" w:rsidR="003A0B7D" w:rsidRDefault="003A0B7D" w:rsidP="00116151">
            <w:r w:rsidRPr="00A43878">
              <w:rPr>
                <w:b/>
                <w:bCs/>
              </w:rPr>
              <w:t>TRANSKRIPCE</w:t>
            </w:r>
            <w:r>
              <w:t xml:space="preserve">  (SEZNAM SLOV K TRANSKRIPCI)</w:t>
            </w:r>
          </w:p>
        </w:tc>
        <w:tc>
          <w:tcPr>
            <w:tcW w:w="2162" w:type="dxa"/>
          </w:tcPr>
          <w:p w14:paraId="7E4A18D7" w14:textId="77777777" w:rsidR="00116151" w:rsidRDefault="00116151" w:rsidP="00116151"/>
        </w:tc>
      </w:tr>
      <w:tr w:rsidR="00116151" w14:paraId="53FC3249" w14:textId="77777777" w:rsidTr="00BA6425">
        <w:tc>
          <w:tcPr>
            <w:tcW w:w="754" w:type="dxa"/>
          </w:tcPr>
          <w:p w14:paraId="0912EA19" w14:textId="77777777" w:rsidR="00116151" w:rsidRDefault="00116151" w:rsidP="00116151"/>
        </w:tc>
        <w:tc>
          <w:tcPr>
            <w:tcW w:w="1226" w:type="dxa"/>
          </w:tcPr>
          <w:p w14:paraId="35AB893D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0BCBFEE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341BCDFA" w14:textId="77777777" w:rsidR="00116151" w:rsidRDefault="00116151" w:rsidP="00116151"/>
        </w:tc>
        <w:tc>
          <w:tcPr>
            <w:tcW w:w="2162" w:type="dxa"/>
          </w:tcPr>
          <w:p w14:paraId="29B9B25C" w14:textId="77777777" w:rsidR="00116151" w:rsidRDefault="00116151" w:rsidP="00116151"/>
        </w:tc>
      </w:tr>
      <w:tr w:rsidR="00116151" w14:paraId="12478C51" w14:textId="77777777" w:rsidTr="00BA6425">
        <w:tc>
          <w:tcPr>
            <w:tcW w:w="754" w:type="dxa"/>
          </w:tcPr>
          <w:p w14:paraId="590882D4" w14:textId="77777777" w:rsidR="00116151" w:rsidRDefault="00116151" w:rsidP="00116151"/>
        </w:tc>
        <w:tc>
          <w:tcPr>
            <w:tcW w:w="1226" w:type="dxa"/>
          </w:tcPr>
          <w:p w14:paraId="368FF2C8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B61AE7C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7D6F9DFD" w14:textId="77777777" w:rsidR="00116151" w:rsidRDefault="00116151" w:rsidP="00116151"/>
        </w:tc>
        <w:tc>
          <w:tcPr>
            <w:tcW w:w="2162" w:type="dxa"/>
          </w:tcPr>
          <w:p w14:paraId="3E0CF609" w14:textId="77777777" w:rsidR="00116151" w:rsidRDefault="00116151" w:rsidP="00116151"/>
        </w:tc>
      </w:tr>
      <w:tr w:rsidR="00116151" w14:paraId="00854011" w14:textId="77777777" w:rsidTr="00BA6425">
        <w:tc>
          <w:tcPr>
            <w:tcW w:w="754" w:type="dxa"/>
          </w:tcPr>
          <w:p w14:paraId="1DCA55D9" w14:textId="77777777" w:rsidR="00116151" w:rsidRDefault="00116151" w:rsidP="00116151"/>
        </w:tc>
        <w:tc>
          <w:tcPr>
            <w:tcW w:w="1226" w:type="dxa"/>
          </w:tcPr>
          <w:p w14:paraId="764C2A8A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308DFA0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6677E1C0" w14:textId="77777777" w:rsidR="00116151" w:rsidRDefault="00116151" w:rsidP="00116151"/>
        </w:tc>
        <w:tc>
          <w:tcPr>
            <w:tcW w:w="2162" w:type="dxa"/>
          </w:tcPr>
          <w:p w14:paraId="201C80C8" w14:textId="77777777" w:rsidR="00116151" w:rsidRDefault="00116151" w:rsidP="00116151"/>
        </w:tc>
      </w:tr>
      <w:tr w:rsidR="00116151" w14:paraId="778A12B1" w14:textId="77777777" w:rsidTr="00BA6425">
        <w:tc>
          <w:tcPr>
            <w:tcW w:w="754" w:type="dxa"/>
          </w:tcPr>
          <w:p w14:paraId="5E036B3F" w14:textId="77777777" w:rsidR="00116151" w:rsidRDefault="00116151" w:rsidP="00116151"/>
        </w:tc>
        <w:tc>
          <w:tcPr>
            <w:tcW w:w="1226" w:type="dxa"/>
          </w:tcPr>
          <w:p w14:paraId="44363C15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FABD68E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2E52F920" w14:textId="77777777" w:rsidR="00116151" w:rsidRDefault="00116151" w:rsidP="00116151"/>
        </w:tc>
        <w:tc>
          <w:tcPr>
            <w:tcW w:w="2162" w:type="dxa"/>
          </w:tcPr>
          <w:p w14:paraId="402C1E10" w14:textId="77777777" w:rsidR="00116151" w:rsidRDefault="00116151" w:rsidP="00116151"/>
        </w:tc>
      </w:tr>
      <w:tr w:rsidR="00116151" w14:paraId="4FC3E981" w14:textId="77777777" w:rsidTr="00BA6425">
        <w:tc>
          <w:tcPr>
            <w:tcW w:w="754" w:type="dxa"/>
          </w:tcPr>
          <w:p w14:paraId="74757652" w14:textId="77777777" w:rsidR="00116151" w:rsidRDefault="00116151" w:rsidP="00116151"/>
        </w:tc>
        <w:tc>
          <w:tcPr>
            <w:tcW w:w="1226" w:type="dxa"/>
          </w:tcPr>
          <w:p w14:paraId="59492F55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7A9C058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7644E275" w14:textId="77777777" w:rsidR="00116151" w:rsidRDefault="00116151" w:rsidP="00116151"/>
        </w:tc>
        <w:tc>
          <w:tcPr>
            <w:tcW w:w="2162" w:type="dxa"/>
          </w:tcPr>
          <w:p w14:paraId="4BB09153" w14:textId="77777777" w:rsidR="00116151" w:rsidRDefault="00116151" w:rsidP="00116151"/>
        </w:tc>
      </w:tr>
      <w:tr w:rsidR="00116151" w14:paraId="4CC2BFCF" w14:textId="77777777" w:rsidTr="00BA6425">
        <w:tc>
          <w:tcPr>
            <w:tcW w:w="754" w:type="dxa"/>
          </w:tcPr>
          <w:p w14:paraId="7ED9F3C4" w14:textId="77777777" w:rsidR="00116151" w:rsidRDefault="00116151" w:rsidP="00116151"/>
        </w:tc>
        <w:tc>
          <w:tcPr>
            <w:tcW w:w="1226" w:type="dxa"/>
          </w:tcPr>
          <w:p w14:paraId="0A69AA75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2BCEE8C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7518327E" w14:textId="77777777" w:rsidR="00116151" w:rsidRDefault="00116151" w:rsidP="00116151"/>
        </w:tc>
        <w:tc>
          <w:tcPr>
            <w:tcW w:w="2162" w:type="dxa"/>
          </w:tcPr>
          <w:p w14:paraId="3C561079" w14:textId="77777777" w:rsidR="00116151" w:rsidRDefault="00116151" w:rsidP="00116151"/>
        </w:tc>
      </w:tr>
      <w:tr w:rsidR="00116151" w14:paraId="24CA8B06" w14:textId="77777777" w:rsidTr="00BA6425">
        <w:tc>
          <w:tcPr>
            <w:tcW w:w="754" w:type="dxa"/>
          </w:tcPr>
          <w:p w14:paraId="01616E25" w14:textId="77777777" w:rsidR="00116151" w:rsidRDefault="00116151" w:rsidP="00116151"/>
        </w:tc>
        <w:tc>
          <w:tcPr>
            <w:tcW w:w="1226" w:type="dxa"/>
          </w:tcPr>
          <w:p w14:paraId="11CB2ACE" w14:textId="77777777" w:rsidR="00116151" w:rsidRPr="00726149" w:rsidRDefault="00116151" w:rsidP="0011615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3A35DE81" w14:textId="77777777" w:rsidR="00116151" w:rsidRPr="00D84EB0" w:rsidRDefault="00116151" w:rsidP="00116151">
            <w:pPr>
              <w:rPr>
                <w:b/>
              </w:rPr>
            </w:pPr>
          </w:p>
        </w:tc>
        <w:tc>
          <w:tcPr>
            <w:tcW w:w="2227" w:type="dxa"/>
          </w:tcPr>
          <w:p w14:paraId="3FA5CCA6" w14:textId="77777777" w:rsidR="00116151" w:rsidRDefault="00116151" w:rsidP="00116151"/>
        </w:tc>
        <w:tc>
          <w:tcPr>
            <w:tcW w:w="2162" w:type="dxa"/>
          </w:tcPr>
          <w:p w14:paraId="56A8CCED" w14:textId="77777777" w:rsidR="00116151" w:rsidRDefault="00116151" w:rsidP="00116151"/>
        </w:tc>
      </w:tr>
    </w:tbl>
    <w:p w14:paraId="2932B866" w14:textId="4D2863DA" w:rsidR="00EE105C" w:rsidRDefault="00EE105C" w:rsidP="00EE105C"/>
    <w:p w14:paraId="218B6E79" w14:textId="77777777" w:rsidR="00914C60" w:rsidRDefault="00914C60" w:rsidP="00EE105C"/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5ACDEADE" w14:textId="77777777" w:rsidR="00E935F2" w:rsidRDefault="00E935F2" w:rsidP="00E935F2"/>
    <w:p w14:paraId="36BE0868" w14:textId="77777777" w:rsidR="00251C5F" w:rsidRPr="00114344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114344">
        <w:rPr>
          <w:b/>
          <w:bCs/>
        </w:rPr>
        <w:t xml:space="preserve">Ukončení  zkouškou – </w:t>
      </w:r>
    </w:p>
    <w:p w14:paraId="62B74973" w14:textId="2C899FA3" w:rsid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251C5F">
        <w:rPr>
          <w:b/>
          <w:bCs/>
        </w:rPr>
        <w:t>předtermín 16.5. dále 2 řádné termíny a 1 termín opravný (zbytek podle domluvy)</w:t>
      </w:r>
    </w:p>
    <w:p w14:paraId="4C8A0C9F" w14:textId="11682099" w:rsidR="00E935F2" w:rsidRP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251C5F">
        <w:rPr>
          <w:b/>
          <w:bCs/>
        </w:rPr>
        <w:t>písemná forma, pouze praktická část</w:t>
      </w:r>
    </w:p>
    <w:p w14:paraId="28D6358D" w14:textId="77777777" w:rsidR="00E935F2" w:rsidRDefault="00E935F2" w:rsidP="00E935F2"/>
    <w:p w14:paraId="7214A6B3" w14:textId="66CD50BE" w:rsidR="00EE105C" w:rsidRDefault="00EE105C"/>
    <w:sectPr w:rsidR="00EE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789"/>
    <w:multiLevelType w:val="hybridMultilevel"/>
    <w:tmpl w:val="18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64CDF"/>
    <w:rsid w:val="00097E0D"/>
    <w:rsid w:val="000A6184"/>
    <w:rsid w:val="000D4A1C"/>
    <w:rsid w:val="000E44B4"/>
    <w:rsid w:val="000E4CB0"/>
    <w:rsid w:val="000E6988"/>
    <w:rsid w:val="00112238"/>
    <w:rsid w:val="00114344"/>
    <w:rsid w:val="00115A62"/>
    <w:rsid w:val="00116151"/>
    <w:rsid w:val="001559A9"/>
    <w:rsid w:val="001D573C"/>
    <w:rsid w:val="001F5C31"/>
    <w:rsid w:val="00201672"/>
    <w:rsid w:val="00207661"/>
    <w:rsid w:val="002302E8"/>
    <w:rsid w:val="00251C5F"/>
    <w:rsid w:val="0027288F"/>
    <w:rsid w:val="002E540F"/>
    <w:rsid w:val="00334DF1"/>
    <w:rsid w:val="00370918"/>
    <w:rsid w:val="003A0B7D"/>
    <w:rsid w:val="003E5609"/>
    <w:rsid w:val="0043317D"/>
    <w:rsid w:val="0046696F"/>
    <w:rsid w:val="00475DDC"/>
    <w:rsid w:val="004840EC"/>
    <w:rsid w:val="00493E33"/>
    <w:rsid w:val="004D5386"/>
    <w:rsid w:val="004D5BA4"/>
    <w:rsid w:val="004F3AF9"/>
    <w:rsid w:val="00576BB6"/>
    <w:rsid w:val="005A0EDB"/>
    <w:rsid w:val="005B156A"/>
    <w:rsid w:val="005B49AF"/>
    <w:rsid w:val="006235CD"/>
    <w:rsid w:val="00641E86"/>
    <w:rsid w:val="00647D68"/>
    <w:rsid w:val="00660550"/>
    <w:rsid w:val="00684C38"/>
    <w:rsid w:val="006A600F"/>
    <w:rsid w:val="00726149"/>
    <w:rsid w:val="00746ED5"/>
    <w:rsid w:val="00747532"/>
    <w:rsid w:val="007822FB"/>
    <w:rsid w:val="007D35EC"/>
    <w:rsid w:val="008139E0"/>
    <w:rsid w:val="0081590D"/>
    <w:rsid w:val="00844127"/>
    <w:rsid w:val="00912546"/>
    <w:rsid w:val="00914C60"/>
    <w:rsid w:val="00944EB9"/>
    <w:rsid w:val="00945157"/>
    <w:rsid w:val="009A4316"/>
    <w:rsid w:val="009A468B"/>
    <w:rsid w:val="009D1325"/>
    <w:rsid w:val="00A05AA4"/>
    <w:rsid w:val="00A43878"/>
    <w:rsid w:val="00AA0DDE"/>
    <w:rsid w:val="00AD555B"/>
    <w:rsid w:val="00AE7334"/>
    <w:rsid w:val="00B80439"/>
    <w:rsid w:val="00B8578D"/>
    <w:rsid w:val="00BA6425"/>
    <w:rsid w:val="00BE3334"/>
    <w:rsid w:val="00C1695E"/>
    <w:rsid w:val="00C172C0"/>
    <w:rsid w:val="00C45E8F"/>
    <w:rsid w:val="00CD5AD3"/>
    <w:rsid w:val="00CE4961"/>
    <w:rsid w:val="00D81AD9"/>
    <w:rsid w:val="00D84EB0"/>
    <w:rsid w:val="00D934A7"/>
    <w:rsid w:val="00DA488D"/>
    <w:rsid w:val="00DA4C7E"/>
    <w:rsid w:val="00E24EA1"/>
    <w:rsid w:val="00E30AFF"/>
    <w:rsid w:val="00E33280"/>
    <w:rsid w:val="00E7611C"/>
    <w:rsid w:val="00E935F2"/>
    <w:rsid w:val="00EA760C"/>
    <w:rsid w:val="00EE105C"/>
    <w:rsid w:val="00F00CF7"/>
    <w:rsid w:val="00F055CF"/>
    <w:rsid w:val="00F96C84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CB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E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european-portuguese.info/pt/videos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opean-portuguese.info/pt/" TargetMode="External"/><Relationship Id="rId11" Type="http://schemas.openxmlformats.org/officeDocument/2006/relationships/hyperlink" Target="https://www.lmooc4slav.eu/" TargetMode="External"/><Relationship Id="rId5" Type="http://schemas.openxmlformats.org/officeDocument/2006/relationships/hyperlink" Target="https://european-portuguese.info/pt/vowels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lmooc4slav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4</cp:revision>
  <dcterms:created xsi:type="dcterms:W3CDTF">2022-11-19T18:19:00Z</dcterms:created>
  <dcterms:modified xsi:type="dcterms:W3CDTF">2022-11-28T10:39:00Z</dcterms:modified>
</cp:coreProperties>
</file>